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08" w:rsidRDefault="003641C5" w:rsidP="000A4E08">
      <w:pPr>
        <w:rPr>
          <w:rFonts w:ascii="Arial" w:hAnsi="Arial" w:cs="Arial"/>
          <w:caps/>
          <w:color w:val="808080" w:themeColor="background1" w:themeShade="80"/>
          <w:sz w:val="28"/>
          <w:szCs w:val="28"/>
        </w:rPr>
      </w:pPr>
      <w:r>
        <w:rPr>
          <w:rFonts w:ascii="Arial" w:hAnsi="Arial" w:cs="Arial"/>
          <w:caps/>
          <w:color w:val="808080" w:themeColor="background1" w:themeShade="80"/>
          <w:sz w:val="28"/>
          <w:szCs w:val="28"/>
        </w:rPr>
        <w:t>CENTRAL OHIO HIV PLANNING ALLIANCE</w:t>
      </w:r>
    </w:p>
    <w:p w:rsidR="00BF3E87" w:rsidRPr="000A4E08" w:rsidRDefault="00BF3E87" w:rsidP="000A4E08">
      <w:pPr>
        <w:rPr>
          <w:rFonts w:ascii="Arial" w:hAnsi="Arial" w:cs="Arial"/>
          <w:caps/>
          <w:color w:val="808080" w:themeColor="background1" w:themeShade="80"/>
          <w:sz w:val="28"/>
          <w:szCs w:val="28"/>
        </w:rPr>
      </w:pPr>
    </w:p>
    <w:p w:rsidR="004C6B26" w:rsidRPr="004F61C4" w:rsidRDefault="00BF3E87" w:rsidP="004F5684">
      <w:pPr>
        <w:pBdr>
          <w:bottom w:val="single" w:sz="12" w:space="1" w:color="BFBFBF" w:themeColor="background1" w:themeShade="BF"/>
        </w:pBdr>
        <w:rPr>
          <w:rFonts w:ascii="Arial" w:hAnsi="Arial" w:cs="Arial"/>
          <w:caps/>
          <w:color w:val="00539B"/>
          <w:sz w:val="36"/>
          <w:szCs w:val="48"/>
        </w:rPr>
      </w:pPr>
      <w:r w:rsidRPr="004F61C4">
        <w:rPr>
          <w:rFonts w:ascii="Arial" w:hAnsi="Arial" w:cs="Arial"/>
          <w:caps/>
          <w:color w:val="00539B"/>
          <w:sz w:val="36"/>
          <w:szCs w:val="48"/>
        </w:rPr>
        <w:t>MEETING NOTES</w:t>
      </w:r>
    </w:p>
    <w:p w:rsidR="00BF3E87" w:rsidRDefault="00BF3E87" w:rsidP="00BF3E87">
      <w:pPr>
        <w:rPr>
          <w:rFonts w:ascii="Arial" w:hAnsi="Arial" w:cs="Arial"/>
          <w:szCs w:val="22"/>
        </w:rPr>
      </w:pPr>
    </w:p>
    <w:p w:rsidR="004F61C4" w:rsidRDefault="00BF3E87" w:rsidP="00BF3E87">
      <w:pPr>
        <w:rPr>
          <w:rFonts w:ascii="Arial" w:hAnsi="Arial" w:cs="Arial"/>
          <w:sz w:val="20"/>
          <w:szCs w:val="22"/>
        </w:rPr>
      </w:pPr>
      <w:r w:rsidRPr="004F61C4">
        <w:rPr>
          <w:rFonts w:ascii="Arial" w:hAnsi="Arial" w:cs="Arial"/>
          <w:sz w:val="20"/>
          <w:szCs w:val="22"/>
        </w:rPr>
        <w:t>May 25, 2021</w:t>
      </w:r>
    </w:p>
    <w:p w:rsidR="003641C5" w:rsidRPr="004F61C4" w:rsidRDefault="00BF3E87" w:rsidP="00BF3E87">
      <w:pPr>
        <w:rPr>
          <w:rFonts w:ascii="Arial" w:hAnsi="Arial" w:cs="Arial"/>
          <w:color w:val="333333"/>
          <w:sz w:val="20"/>
          <w:lang w:val="en"/>
        </w:rPr>
      </w:pPr>
      <w:r w:rsidRPr="004F61C4">
        <w:rPr>
          <w:rFonts w:ascii="Arial" w:hAnsi="Arial" w:cs="Arial"/>
          <w:sz w:val="20"/>
          <w:szCs w:val="22"/>
        </w:rPr>
        <w:t>12P – 2PM WebEx</w:t>
      </w:r>
    </w:p>
    <w:p w:rsidR="00B86BA3" w:rsidRDefault="00B86BA3" w:rsidP="00B86BA3">
      <w:pPr>
        <w:rPr>
          <w:rFonts w:ascii="Arial" w:hAnsi="Arial" w:cs="Arial"/>
          <w:b/>
          <w:color w:val="4F81BD" w:themeColor="accent1"/>
          <w:sz w:val="28"/>
          <w:szCs w:val="28"/>
          <w:lang w:val="en"/>
        </w:rPr>
      </w:pPr>
    </w:p>
    <w:p w:rsidR="00BF3E87" w:rsidRPr="00BF3E87" w:rsidRDefault="00BF3E87" w:rsidP="00BF3E87">
      <w:pPr>
        <w:spacing w:line="276" w:lineRule="auto"/>
        <w:rPr>
          <w:rFonts w:ascii="Arial" w:hAnsi="Arial" w:cs="Arial"/>
          <w:sz w:val="20"/>
        </w:rPr>
      </w:pPr>
      <w:r w:rsidRPr="004F61C4">
        <w:rPr>
          <w:rFonts w:ascii="Arial" w:hAnsi="Arial" w:cs="Arial"/>
          <w:b/>
          <w:sz w:val="20"/>
        </w:rPr>
        <w:t>Attendees</w:t>
      </w:r>
      <w:r w:rsidR="00D71EF2">
        <w:rPr>
          <w:rFonts w:ascii="Arial" w:hAnsi="Arial" w:cs="Arial"/>
          <w:b/>
          <w:sz w:val="20"/>
        </w:rPr>
        <w:t xml:space="preserve"> (47)</w:t>
      </w:r>
      <w:bookmarkStart w:id="0" w:name="_GoBack"/>
      <w:bookmarkEnd w:id="0"/>
      <w:r w:rsidRPr="00BF3E87">
        <w:rPr>
          <w:rFonts w:ascii="Arial" w:hAnsi="Arial" w:cs="Arial"/>
          <w:sz w:val="20"/>
        </w:rPr>
        <w:t xml:space="preserve"> </w:t>
      </w:r>
      <w:r w:rsidR="006B4C42" w:rsidRPr="006B4C42">
        <w:rPr>
          <w:rFonts w:ascii="Arial" w:hAnsi="Arial" w:cs="Arial"/>
          <w:sz w:val="20"/>
        </w:rPr>
        <w:t xml:space="preserve">David </w:t>
      </w:r>
      <w:proofErr w:type="spellStart"/>
      <w:r w:rsidR="006B4C42" w:rsidRPr="006B4C42">
        <w:rPr>
          <w:rFonts w:ascii="Arial" w:hAnsi="Arial" w:cs="Arial"/>
          <w:sz w:val="20"/>
        </w:rPr>
        <w:t>Andrist</w:t>
      </w:r>
      <w:proofErr w:type="spellEnd"/>
      <w:r w:rsidR="006B4C42" w:rsidRPr="006B4C42">
        <w:rPr>
          <w:rFonts w:ascii="Arial" w:hAnsi="Arial" w:cs="Arial"/>
          <w:sz w:val="20"/>
        </w:rPr>
        <w:t xml:space="preserve">, Tara Bradford, David Brewer, Natalie Brooks, Leah </w:t>
      </w:r>
      <w:proofErr w:type="spellStart"/>
      <w:r w:rsidR="006B4C42" w:rsidRPr="006B4C42">
        <w:rPr>
          <w:rFonts w:ascii="Arial" w:hAnsi="Arial" w:cs="Arial"/>
          <w:sz w:val="20"/>
        </w:rPr>
        <w:t>Bunck</w:t>
      </w:r>
      <w:proofErr w:type="spellEnd"/>
      <w:r w:rsidR="006B4C42" w:rsidRPr="006B4C42">
        <w:rPr>
          <w:rFonts w:ascii="Arial" w:hAnsi="Arial" w:cs="Arial"/>
          <w:sz w:val="20"/>
        </w:rPr>
        <w:t xml:space="preserve">, John Cassady, Brandon Chapman, Sterling Clemmons, Dennis Collier, Woodrow  Davis, Lea Dooley, Rachael Duck, Lynaya Elliott, Courtney Elrod, Olivia Friend, Salina </w:t>
      </w:r>
      <w:proofErr w:type="spellStart"/>
      <w:r w:rsidR="006B4C42" w:rsidRPr="006B4C42">
        <w:rPr>
          <w:rFonts w:ascii="Arial" w:hAnsi="Arial" w:cs="Arial"/>
          <w:sz w:val="20"/>
        </w:rPr>
        <w:t>Gaier</w:t>
      </w:r>
      <w:proofErr w:type="spellEnd"/>
      <w:r w:rsidR="006B4C42" w:rsidRPr="006B4C42">
        <w:rPr>
          <w:rFonts w:ascii="Arial" w:hAnsi="Arial" w:cs="Arial"/>
          <w:sz w:val="20"/>
        </w:rPr>
        <w:t xml:space="preserve">, Rhonda Halliburton, Stacy Herman, Kelsey  </w:t>
      </w:r>
      <w:proofErr w:type="spellStart"/>
      <w:r w:rsidR="006B4C42" w:rsidRPr="006B4C42">
        <w:rPr>
          <w:rFonts w:ascii="Arial" w:hAnsi="Arial" w:cs="Arial"/>
          <w:sz w:val="20"/>
        </w:rPr>
        <w:t>Hiegel</w:t>
      </w:r>
      <w:proofErr w:type="spellEnd"/>
      <w:r w:rsidR="006B4C42" w:rsidRPr="006B4C42">
        <w:rPr>
          <w:rFonts w:ascii="Arial" w:hAnsi="Arial" w:cs="Arial"/>
          <w:sz w:val="20"/>
        </w:rPr>
        <w:t xml:space="preserve">, Zac Holmes, Jess </w:t>
      </w:r>
      <w:proofErr w:type="spellStart"/>
      <w:r w:rsidR="006B4C42" w:rsidRPr="006B4C42">
        <w:rPr>
          <w:rFonts w:ascii="Arial" w:hAnsi="Arial" w:cs="Arial"/>
          <w:sz w:val="20"/>
        </w:rPr>
        <w:t>Hord</w:t>
      </w:r>
      <w:proofErr w:type="spellEnd"/>
      <w:r w:rsidR="006B4C42" w:rsidRPr="006B4C42">
        <w:rPr>
          <w:rFonts w:ascii="Arial" w:hAnsi="Arial" w:cs="Arial"/>
          <w:sz w:val="20"/>
        </w:rPr>
        <w:t xml:space="preserve">, Sean Hubert, Sean Hubert, Ashanti Jefferson, Paula Kalyn, Austin Klingler, Sue </w:t>
      </w:r>
      <w:proofErr w:type="spellStart"/>
      <w:r w:rsidR="006B4C42" w:rsidRPr="006B4C42">
        <w:rPr>
          <w:rFonts w:ascii="Arial" w:hAnsi="Arial" w:cs="Arial"/>
          <w:sz w:val="20"/>
        </w:rPr>
        <w:t>Koletar</w:t>
      </w:r>
      <w:proofErr w:type="spellEnd"/>
      <w:r w:rsidR="006B4C42" w:rsidRPr="006B4C42">
        <w:rPr>
          <w:rFonts w:ascii="Arial" w:hAnsi="Arial" w:cs="Arial"/>
          <w:sz w:val="20"/>
        </w:rPr>
        <w:t xml:space="preserve">, </w:t>
      </w:r>
      <w:proofErr w:type="spellStart"/>
      <w:r w:rsidR="006B4C42" w:rsidRPr="006B4C42">
        <w:rPr>
          <w:rFonts w:ascii="Arial" w:hAnsi="Arial" w:cs="Arial"/>
          <w:sz w:val="20"/>
        </w:rPr>
        <w:t>Yammah</w:t>
      </w:r>
      <w:proofErr w:type="spellEnd"/>
      <w:r w:rsidR="006B4C42" w:rsidRPr="006B4C42">
        <w:rPr>
          <w:rFonts w:ascii="Arial" w:hAnsi="Arial" w:cs="Arial"/>
          <w:sz w:val="20"/>
        </w:rPr>
        <w:t xml:space="preserve"> Morgan, Rosemary Munnerlyn, Sonia Muse, Gretchen Myers, Liam  Pal-Wang, Robert Payne, Kevin Phillips, Tyrone Porter, Audrey Regan, Mary Roberts, Jane Russell, Karin </w:t>
      </w:r>
      <w:proofErr w:type="spellStart"/>
      <w:r w:rsidR="006B4C42" w:rsidRPr="006B4C42">
        <w:rPr>
          <w:rFonts w:ascii="Arial" w:hAnsi="Arial" w:cs="Arial"/>
          <w:sz w:val="20"/>
        </w:rPr>
        <w:t>Sabey</w:t>
      </w:r>
      <w:proofErr w:type="spellEnd"/>
      <w:r w:rsidR="006B4C42" w:rsidRPr="006B4C42">
        <w:rPr>
          <w:rFonts w:ascii="Arial" w:hAnsi="Arial" w:cs="Arial"/>
          <w:sz w:val="20"/>
        </w:rPr>
        <w:t xml:space="preserve">, Francesca Schumann, Lindsay Schwartz, Myles Stickle, Kelsey  </w:t>
      </w:r>
      <w:proofErr w:type="spellStart"/>
      <w:r w:rsidR="006B4C42" w:rsidRPr="006B4C42">
        <w:rPr>
          <w:rFonts w:ascii="Arial" w:hAnsi="Arial" w:cs="Arial"/>
          <w:sz w:val="20"/>
        </w:rPr>
        <w:t>Strausbaugh</w:t>
      </w:r>
      <w:proofErr w:type="spellEnd"/>
      <w:r w:rsidR="006B4C42" w:rsidRPr="006B4C42">
        <w:rPr>
          <w:rFonts w:ascii="Arial" w:hAnsi="Arial" w:cs="Arial"/>
          <w:sz w:val="20"/>
        </w:rPr>
        <w:t xml:space="preserve">, Andrea </w:t>
      </w:r>
      <w:proofErr w:type="spellStart"/>
      <w:r w:rsidR="006B4C42" w:rsidRPr="006B4C42">
        <w:rPr>
          <w:rFonts w:ascii="Arial" w:hAnsi="Arial" w:cs="Arial"/>
          <w:sz w:val="20"/>
        </w:rPr>
        <w:t>Subler</w:t>
      </w:r>
      <w:proofErr w:type="spellEnd"/>
      <w:r w:rsidR="006B4C42" w:rsidRPr="006B4C42">
        <w:rPr>
          <w:rFonts w:ascii="Arial" w:hAnsi="Arial" w:cs="Arial"/>
          <w:sz w:val="20"/>
        </w:rPr>
        <w:t xml:space="preserve">, </w:t>
      </w:r>
      <w:proofErr w:type="spellStart"/>
      <w:r w:rsidR="006B4C42" w:rsidRPr="006B4C42">
        <w:rPr>
          <w:rFonts w:ascii="Arial" w:hAnsi="Arial" w:cs="Arial"/>
          <w:sz w:val="20"/>
        </w:rPr>
        <w:t>Kennyetta</w:t>
      </w:r>
      <w:proofErr w:type="spellEnd"/>
      <w:r w:rsidR="006B4C42" w:rsidRPr="006B4C42">
        <w:rPr>
          <w:rFonts w:ascii="Arial" w:hAnsi="Arial" w:cs="Arial"/>
          <w:sz w:val="20"/>
        </w:rPr>
        <w:t xml:space="preserve"> White, Matthew Wilmot, Anna </w:t>
      </w:r>
      <w:proofErr w:type="spellStart"/>
      <w:r w:rsidR="006B4C42" w:rsidRPr="006B4C42">
        <w:rPr>
          <w:rFonts w:ascii="Arial" w:hAnsi="Arial" w:cs="Arial"/>
          <w:sz w:val="20"/>
        </w:rPr>
        <w:t>Wuerth</w:t>
      </w:r>
      <w:proofErr w:type="spellEnd"/>
      <w:r w:rsidR="006B4C42" w:rsidRPr="006B4C42">
        <w:rPr>
          <w:rFonts w:ascii="Arial" w:hAnsi="Arial" w:cs="Arial"/>
          <w:sz w:val="20"/>
        </w:rPr>
        <w:t xml:space="preserve">  </w:t>
      </w:r>
    </w:p>
    <w:p w:rsidR="006541BF" w:rsidRPr="00BF3E87" w:rsidRDefault="006541BF" w:rsidP="006541BF">
      <w:pPr>
        <w:rPr>
          <w:rFonts w:ascii="Arial" w:hAnsi="Arial" w:cs="Arial"/>
          <w:b/>
          <w:color w:val="4F81BD" w:themeColor="accent1"/>
          <w:sz w:val="22"/>
          <w:szCs w:val="28"/>
          <w:lang w:val="en"/>
        </w:rPr>
      </w:pPr>
    </w:p>
    <w:p w:rsidR="00371425" w:rsidRPr="00237F21" w:rsidRDefault="00237F21" w:rsidP="00D53E22">
      <w:pPr>
        <w:spacing w:line="276" w:lineRule="auto"/>
        <w:rPr>
          <w:rFonts w:ascii="Arial" w:hAnsi="Arial" w:cs="Arial"/>
          <w:sz w:val="20"/>
        </w:rPr>
      </w:pPr>
      <w:r>
        <w:rPr>
          <w:rFonts w:ascii="Arial" w:hAnsi="Arial" w:cs="Arial"/>
          <w:b/>
          <w:sz w:val="20"/>
        </w:rPr>
        <w:t xml:space="preserve">Meeting began at 12:00 PM. </w:t>
      </w:r>
      <w:r w:rsidR="00371425" w:rsidRPr="00237F21">
        <w:rPr>
          <w:rFonts w:ascii="Arial" w:hAnsi="Arial" w:cs="Arial"/>
          <w:sz w:val="20"/>
          <w:shd w:val="clear" w:color="auto" w:fill="FFFFFF"/>
        </w:rPr>
        <w:t xml:space="preserve">Dennis Collier opened the meeting by welcoming the group and read COHPA’s mission statement. </w:t>
      </w:r>
    </w:p>
    <w:p w:rsidR="00AB0072" w:rsidRPr="00BF3E87" w:rsidRDefault="00AB0072" w:rsidP="00D334FD">
      <w:pPr>
        <w:spacing w:line="276" w:lineRule="auto"/>
        <w:rPr>
          <w:rFonts w:ascii="Arial" w:hAnsi="Arial" w:cs="Arial"/>
          <w:b/>
          <w:sz w:val="20"/>
        </w:rPr>
      </w:pPr>
    </w:p>
    <w:p w:rsidR="006E2EDD" w:rsidRDefault="006D52A2" w:rsidP="00752853">
      <w:pPr>
        <w:spacing w:line="276" w:lineRule="auto"/>
        <w:rPr>
          <w:rFonts w:ascii="Arial" w:hAnsi="Arial" w:cs="Arial"/>
          <w:b/>
          <w:sz w:val="20"/>
        </w:rPr>
      </w:pPr>
      <w:r w:rsidRPr="00BF3E87">
        <w:rPr>
          <w:rFonts w:ascii="Arial" w:hAnsi="Arial" w:cs="Arial"/>
          <w:b/>
          <w:sz w:val="20"/>
        </w:rPr>
        <w:t>12:1</w:t>
      </w:r>
      <w:r w:rsidR="00923555">
        <w:rPr>
          <w:rFonts w:ascii="Arial" w:hAnsi="Arial" w:cs="Arial"/>
          <w:b/>
          <w:sz w:val="20"/>
        </w:rPr>
        <w:t>0</w:t>
      </w:r>
      <w:r w:rsidR="00923555">
        <w:rPr>
          <w:rFonts w:ascii="Arial" w:hAnsi="Arial" w:cs="Arial"/>
          <w:b/>
          <w:sz w:val="20"/>
        </w:rPr>
        <w:tab/>
      </w:r>
      <w:r w:rsidR="006E2EDD" w:rsidRPr="00BF3E87">
        <w:rPr>
          <w:rFonts w:ascii="Arial" w:hAnsi="Arial" w:cs="Arial"/>
          <w:b/>
          <w:sz w:val="20"/>
        </w:rPr>
        <w:t>POZ Updates</w:t>
      </w:r>
    </w:p>
    <w:p w:rsidR="00371425" w:rsidRDefault="00371425" w:rsidP="00752853">
      <w:pPr>
        <w:spacing w:line="276" w:lineRule="auto"/>
        <w:rPr>
          <w:rFonts w:ascii="Arial" w:hAnsi="Arial" w:cs="Arial"/>
          <w:b/>
          <w:sz w:val="20"/>
        </w:rPr>
      </w:pPr>
    </w:p>
    <w:p w:rsidR="00371425" w:rsidRDefault="00371425" w:rsidP="00752853">
      <w:pPr>
        <w:spacing w:line="276" w:lineRule="auto"/>
        <w:rPr>
          <w:rFonts w:ascii="Arial" w:hAnsi="Arial" w:cs="Arial"/>
          <w:sz w:val="20"/>
        </w:rPr>
      </w:pPr>
      <w:r>
        <w:rPr>
          <w:rFonts w:ascii="Arial" w:hAnsi="Arial" w:cs="Arial"/>
          <w:sz w:val="20"/>
        </w:rPr>
        <w:t xml:space="preserve">Dr. Matthew Wilmot: Meetings have been consistent. Held an online workout class in conjunction with OSU’s Extension Center – “no gym, no problem” with exercise demonstrations for people to work out from home and it was well-attended. A future offering is planned and possible for the future. Social media engagement is ongoing with an upcoming seminar feature the Positive Peer app. </w:t>
      </w:r>
    </w:p>
    <w:p w:rsidR="00371425" w:rsidRDefault="00371425" w:rsidP="00752853">
      <w:pPr>
        <w:spacing w:line="276" w:lineRule="auto"/>
        <w:rPr>
          <w:rFonts w:ascii="Arial" w:hAnsi="Arial" w:cs="Arial"/>
          <w:sz w:val="20"/>
        </w:rPr>
      </w:pPr>
    </w:p>
    <w:p w:rsidR="00371425" w:rsidRPr="00371425" w:rsidRDefault="00371425" w:rsidP="00752853">
      <w:pPr>
        <w:spacing w:line="276" w:lineRule="auto"/>
        <w:rPr>
          <w:rFonts w:ascii="Arial" w:hAnsi="Arial" w:cs="Arial"/>
          <w:sz w:val="20"/>
        </w:rPr>
      </w:pPr>
      <w:r>
        <w:rPr>
          <w:rFonts w:ascii="Arial" w:hAnsi="Arial" w:cs="Arial"/>
          <w:sz w:val="20"/>
        </w:rPr>
        <w:t xml:space="preserve">Francesca requests other virtual platforms be considered for COHPA meetings and shared that the Facebook group is missing updates from the group. Dr. Wilmot will follow-up. </w:t>
      </w:r>
      <w:r w:rsidR="00CF07BF">
        <w:rPr>
          <w:rFonts w:ascii="Arial" w:hAnsi="Arial" w:cs="Arial"/>
          <w:sz w:val="20"/>
        </w:rPr>
        <w:t xml:space="preserve"> David</w:t>
      </w:r>
      <w:r w:rsidR="00F76169">
        <w:rPr>
          <w:rFonts w:ascii="Arial" w:hAnsi="Arial" w:cs="Arial"/>
          <w:sz w:val="20"/>
        </w:rPr>
        <w:t xml:space="preserve"> </w:t>
      </w:r>
      <w:proofErr w:type="spellStart"/>
      <w:r w:rsidR="00F76169">
        <w:rPr>
          <w:rFonts w:ascii="Arial" w:hAnsi="Arial" w:cs="Arial"/>
          <w:sz w:val="20"/>
        </w:rPr>
        <w:t>Andrist</w:t>
      </w:r>
      <w:proofErr w:type="spellEnd"/>
      <w:r w:rsidR="00F76169">
        <w:rPr>
          <w:rFonts w:ascii="Arial" w:hAnsi="Arial" w:cs="Arial"/>
          <w:sz w:val="20"/>
        </w:rPr>
        <w:t xml:space="preserve"> mentioned that AETC has access to </w:t>
      </w:r>
      <w:proofErr w:type="gramStart"/>
      <w:r w:rsidR="00F76169">
        <w:rPr>
          <w:rFonts w:ascii="Arial" w:hAnsi="Arial" w:cs="Arial"/>
          <w:sz w:val="20"/>
        </w:rPr>
        <w:t>Zoom</w:t>
      </w:r>
      <w:proofErr w:type="gramEnd"/>
      <w:r w:rsidR="00F76169">
        <w:rPr>
          <w:rFonts w:ascii="Arial" w:hAnsi="Arial" w:cs="Arial"/>
          <w:sz w:val="20"/>
        </w:rPr>
        <w:t xml:space="preserve"> if we want to try that for the future. </w:t>
      </w:r>
    </w:p>
    <w:p w:rsidR="00D334FD" w:rsidRPr="00BF3E87" w:rsidRDefault="00D334FD" w:rsidP="00752853">
      <w:pPr>
        <w:spacing w:line="276" w:lineRule="auto"/>
        <w:rPr>
          <w:rFonts w:ascii="Arial" w:hAnsi="Arial" w:cs="Arial"/>
          <w:sz w:val="20"/>
        </w:rPr>
      </w:pPr>
    </w:p>
    <w:p w:rsidR="00644F70" w:rsidRPr="00BF3E87" w:rsidRDefault="00476A02" w:rsidP="00A40A59">
      <w:pPr>
        <w:spacing w:line="276" w:lineRule="auto"/>
        <w:rPr>
          <w:rFonts w:ascii="Arial" w:hAnsi="Arial" w:cs="Arial"/>
          <w:b/>
          <w:sz w:val="20"/>
        </w:rPr>
      </w:pPr>
      <w:r w:rsidRPr="00BF3E87">
        <w:rPr>
          <w:rFonts w:ascii="Arial" w:hAnsi="Arial" w:cs="Arial"/>
          <w:b/>
          <w:sz w:val="20"/>
        </w:rPr>
        <w:t>12:3</w:t>
      </w:r>
      <w:r w:rsidR="006D52A2" w:rsidRPr="00BF3E87">
        <w:rPr>
          <w:rFonts w:ascii="Arial" w:hAnsi="Arial" w:cs="Arial"/>
          <w:b/>
          <w:sz w:val="20"/>
        </w:rPr>
        <w:t>0</w:t>
      </w:r>
      <w:r w:rsidR="00644F70" w:rsidRPr="00BF3E87">
        <w:rPr>
          <w:rFonts w:ascii="Arial" w:hAnsi="Arial" w:cs="Arial"/>
          <w:b/>
          <w:sz w:val="20"/>
        </w:rPr>
        <w:tab/>
        <w:t>Network Updates</w:t>
      </w:r>
    </w:p>
    <w:p w:rsidR="00644F70" w:rsidRPr="00BF3E87" w:rsidRDefault="00644F70" w:rsidP="00A40A59">
      <w:pPr>
        <w:spacing w:line="276" w:lineRule="auto"/>
        <w:rPr>
          <w:rFonts w:ascii="Arial" w:hAnsi="Arial" w:cs="Arial"/>
          <w:sz w:val="20"/>
        </w:rPr>
      </w:pPr>
    </w:p>
    <w:p w:rsidR="00263EA7" w:rsidRDefault="00B6529E" w:rsidP="005B1984">
      <w:pPr>
        <w:spacing w:line="276" w:lineRule="auto"/>
        <w:rPr>
          <w:rFonts w:ascii="Arial" w:hAnsi="Arial" w:cs="Arial"/>
          <w:sz w:val="20"/>
        </w:rPr>
      </w:pPr>
      <w:r w:rsidRPr="00695F40">
        <w:rPr>
          <w:rFonts w:ascii="Arial" w:hAnsi="Arial" w:cs="Arial"/>
          <w:sz w:val="20"/>
          <w:u w:val="single"/>
        </w:rPr>
        <w:t xml:space="preserve">Part A, </w:t>
      </w:r>
      <w:r w:rsidR="00145219">
        <w:rPr>
          <w:rFonts w:ascii="Arial" w:hAnsi="Arial" w:cs="Arial"/>
          <w:sz w:val="20"/>
          <w:u w:val="single"/>
        </w:rPr>
        <w:t xml:space="preserve">Sean Hubert, </w:t>
      </w:r>
      <w:r w:rsidR="00476A02" w:rsidRPr="00695F40">
        <w:rPr>
          <w:rFonts w:ascii="Arial" w:hAnsi="Arial" w:cs="Arial"/>
          <w:sz w:val="20"/>
          <w:u w:val="single"/>
        </w:rPr>
        <w:t>Columbus Public Health</w:t>
      </w:r>
      <w:r w:rsidR="005B1984">
        <w:rPr>
          <w:rFonts w:ascii="Arial" w:hAnsi="Arial" w:cs="Arial"/>
          <w:sz w:val="20"/>
        </w:rPr>
        <w:t xml:space="preserve"> </w:t>
      </w:r>
      <w:r w:rsidR="0007293D">
        <w:rPr>
          <w:rFonts w:ascii="Arial" w:hAnsi="Arial" w:cs="Arial"/>
          <w:sz w:val="20"/>
        </w:rPr>
        <w:t xml:space="preserve">(see </w:t>
      </w:r>
      <w:proofErr w:type="spellStart"/>
      <w:r w:rsidR="0007293D">
        <w:rPr>
          <w:rFonts w:ascii="Arial" w:hAnsi="Arial" w:cs="Arial"/>
          <w:sz w:val="20"/>
        </w:rPr>
        <w:t>Powerpoint</w:t>
      </w:r>
      <w:proofErr w:type="spellEnd"/>
      <w:r w:rsidR="0007293D">
        <w:rPr>
          <w:rFonts w:ascii="Arial" w:hAnsi="Arial" w:cs="Arial"/>
          <w:sz w:val="20"/>
        </w:rPr>
        <w:t>)</w:t>
      </w:r>
    </w:p>
    <w:p w:rsidR="00263EA7" w:rsidRDefault="00263EA7" w:rsidP="005B1984">
      <w:pPr>
        <w:spacing w:line="276" w:lineRule="auto"/>
        <w:rPr>
          <w:rFonts w:ascii="Arial" w:hAnsi="Arial" w:cs="Arial"/>
          <w:sz w:val="20"/>
        </w:rPr>
      </w:pPr>
    </w:p>
    <w:p w:rsidR="00695F40" w:rsidRDefault="00263EA7" w:rsidP="005B1984">
      <w:pPr>
        <w:spacing w:line="276" w:lineRule="auto"/>
        <w:rPr>
          <w:rFonts w:ascii="Arial" w:hAnsi="Arial" w:cs="Arial"/>
          <w:sz w:val="20"/>
        </w:rPr>
      </w:pPr>
      <w:r>
        <w:rPr>
          <w:rFonts w:ascii="Arial" w:hAnsi="Arial" w:cs="Arial"/>
          <w:sz w:val="20"/>
        </w:rPr>
        <w:t xml:space="preserve">Sean </w:t>
      </w:r>
      <w:r w:rsidR="005B1984">
        <w:rPr>
          <w:rFonts w:ascii="Arial" w:hAnsi="Arial" w:cs="Arial"/>
          <w:sz w:val="20"/>
        </w:rPr>
        <w:t>presented</w:t>
      </w:r>
      <w:r w:rsidR="00695F40">
        <w:rPr>
          <w:rFonts w:ascii="Arial" w:hAnsi="Arial" w:cs="Arial"/>
          <w:sz w:val="20"/>
        </w:rPr>
        <w:t xml:space="preserve"> a budget updated. Sean d</w:t>
      </w:r>
      <w:r w:rsidR="005B1984">
        <w:rPr>
          <w:rFonts w:ascii="Arial" w:hAnsi="Arial" w:cs="Arial"/>
          <w:sz w:val="20"/>
        </w:rPr>
        <w:t>iscussed the notice of awards which come in three categories</w:t>
      </w:r>
      <w:r w:rsidR="00C24EA5">
        <w:rPr>
          <w:rFonts w:ascii="Arial" w:hAnsi="Arial" w:cs="Arial"/>
          <w:sz w:val="20"/>
        </w:rPr>
        <w:t xml:space="preserve">: formula and supplemental components as well as Minority AIDS Initiative (MAI) funds. </w:t>
      </w:r>
      <w:r w:rsidR="005B1984">
        <w:rPr>
          <w:rFonts w:ascii="Arial" w:hAnsi="Arial" w:cs="Arial"/>
          <w:sz w:val="20"/>
        </w:rPr>
        <w:t xml:space="preserve">In FY20, </w:t>
      </w:r>
      <w:r w:rsidR="00F51FDF">
        <w:rPr>
          <w:rFonts w:ascii="Arial" w:hAnsi="Arial" w:cs="Arial"/>
          <w:sz w:val="20"/>
        </w:rPr>
        <w:t xml:space="preserve">the CPH total award was </w:t>
      </w:r>
      <w:r w:rsidR="00C24EA5">
        <w:rPr>
          <w:rFonts w:ascii="Arial" w:hAnsi="Arial" w:cs="Arial"/>
          <w:sz w:val="20"/>
        </w:rPr>
        <w:t xml:space="preserve">$4.6M in funding for our Transitional Grant Area (TGA); In </w:t>
      </w:r>
      <w:r w:rsidR="005B1984">
        <w:rPr>
          <w:rFonts w:ascii="Arial" w:hAnsi="Arial" w:cs="Arial"/>
          <w:sz w:val="20"/>
        </w:rPr>
        <w:t>FY21 (March 1, 2021 – February 28, 2022) we received a total of $4.5M</w:t>
      </w:r>
      <w:r w:rsidR="00C24EA5">
        <w:rPr>
          <w:rFonts w:ascii="Arial" w:hAnsi="Arial" w:cs="Arial"/>
          <w:sz w:val="20"/>
        </w:rPr>
        <w:t xml:space="preserve">. </w:t>
      </w:r>
      <w:r w:rsidR="005B1984">
        <w:rPr>
          <w:rFonts w:ascii="Arial" w:hAnsi="Arial" w:cs="Arial"/>
          <w:sz w:val="20"/>
        </w:rPr>
        <w:t>There is a slight reduction of $111</w:t>
      </w:r>
      <w:r w:rsidR="00D35573">
        <w:rPr>
          <w:rFonts w:ascii="Arial" w:hAnsi="Arial" w:cs="Arial"/>
          <w:sz w:val="20"/>
        </w:rPr>
        <w:t>K</w:t>
      </w:r>
      <w:r w:rsidR="00695F40">
        <w:rPr>
          <w:rFonts w:ascii="Arial" w:hAnsi="Arial" w:cs="Arial"/>
          <w:sz w:val="20"/>
        </w:rPr>
        <w:t xml:space="preserve"> although we are permitted to </w:t>
      </w:r>
      <w:r w:rsidR="005B1984">
        <w:rPr>
          <w:rFonts w:ascii="Arial" w:hAnsi="Arial" w:cs="Arial"/>
          <w:sz w:val="20"/>
        </w:rPr>
        <w:t>carryover 5% of Formula a</w:t>
      </w:r>
      <w:r w:rsidR="00D35573">
        <w:rPr>
          <w:rFonts w:ascii="Arial" w:hAnsi="Arial" w:cs="Arial"/>
          <w:sz w:val="20"/>
        </w:rPr>
        <w:t xml:space="preserve">nd 5% of MAI. The FY20 grant close is in process and </w:t>
      </w:r>
      <w:r w:rsidR="00695F40">
        <w:rPr>
          <w:rFonts w:ascii="Arial" w:hAnsi="Arial" w:cs="Arial"/>
          <w:sz w:val="20"/>
        </w:rPr>
        <w:t xml:space="preserve">Sean will follow-up with the financial committee with specifics. In FY20, CPH also received $440,912 for COVID related need. We spent $183,400 with pantry/food delivery, COVID-prevention/cleaning supplies, housing and utility assistance. For FY21, we plan to provide limited housing and utility assistance but will continue food home delivery, vaccine administration and HIV/STI testing and linkage. </w:t>
      </w:r>
    </w:p>
    <w:p w:rsidR="00695F40" w:rsidRDefault="00695F40" w:rsidP="005B1984">
      <w:pPr>
        <w:spacing w:line="276" w:lineRule="auto"/>
        <w:rPr>
          <w:rFonts w:ascii="Arial" w:hAnsi="Arial" w:cs="Arial"/>
          <w:sz w:val="20"/>
        </w:rPr>
      </w:pPr>
    </w:p>
    <w:p w:rsidR="00695F40" w:rsidRDefault="00695F40" w:rsidP="005B1984">
      <w:pPr>
        <w:spacing w:line="276" w:lineRule="auto"/>
        <w:rPr>
          <w:rFonts w:ascii="Arial" w:hAnsi="Arial" w:cs="Arial"/>
          <w:sz w:val="20"/>
        </w:rPr>
      </w:pPr>
      <w:r>
        <w:rPr>
          <w:rFonts w:ascii="Arial" w:hAnsi="Arial" w:cs="Arial"/>
          <w:sz w:val="20"/>
        </w:rPr>
        <w:t xml:space="preserve">For transportation, previously we offered some expansion of transportation assistance with additional services such as ride shares. We’d like to increase these offerings which will require an updated transportation policy. Please contact Sean at </w:t>
      </w:r>
      <w:hyperlink r:id="rId8" w:history="1">
        <w:r w:rsidRPr="006C14CF">
          <w:rPr>
            <w:rStyle w:val="Hyperlink"/>
            <w:rFonts w:ascii="Arial" w:hAnsi="Arial" w:cs="Arial"/>
            <w:sz w:val="20"/>
          </w:rPr>
          <w:t>Seanh@columbus.gov</w:t>
        </w:r>
      </w:hyperlink>
      <w:r>
        <w:rPr>
          <w:rFonts w:ascii="Arial" w:hAnsi="Arial" w:cs="Arial"/>
          <w:sz w:val="20"/>
        </w:rPr>
        <w:t xml:space="preserve"> by June 8, 2021 to participate in this ad</w:t>
      </w:r>
      <w:r w:rsidR="001C4887">
        <w:rPr>
          <w:rFonts w:ascii="Arial" w:hAnsi="Arial" w:cs="Arial"/>
          <w:sz w:val="20"/>
        </w:rPr>
        <w:t>-</w:t>
      </w:r>
      <w:r>
        <w:rPr>
          <w:rFonts w:ascii="Arial" w:hAnsi="Arial" w:cs="Arial"/>
          <w:sz w:val="20"/>
        </w:rPr>
        <w:t xml:space="preserve">hoc committee. </w:t>
      </w:r>
    </w:p>
    <w:p w:rsidR="009C2549" w:rsidRDefault="009C2549" w:rsidP="005B1984">
      <w:pPr>
        <w:spacing w:line="276" w:lineRule="auto"/>
        <w:rPr>
          <w:rFonts w:ascii="Arial" w:hAnsi="Arial" w:cs="Arial"/>
          <w:sz w:val="20"/>
        </w:rPr>
      </w:pPr>
    </w:p>
    <w:p w:rsidR="009C2549" w:rsidRDefault="009C2549" w:rsidP="005B1984">
      <w:pPr>
        <w:spacing w:line="276" w:lineRule="auto"/>
        <w:rPr>
          <w:rFonts w:ascii="Arial" w:hAnsi="Arial" w:cs="Arial"/>
          <w:sz w:val="20"/>
        </w:rPr>
      </w:pPr>
      <w:r>
        <w:rPr>
          <w:rFonts w:ascii="Arial" w:hAnsi="Arial" w:cs="Arial"/>
          <w:sz w:val="20"/>
        </w:rPr>
        <w:t xml:space="preserve">New RFP for peer navigation expansion along with a new position to hire a health insurance navigator/enrollment specialist to assist clients and providers. </w:t>
      </w:r>
    </w:p>
    <w:p w:rsidR="001C7718" w:rsidRDefault="001C7718" w:rsidP="005B1984">
      <w:pPr>
        <w:spacing w:line="276" w:lineRule="auto"/>
        <w:rPr>
          <w:rFonts w:ascii="Arial" w:hAnsi="Arial" w:cs="Arial"/>
          <w:sz w:val="20"/>
        </w:rPr>
      </w:pPr>
    </w:p>
    <w:p w:rsidR="001C7718" w:rsidRDefault="001C7718" w:rsidP="005B1984">
      <w:pPr>
        <w:spacing w:line="276" w:lineRule="auto"/>
        <w:rPr>
          <w:rFonts w:ascii="Arial" w:hAnsi="Arial" w:cs="Arial"/>
          <w:sz w:val="20"/>
        </w:rPr>
      </w:pPr>
      <w:r>
        <w:rPr>
          <w:rFonts w:ascii="Arial" w:hAnsi="Arial" w:cs="Arial"/>
          <w:sz w:val="20"/>
        </w:rPr>
        <w:t xml:space="preserve">Mobile Lab Services: Sean asks if these are needed, how the pandemic disrupted these services and what data do you have to support this need? Please contact Sean </w:t>
      </w:r>
      <w:r w:rsidR="001F4585">
        <w:rPr>
          <w:rFonts w:ascii="Arial" w:hAnsi="Arial" w:cs="Arial"/>
          <w:sz w:val="20"/>
        </w:rPr>
        <w:t xml:space="preserve">if you have input on this proposal. </w:t>
      </w:r>
    </w:p>
    <w:p w:rsidR="005B1984" w:rsidRPr="00BF3E87" w:rsidRDefault="005B1984" w:rsidP="00A40A59">
      <w:pPr>
        <w:spacing w:line="276" w:lineRule="auto"/>
        <w:rPr>
          <w:rFonts w:ascii="Arial" w:hAnsi="Arial" w:cs="Arial"/>
          <w:sz w:val="20"/>
        </w:rPr>
      </w:pPr>
    </w:p>
    <w:p w:rsidR="00FA264B" w:rsidRDefault="009823DF" w:rsidP="00A40A59">
      <w:pPr>
        <w:spacing w:line="276" w:lineRule="auto"/>
        <w:rPr>
          <w:rFonts w:ascii="Arial" w:hAnsi="Arial" w:cs="Arial"/>
          <w:sz w:val="20"/>
        </w:rPr>
      </w:pPr>
      <w:r w:rsidRPr="001C7718">
        <w:rPr>
          <w:rFonts w:ascii="Arial" w:hAnsi="Arial" w:cs="Arial"/>
          <w:sz w:val="20"/>
          <w:u w:val="single"/>
        </w:rPr>
        <w:t>Part B, Soni</w:t>
      </w:r>
      <w:r w:rsidR="00476A02" w:rsidRPr="001C7718">
        <w:rPr>
          <w:rFonts w:ascii="Arial" w:hAnsi="Arial" w:cs="Arial"/>
          <w:sz w:val="20"/>
          <w:u w:val="single"/>
        </w:rPr>
        <w:t>a Muse, ODH</w:t>
      </w:r>
      <w:r w:rsidR="00695F40" w:rsidRPr="00683F9E">
        <w:rPr>
          <w:rFonts w:ascii="Arial" w:hAnsi="Arial" w:cs="Arial"/>
          <w:sz w:val="20"/>
        </w:rPr>
        <w:t xml:space="preserve"> </w:t>
      </w:r>
    </w:p>
    <w:p w:rsidR="00E07441" w:rsidRDefault="00683F9E" w:rsidP="00A40A59">
      <w:pPr>
        <w:spacing w:line="276" w:lineRule="auto"/>
        <w:rPr>
          <w:rFonts w:ascii="Arial" w:hAnsi="Arial" w:cs="Arial"/>
          <w:sz w:val="20"/>
        </w:rPr>
      </w:pPr>
      <w:r w:rsidRPr="00683F9E">
        <w:rPr>
          <w:rFonts w:ascii="Arial" w:hAnsi="Arial" w:cs="Arial"/>
          <w:sz w:val="20"/>
        </w:rPr>
        <w:lastRenderedPageBreak/>
        <w:t xml:space="preserve">Sonia shared that the </w:t>
      </w:r>
      <w:r>
        <w:rPr>
          <w:rFonts w:ascii="Arial" w:hAnsi="Arial" w:cs="Arial"/>
          <w:sz w:val="20"/>
          <w:u w:val="single"/>
        </w:rPr>
        <w:t>r</w:t>
      </w:r>
      <w:r w:rsidR="00032CD1">
        <w:rPr>
          <w:rFonts w:ascii="Arial" w:hAnsi="Arial" w:cs="Arial"/>
          <w:sz w:val="20"/>
        </w:rPr>
        <w:t xml:space="preserve">esponse for ODAP needs assessment are being reviewed now. Regarding long acting </w:t>
      </w:r>
      <w:proofErr w:type="spellStart"/>
      <w:r w:rsidR="00032CD1">
        <w:rPr>
          <w:rFonts w:ascii="Arial" w:hAnsi="Arial" w:cs="Arial"/>
          <w:sz w:val="20"/>
        </w:rPr>
        <w:t>injectables</w:t>
      </w:r>
      <w:proofErr w:type="spellEnd"/>
      <w:r w:rsidR="00032CD1">
        <w:rPr>
          <w:rFonts w:ascii="Arial" w:hAnsi="Arial" w:cs="Arial"/>
          <w:sz w:val="20"/>
        </w:rPr>
        <w:t xml:space="preserve">: these were recently approved by FDA. The Medical Advisory Committee has asked not to add to formulary because Medicaid doesn’t have them on preferred drug list. July, the committee will revisit this. ODAP is down two coordinators and hope to have replacements over summer and will be fully staffed. Part B received approval from ODH communication for regional integrated needs assessment. OSU is finalizing report and those will be distributed in June. </w:t>
      </w:r>
    </w:p>
    <w:p w:rsidR="00032CD1" w:rsidRPr="00BF3E87" w:rsidRDefault="00032CD1" w:rsidP="00A40A59">
      <w:pPr>
        <w:spacing w:line="276" w:lineRule="auto"/>
        <w:rPr>
          <w:rFonts w:ascii="Arial" w:hAnsi="Arial" w:cs="Arial"/>
          <w:sz w:val="20"/>
        </w:rPr>
      </w:pPr>
    </w:p>
    <w:p w:rsidR="00644F70" w:rsidRDefault="00275CDF" w:rsidP="00A40A59">
      <w:pPr>
        <w:spacing w:line="276" w:lineRule="auto"/>
        <w:rPr>
          <w:rFonts w:ascii="Arial" w:hAnsi="Arial" w:cs="Arial"/>
          <w:sz w:val="20"/>
          <w:u w:val="single"/>
        </w:rPr>
      </w:pPr>
      <w:r w:rsidRPr="001C7718">
        <w:rPr>
          <w:rFonts w:ascii="Arial" w:hAnsi="Arial" w:cs="Arial"/>
          <w:sz w:val="20"/>
          <w:u w:val="single"/>
        </w:rPr>
        <w:t xml:space="preserve">Part C, </w:t>
      </w:r>
      <w:r w:rsidR="00644F70" w:rsidRPr="001C7718">
        <w:rPr>
          <w:rFonts w:ascii="Arial" w:hAnsi="Arial" w:cs="Arial"/>
          <w:sz w:val="20"/>
          <w:u w:val="single"/>
        </w:rPr>
        <w:t xml:space="preserve">Anna </w:t>
      </w:r>
      <w:proofErr w:type="spellStart"/>
      <w:r w:rsidR="00644F70" w:rsidRPr="001C7718">
        <w:rPr>
          <w:rFonts w:ascii="Arial" w:hAnsi="Arial" w:cs="Arial"/>
          <w:sz w:val="20"/>
          <w:u w:val="single"/>
        </w:rPr>
        <w:t>Wuerth</w:t>
      </w:r>
      <w:proofErr w:type="spellEnd"/>
      <w:r w:rsidR="00145219">
        <w:rPr>
          <w:rFonts w:ascii="Arial" w:hAnsi="Arial" w:cs="Arial"/>
          <w:sz w:val="20"/>
          <w:u w:val="single"/>
        </w:rPr>
        <w:t xml:space="preserve">, </w:t>
      </w:r>
      <w:proofErr w:type="spellStart"/>
      <w:r w:rsidR="00145219">
        <w:rPr>
          <w:rFonts w:ascii="Arial" w:hAnsi="Arial" w:cs="Arial"/>
          <w:sz w:val="20"/>
          <w:u w:val="single"/>
        </w:rPr>
        <w:t>Equitas</w:t>
      </w:r>
      <w:proofErr w:type="spellEnd"/>
      <w:r w:rsidR="00145219">
        <w:rPr>
          <w:rFonts w:ascii="Arial" w:hAnsi="Arial" w:cs="Arial"/>
          <w:sz w:val="20"/>
          <w:u w:val="single"/>
        </w:rPr>
        <w:t xml:space="preserve"> Health</w:t>
      </w:r>
    </w:p>
    <w:p w:rsidR="00683F9E" w:rsidRDefault="00683F9E" w:rsidP="00A40A59">
      <w:pPr>
        <w:spacing w:line="276" w:lineRule="auto"/>
        <w:rPr>
          <w:rFonts w:ascii="Arial" w:hAnsi="Arial" w:cs="Arial"/>
          <w:sz w:val="20"/>
          <w:u w:val="single"/>
        </w:rPr>
      </w:pPr>
    </w:p>
    <w:p w:rsidR="00683F9E" w:rsidRDefault="006D0A62" w:rsidP="00A40A59">
      <w:pPr>
        <w:spacing w:line="276" w:lineRule="auto"/>
        <w:rPr>
          <w:rFonts w:ascii="Arial" w:hAnsi="Arial" w:cs="Arial"/>
          <w:sz w:val="20"/>
        </w:rPr>
      </w:pPr>
      <w:r>
        <w:rPr>
          <w:rFonts w:ascii="Arial" w:hAnsi="Arial" w:cs="Arial"/>
          <w:sz w:val="20"/>
        </w:rPr>
        <w:t xml:space="preserve">Anna shared that </w:t>
      </w:r>
      <w:proofErr w:type="spellStart"/>
      <w:r w:rsidR="00683F9E" w:rsidRPr="00683F9E">
        <w:rPr>
          <w:rFonts w:ascii="Arial" w:hAnsi="Arial" w:cs="Arial"/>
          <w:sz w:val="20"/>
        </w:rPr>
        <w:t>Equitas</w:t>
      </w:r>
      <w:proofErr w:type="spellEnd"/>
      <w:r w:rsidR="00A66348">
        <w:rPr>
          <w:rFonts w:ascii="Arial" w:hAnsi="Arial" w:cs="Arial"/>
          <w:sz w:val="20"/>
        </w:rPr>
        <w:t xml:space="preserve"> staff</w:t>
      </w:r>
      <w:r w:rsidR="00683F9E" w:rsidRPr="00683F9E">
        <w:rPr>
          <w:rFonts w:ascii="Arial" w:hAnsi="Arial" w:cs="Arial"/>
          <w:sz w:val="20"/>
        </w:rPr>
        <w:t xml:space="preserve"> will return to the office next week wit</w:t>
      </w:r>
      <w:r w:rsidR="00683F9E">
        <w:rPr>
          <w:rFonts w:ascii="Arial" w:hAnsi="Arial" w:cs="Arial"/>
          <w:sz w:val="20"/>
        </w:rPr>
        <w:t>h</w:t>
      </w:r>
      <w:r w:rsidR="00683F9E" w:rsidRPr="00683F9E">
        <w:rPr>
          <w:rFonts w:ascii="Arial" w:hAnsi="Arial" w:cs="Arial"/>
          <w:sz w:val="20"/>
        </w:rPr>
        <w:t xml:space="preserve"> some staff remaining in a hybrid mode. </w:t>
      </w:r>
      <w:r w:rsidR="00683F9E">
        <w:rPr>
          <w:rFonts w:ascii="Arial" w:hAnsi="Arial" w:cs="Arial"/>
          <w:sz w:val="20"/>
        </w:rPr>
        <w:t>The Behavioral Health Program has launche</w:t>
      </w:r>
      <w:r w:rsidR="00A66348">
        <w:rPr>
          <w:rFonts w:ascii="Arial" w:hAnsi="Arial" w:cs="Arial"/>
          <w:sz w:val="20"/>
        </w:rPr>
        <w:t>d and please r</w:t>
      </w:r>
      <w:r w:rsidR="00683F9E">
        <w:rPr>
          <w:rFonts w:ascii="Arial" w:hAnsi="Arial" w:cs="Arial"/>
          <w:sz w:val="20"/>
        </w:rPr>
        <w:t xml:space="preserve">each out to Myles for programmatic questions and be sure to let clients know about this expansion. </w:t>
      </w:r>
      <w:r w:rsidR="00CD768E">
        <w:rPr>
          <w:rFonts w:ascii="Arial" w:hAnsi="Arial" w:cs="Arial"/>
          <w:sz w:val="20"/>
        </w:rPr>
        <w:t xml:space="preserve">Anna announced that she will be leaving </w:t>
      </w:r>
      <w:proofErr w:type="spellStart"/>
      <w:r w:rsidR="00CD768E">
        <w:rPr>
          <w:rFonts w:ascii="Arial" w:hAnsi="Arial" w:cs="Arial"/>
          <w:sz w:val="20"/>
        </w:rPr>
        <w:t>Equitas</w:t>
      </w:r>
      <w:proofErr w:type="spellEnd"/>
      <w:r w:rsidR="00CD768E">
        <w:rPr>
          <w:rFonts w:ascii="Arial" w:hAnsi="Arial" w:cs="Arial"/>
          <w:sz w:val="20"/>
        </w:rPr>
        <w:t xml:space="preserve"> and encouraged COHPA members to reach out to other </w:t>
      </w:r>
      <w:proofErr w:type="spellStart"/>
      <w:r w:rsidR="00CD768E">
        <w:rPr>
          <w:rFonts w:ascii="Arial" w:hAnsi="Arial" w:cs="Arial"/>
          <w:sz w:val="20"/>
        </w:rPr>
        <w:t>Equitas</w:t>
      </w:r>
      <w:proofErr w:type="spellEnd"/>
      <w:r w:rsidR="00CD768E">
        <w:rPr>
          <w:rFonts w:ascii="Arial" w:hAnsi="Arial" w:cs="Arial"/>
          <w:sz w:val="20"/>
        </w:rPr>
        <w:t xml:space="preserve"> for continued partnership. </w:t>
      </w:r>
      <w:proofErr w:type="spellStart"/>
      <w:r w:rsidR="003A611B">
        <w:rPr>
          <w:rFonts w:ascii="Arial" w:hAnsi="Arial" w:cs="Arial"/>
          <w:sz w:val="20"/>
        </w:rPr>
        <w:t>Tiandre</w:t>
      </w:r>
      <w:proofErr w:type="spellEnd"/>
      <w:r w:rsidR="003A611B">
        <w:rPr>
          <w:rFonts w:ascii="Arial" w:hAnsi="Arial" w:cs="Arial"/>
          <w:sz w:val="20"/>
        </w:rPr>
        <w:t xml:space="preserve"> Finch provided an update </w:t>
      </w:r>
      <w:r w:rsidR="00612989">
        <w:rPr>
          <w:rFonts w:ascii="Arial" w:hAnsi="Arial" w:cs="Arial"/>
          <w:sz w:val="20"/>
        </w:rPr>
        <w:t xml:space="preserve">from the </w:t>
      </w:r>
      <w:r w:rsidR="00A66348">
        <w:rPr>
          <w:rFonts w:ascii="Arial" w:hAnsi="Arial" w:cs="Arial"/>
          <w:sz w:val="20"/>
        </w:rPr>
        <w:t xml:space="preserve">Institute and shared a new </w:t>
      </w:r>
      <w:r w:rsidR="00612989">
        <w:rPr>
          <w:rFonts w:ascii="Arial" w:hAnsi="Arial" w:cs="Arial"/>
          <w:sz w:val="20"/>
        </w:rPr>
        <w:t>patient</w:t>
      </w:r>
      <w:r w:rsidR="00983A7F">
        <w:rPr>
          <w:rFonts w:ascii="Arial" w:hAnsi="Arial" w:cs="Arial"/>
          <w:sz w:val="20"/>
        </w:rPr>
        <w:t xml:space="preserve"> empowerment discussion series </w:t>
      </w:r>
      <w:r w:rsidR="00612989">
        <w:rPr>
          <w:rFonts w:ascii="Arial" w:hAnsi="Arial" w:cs="Arial"/>
          <w:sz w:val="20"/>
        </w:rPr>
        <w:t>beginning with June 8</w:t>
      </w:r>
      <w:r w:rsidR="00612989" w:rsidRPr="00612989">
        <w:rPr>
          <w:rFonts w:ascii="Arial" w:hAnsi="Arial" w:cs="Arial"/>
          <w:sz w:val="20"/>
          <w:vertAlign w:val="superscript"/>
        </w:rPr>
        <w:t>th</w:t>
      </w:r>
      <w:r w:rsidR="00612989">
        <w:rPr>
          <w:rFonts w:ascii="Arial" w:hAnsi="Arial" w:cs="Arial"/>
          <w:sz w:val="20"/>
        </w:rPr>
        <w:t xml:space="preserve"> to elevate voices of constituents</w:t>
      </w:r>
      <w:r w:rsidR="00757338">
        <w:rPr>
          <w:rFonts w:ascii="Arial" w:hAnsi="Arial" w:cs="Arial"/>
          <w:sz w:val="20"/>
        </w:rPr>
        <w:t xml:space="preserve"> they serve in</w:t>
      </w:r>
      <w:r w:rsidR="000E58A5">
        <w:rPr>
          <w:rFonts w:ascii="Arial" w:hAnsi="Arial" w:cs="Arial"/>
          <w:sz w:val="20"/>
        </w:rPr>
        <w:t xml:space="preserve"> conjunction with Pride events. </w:t>
      </w:r>
      <w:r w:rsidR="00983A7F">
        <w:rPr>
          <w:rFonts w:ascii="Arial" w:hAnsi="Arial" w:cs="Arial"/>
          <w:sz w:val="20"/>
        </w:rPr>
        <w:t xml:space="preserve">Email </w:t>
      </w:r>
      <w:proofErr w:type="spellStart"/>
      <w:r w:rsidR="00A824FA">
        <w:rPr>
          <w:rFonts w:ascii="Arial" w:hAnsi="Arial" w:cs="Arial"/>
          <w:sz w:val="20"/>
        </w:rPr>
        <w:t>Tiandre</w:t>
      </w:r>
      <w:proofErr w:type="spellEnd"/>
      <w:r w:rsidR="00A824FA">
        <w:rPr>
          <w:rFonts w:ascii="Arial" w:hAnsi="Arial" w:cs="Arial"/>
          <w:sz w:val="20"/>
        </w:rPr>
        <w:t xml:space="preserve"> at </w:t>
      </w:r>
      <w:hyperlink r:id="rId9" w:history="1">
        <w:r w:rsidR="00FD1260" w:rsidRPr="006C14CF">
          <w:rPr>
            <w:rStyle w:val="Hyperlink"/>
            <w:rFonts w:ascii="Arial" w:hAnsi="Arial" w:cs="Arial"/>
            <w:sz w:val="20"/>
          </w:rPr>
          <w:t>tiandrafinch@equitashealth.com</w:t>
        </w:r>
      </w:hyperlink>
      <w:r w:rsidR="00FD1260">
        <w:rPr>
          <w:rFonts w:ascii="Arial" w:hAnsi="Arial" w:cs="Arial"/>
          <w:sz w:val="20"/>
        </w:rPr>
        <w:t xml:space="preserve">. Francesca requests these outreach events be shared in other </w:t>
      </w:r>
      <w:r w:rsidR="00437D51">
        <w:rPr>
          <w:rFonts w:ascii="Arial" w:hAnsi="Arial" w:cs="Arial"/>
          <w:sz w:val="20"/>
        </w:rPr>
        <w:t xml:space="preserve">platforms to disseminate information more widely. </w:t>
      </w:r>
    </w:p>
    <w:p w:rsidR="00514F73" w:rsidRDefault="00514F73" w:rsidP="00A40A59">
      <w:pPr>
        <w:spacing w:line="276" w:lineRule="auto"/>
        <w:rPr>
          <w:rFonts w:ascii="Arial" w:hAnsi="Arial" w:cs="Arial"/>
          <w:sz w:val="20"/>
        </w:rPr>
      </w:pPr>
    </w:p>
    <w:p w:rsidR="00FA264B" w:rsidRDefault="00514F73" w:rsidP="00514F73">
      <w:pPr>
        <w:spacing w:line="276" w:lineRule="auto"/>
        <w:rPr>
          <w:rFonts w:ascii="Arial" w:hAnsi="Arial" w:cs="Arial"/>
          <w:sz w:val="20"/>
        </w:rPr>
      </w:pPr>
      <w:r w:rsidRPr="00514F73">
        <w:rPr>
          <w:rFonts w:ascii="Arial" w:hAnsi="Arial" w:cs="Arial"/>
          <w:sz w:val="20"/>
          <w:u w:val="single"/>
        </w:rPr>
        <w:t xml:space="preserve">Part C. </w:t>
      </w:r>
      <w:r w:rsidRPr="00514F73">
        <w:rPr>
          <w:rFonts w:ascii="Arial" w:hAnsi="Arial" w:cs="Arial"/>
          <w:sz w:val="20"/>
          <w:u w:val="single"/>
        </w:rPr>
        <w:t>Lindsay</w:t>
      </w:r>
      <w:r w:rsidR="006D0A62">
        <w:rPr>
          <w:rFonts w:ascii="Arial" w:hAnsi="Arial" w:cs="Arial"/>
          <w:sz w:val="20"/>
          <w:u w:val="single"/>
        </w:rPr>
        <w:t xml:space="preserve"> Schwartz</w:t>
      </w:r>
      <w:r w:rsidRPr="00514F73">
        <w:rPr>
          <w:rFonts w:ascii="Arial" w:hAnsi="Arial" w:cs="Arial"/>
          <w:sz w:val="20"/>
          <w:u w:val="single"/>
        </w:rPr>
        <w:t>, FACES</w:t>
      </w:r>
      <w:r>
        <w:rPr>
          <w:rFonts w:ascii="Arial" w:hAnsi="Arial" w:cs="Arial"/>
          <w:sz w:val="20"/>
          <w:u w:val="single"/>
        </w:rPr>
        <w:t xml:space="preserve"> </w:t>
      </w:r>
    </w:p>
    <w:p w:rsidR="00FA264B" w:rsidRDefault="00FA264B" w:rsidP="00514F73">
      <w:pPr>
        <w:spacing w:line="276" w:lineRule="auto"/>
        <w:rPr>
          <w:rFonts w:ascii="Arial" w:hAnsi="Arial" w:cs="Arial"/>
          <w:sz w:val="20"/>
        </w:rPr>
      </w:pPr>
    </w:p>
    <w:p w:rsidR="00514F73" w:rsidRDefault="006D0A62" w:rsidP="00514F73">
      <w:pPr>
        <w:spacing w:line="276" w:lineRule="auto"/>
        <w:rPr>
          <w:rFonts w:ascii="Arial" w:hAnsi="Arial" w:cs="Arial"/>
          <w:sz w:val="20"/>
        </w:rPr>
      </w:pPr>
      <w:r>
        <w:rPr>
          <w:rFonts w:ascii="Arial" w:hAnsi="Arial" w:cs="Arial"/>
          <w:sz w:val="20"/>
        </w:rPr>
        <w:t>Lindsay a</w:t>
      </w:r>
      <w:r w:rsidR="00514F73">
        <w:rPr>
          <w:rFonts w:ascii="Arial" w:hAnsi="Arial" w:cs="Arial"/>
          <w:sz w:val="20"/>
        </w:rPr>
        <w:t xml:space="preserve">nnounced walk-in clinic testing </w:t>
      </w:r>
      <w:r w:rsidR="00514F73" w:rsidRPr="00514F73">
        <w:rPr>
          <w:rFonts w:ascii="Arial" w:hAnsi="Arial" w:cs="Arial"/>
          <w:sz w:val="20"/>
        </w:rPr>
        <w:t xml:space="preserve">FACES Walk </w:t>
      </w:r>
      <w:proofErr w:type="gramStart"/>
      <w:r w:rsidR="00514F73" w:rsidRPr="00514F73">
        <w:rPr>
          <w:rFonts w:ascii="Arial" w:hAnsi="Arial" w:cs="Arial"/>
          <w:sz w:val="20"/>
        </w:rPr>
        <w:t>In</w:t>
      </w:r>
      <w:proofErr w:type="gramEnd"/>
      <w:r w:rsidR="00514F73" w:rsidRPr="00514F73">
        <w:rPr>
          <w:rFonts w:ascii="Arial" w:hAnsi="Arial" w:cs="Arial"/>
          <w:sz w:val="20"/>
        </w:rPr>
        <w:t xml:space="preserve"> Testing Beginning June 1</w:t>
      </w:r>
      <w:r w:rsidR="009E4AC5">
        <w:rPr>
          <w:rFonts w:ascii="Arial" w:hAnsi="Arial" w:cs="Arial"/>
          <w:sz w:val="20"/>
        </w:rPr>
        <w:t xml:space="preserve">st: Monday: 8:30-11:30 am, </w:t>
      </w:r>
      <w:r w:rsidR="00514F73" w:rsidRPr="00514F73">
        <w:rPr>
          <w:rFonts w:ascii="Arial" w:hAnsi="Arial" w:cs="Arial"/>
          <w:sz w:val="20"/>
        </w:rPr>
        <w:t>Tue</w:t>
      </w:r>
      <w:r w:rsidR="009E4AC5">
        <w:rPr>
          <w:rFonts w:ascii="Arial" w:hAnsi="Arial" w:cs="Arial"/>
          <w:sz w:val="20"/>
        </w:rPr>
        <w:t xml:space="preserve">sday: 8:30-11:30 am &amp; 1-3:30 pm, </w:t>
      </w:r>
      <w:r w:rsidR="00514F73" w:rsidRPr="00514F73">
        <w:rPr>
          <w:rFonts w:ascii="Arial" w:hAnsi="Arial" w:cs="Arial"/>
          <w:sz w:val="20"/>
        </w:rPr>
        <w:t>Wedne</w:t>
      </w:r>
      <w:r w:rsidR="009E4AC5">
        <w:rPr>
          <w:rFonts w:ascii="Arial" w:hAnsi="Arial" w:cs="Arial"/>
          <w:sz w:val="20"/>
        </w:rPr>
        <w:t xml:space="preserve">sday: 8:30-11:30 am &amp; 1-3:30 pm, </w:t>
      </w:r>
      <w:r w:rsidR="00514F73" w:rsidRPr="00514F73">
        <w:rPr>
          <w:rFonts w:ascii="Arial" w:hAnsi="Arial" w:cs="Arial"/>
          <w:sz w:val="20"/>
        </w:rPr>
        <w:t>Thur</w:t>
      </w:r>
      <w:r w:rsidR="009E4AC5">
        <w:rPr>
          <w:rFonts w:ascii="Arial" w:hAnsi="Arial" w:cs="Arial"/>
          <w:sz w:val="20"/>
        </w:rPr>
        <w:t xml:space="preserve">sday: 8:30-11:30 am &amp; 1-6:00 pm, Friday: 8:30-11:30 am. Location: 380 Butterfly Gardens Drive, Columbus, Ohio 43215, </w:t>
      </w:r>
      <w:r w:rsidR="00514F73" w:rsidRPr="00514F73">
        <w:rPr>
          <w:rFonts w:ascii="Arial" w:hAnsi="Arial" w:cs="Arial"/>
          <w:sz w:val="20"/>
        </w:rPr>
        <w:t xml:space="preserve">614-722-6060 </w:t>
      </w:r>
    </w:p>
    <w:p w:rsidR="00514F73" w:rsidRDefault="00514F73" w:rsidP="00514F73">
      <w:pPr>
        <w:spacing w:line="276" w:lineRule="auto"/>
        <w:rPr>
          <w:rFonts w:ascii="Arial" w:hAnsi="Arial" w:cs="Arial"/>
          <w:sz w:val="20"/>
        </w:rPr>
      </w:pPr>
    </w:p>
    <w:p w:rsidR="00514F73" w:rsidRPr="00514F73" w:rsidRDefault="00514F73" w:rsidP="00514F73">
      <w:pPr>
        <w:spacing w:line="276" w:lineRule="auto"/>
        <w:rPr>
          <w:rFonts w:ascii="Arial" w:hAnsi="Arial" w:cs="Arial"/>
          <w:sz w:val="20"/>
        </w:rPr>
      </w:pPr>
      <w:r>
        <w:rPr>
          <w:rFonts w:ascii="Arial" w:hAnsi="Arial" w:cs="Arial"/>
          <w:sz w:val="20"/>
        </w:rPr>
        <w:t>She also shared that FACES will have two social workers presenting on AOD concerns and trauma informed care</w:t>
      </w:r>
      <w:r w:rsidR="00925DE1">
        <w:rPr>
          <w:rFonts w:ascii="Arial" w:hAnsi="Arial" w:cs="Arial"/>
          <w:sz w:val="20"/>
        </w:rPr>
        <w:t xml:space="preserve"> on June 28</w:t>
      </w:r>
      <w:r w:rsidR="00925DE1" w:rsidRPr="00925DE1">
        <w:rPr>
          <w:rFonts w:ascii="Arial" w:hAnsi="Arial" w:cs="Arial"/>
          <w:sz w:val="20"/>
          <w:vertAlign w:val="superscript"/>
        </w:rPr>
        <w:t>th</w:t>
      </w:r>
      <w:r w:rsidR="00925DE1">
        <w:rPr>
          <w:rFonts w:ascii="Arial" w:hAnsi="Arial" w:cs="Arial"/>
          <w:sz w:val="20"/>
        </w:rPr>
        <w:t xml:space="preserve">. </w:t>
      </w:r>
      <w:r>
        <w:rPr>
          <w:rFonts w:ascii="Arial" w:hAnsi="Arial" w:cs="Arial"/>
          <w:sz w:val="20"/>
        </w:rPr>
        <w:t xml:space="preserve"> It was also approved for SW continuing education credits. </w:t>
      </w:r>
      <w:r w:rsidR="00925DE1">
        <w:rPr>
          <w:rFonts w:ascii="Arial" w:hAnsi="Arial" w:cs="Arial"/>
          <w:sz w:val="20"/>
        </w:rPr>
        <w:t xml:space="preserve">More info </w:t>
      </w:r>
      <w:hyperlink r:id="rId10" w:history="1">
        <w:r w:rsidR="00925DE1" w:rsidRPr="006C14CF">
          <w:rPr>
            <w:rStyle w:val="Hyperlink"/>
            <w:rFonts w:ascii="Arial" w:hAnsi="Arial" w:cs="Arial"/>
            <w:sz w:val="20"/>
          </w:rPr>
          <w:t>https://nationwidechildrens.webex.com/nationwidechildrens/j.php?MTID=m9258956747f12073fe6ebce81c3c8459</w:t>
        </w:r>
      </w:hyperlink>
      <w:r w:rsidR="00925DE1">
        <w:rPr>
          <w:rFonts w:ascii="Arial" w:hAnsi="Arial" w:cs="Arial"/>
          <w:sz w:val="20"/>
        </w:rPr>
        <w:t xml:space="preserve"> </w:t>
      </w:r>
      <w:r w:rsidR="00925DE1" w:rsidRPr="00925DE1">
        <w:rPr>
          <w:rFonts w:ascii="Arial" w:hAnsi="Arial" w:cs="Arial"/>
          <w:sz w:val="20"/>
        </w:rPr>
        <w:t xml:space="preserve">  </w:t>
      </w:r>
      <w:r w:rsidR="00925DE1">
        <w:rPr>
          <w:rFonts w:ascii="Arial" w:hAnsi="Arial" w:cs="Arial"/>
          <w:sz w:val="20"/>
        </w:rPr>
        <w:t xml:space="preserve"> </w:t>
      </w:r>
    </w:p>
    <w:p w:rsidR="00683F9E" w:rsidRPr="001C7718" w:rsidRDefault="00683F9E" w:rsidP="00A40A59">
      <w:pPr>
        <w:spacing w:line="276" w:lineRule="auto"/>
        <w:rPr>
          <w:rFonts w:ascii="Arial" w:hAnsi="Arial" w:cs="Arial"/>
          <w:sz w:val="20"/>
          <w:u w:val="single"/>
        </w:rPr>
      </w:pPr>
    </w:p>
    <w:p w:rsidR="00644F70" w:rsidRDefault="00275CDF" w:rsidP="00A40A59">
      <w:pPr>
        <w:spacing w:line="276" w:lineRule="auto"/>
        <w:rPr>
          <w:rFonts w:ascii="Arial" w:hAnsi="Arial" w:cs="Arial"/>
          <w:sz w:val="20"/>
        </w:rPr>
      </w:pPr>
      <w:r w:rsidRPr="001C7718">
        <w:rPr>
          <w:rFonts w:ascii="Arial" w:hAnsi="Arial" w:cs="Arial"/>
          <w:sz w:val="20"/>
          <w:u w:val="single"/>
        </w:rPr>
        <w:t xml:space="preserve">Part F/AETC, </w:t>
      </w:r>
      <w:r w:rsidR="00644F70" w:rsidRPr="001C7718">
        <w:rPr>
          <w:rFonts w:ascii="Arial" w:hAnsi="Arial" w:cs="Arial"/>
          <w:sz w:val="20"/>
          <w:u w:val="single"/>
        </w:rPr>
        <w:t xml:space="preserve">David </w:t>
      </w:r>
      <w:proofErr w:type="spellStart"/>
      <w:r w:rsidR="00644F70" w:rsidRPr="001C7718">
        <w:rPr>
          <w:rFonts w:ascii="Arial" w:hAnsi="Arial" w:cs="Arial"/>
          <w:sz w:val="20"/>
          <w:u w:val="single"/>
        </w:rPr>
        <w:t>Andrist</w:t>
      </w:r>
      <w:proofErr w:type="spellEnd"/>
      <w:r w:rsidR="009823DF" w:rsidRPr="001C7718">
        <w:rPr>
          <w:rFonts w:ascii="Arial" w:hAnsi="Arial" w:cs="Arial"/>
          <w:sz w:val="20"/>
          <w:u w:val="single"/>
        </w:rPr>
        <w:t xml:space="preserve"> and Jane Russell</w:t>
      </w:r>
      <w:r w:rsidRPr="001C7718">
        <w:rPr>
          <w:rFonts w:ascii="Arial" w:hAnsi="Arial" w:cs="Arial"/>
          <w:sz w:val="20"/>
          <w:u w:val="single"/>
        </w:rPr>
        <w:t>, OSU</w:t>
      </w:r>
      <w:r w:rsidR="00824BE5">
        <w:rPr>
          <w:rFonts w:ascii="Arial" w:hAnsi="Arial" w:cs="Arial"/>
          <w:sz w:val="20"/>
          <w:u w:val="single"/>
        </w:rPr>
        <w:t xml:space="preserve"> (see </w:t>
      </w:r>
      <w:proofErr w:type="spellStart"/>
      <w:r w:rsidR="00824BE5">
        <w:rPr>
          <w:rFonts w:ascii="Arial" w:hAnsi="Arial" w:cs="Arial"/>
          <w:sz w:val="20"/>
          <w:u w:val="single"/>
        </w:rPr>
        <w:t>Powerpoint</w:t>
      </w:r>
      <w:proofErr w:type="spellEnd"/>
      <w:r w:rsidR="00824BE5">
        <w:rPr>
          <w:rFonts w:ascii="Arial" w:hAnsi="Arial" w:cs="Arial"/>
          <w:sz w:val="20"/>
          <w:u w:val="single"/>
        </w:rPr>
        <w:t>)</w:t>
      </w:r>
    </w:p>
    <w:p w:rsidR="00514F73" w:rsidRDefault="00514F73" w:rsidP="00A40A59">
      <w:pPr>
        <w:spacing w:line="276" w:lineRule="auto"/>
        <w:rPr>
          <w:rFonts w:ascii="Arial" w:hAnsi="Arial" w:cs="Arial"/>
          <w:sz w:val="20"/>
        </w:rPr>
      </w:pPr>
    </w:p>
    <w:p w:rsidR="00514F73" w:rsidRPr="001C7718" w:rsidRDefault="00514F73" w:rsidP="00A40A59">
      <w:pPr>
        <w:spacing w:line="276" w:lineRule="auto"/>
        <w:rPr>
          <w:rFonts w:ascii="Arial" w:hAnsi="Arial" w:cs="Arial"/>
          <w:sz w:val="20"/>
          <w:u w:val="single"/>
        </w:rPr>
      </w:pPr>
      <w:r w:rsidRPr="000C151A">
        <w:rPr>
          <w:rFonts w:ascii="Arial" w:hAnsi="Arial" w:cs="Arial"/>
          <w:sz w:val="20"/>
          <w:u w:val="single"/>
        </w:rPr>
        <w:t>Jane Russell:</w:t>
      </w:r>
      <w:r>
        <w:rPr>
          <w:rFonts w:ascii="Arial" w:hAnsi="Arial" w:cs="Arial"/>
          <w:sz w:val="20"/>
        </w:rPr>
        <w:t xml:space="preserve"> updated on project at King Lincoln. OSU Positive Peers App is geared towards providers working with young patients to encourage them to remain in care. Upcoming presentations on June 3 and June 8. Also upcoming is the Positive Impact, an End the Epidemic conference for providers, community, etc. and is free for attendees. </w:t>
      </w:r>
      <w:hyperlink r:id="rId11" w:history="1">
        <w:r w:rsidRPr="006C14CF">
          <w:rPr>
            <w:rStyle w:val="Hyperlink"/>
            <w:rFonts w:ascii="Arial" w:hAnsi="Arial" w:cs="Arial"/>
            <w:sz w:val="20"/>
          </w:rPr>
          <w:t>https://equitashealthinstitute.com/conferences/positive-impact-2021/</w:t>
        </w:r>
      </w:hyperlink>
      <w:r>
        <w:rPr>
          <w:rFonts w:ascii="Arial" w:hAnsi="Arial" w:cs="Arial"/>
          <w:sz w:val="20"/>
        </w:rPr>
        <w:t xml:space="preserve"> </w:t>
      </w:r>
    </w:p>
    <w:p w:rsidR="00E07441" w:rsidRPr="00BF3E87" w:rsidRDefault="00E07441" w:rsidP="00A40A59">
      <w:pPr>
        <w:spacing w:line="276" w:lineRule="auto"/>
        <w:rPr>
          <w:rFonts w:ascii="Arial" w:hAnsi="Arial" w:cs="Arial"/>
          <w:sz w:val="20"/>
        </w:rPr>
      </w:pPr>
    </w:p>
    <w:p w:rsidR="0033561A" w:rsidRDefault="00481225" w:rsidP="00A40A59">
      <w:pPr>
        <w:spacing w:line="276" w:lineRule="auto"/>
        <w:rPr>
          <w:rFonts w:ascii="Arial" w:hAnsi="Arial" w:cs="Arial"/>
          <w:sz w:val="20"/>
        </w:rPr>
      </w:pPr>
      <w:r w:rsidRPr="00813962">
        <w:rPr>
          <w:rFonts w:ascii="Arial" w:hAnsi="Arial" w:cs="Arial"/>
          <w:sz w:val="20"/>
          <w:u w:val="single"/>
        </w:rPr>
        <w:t xml:space="preserve">Research, David </w:t>
      </w:r>
      <w:proofErr w:type="spellStart"/>
      <w:r w:rsidRPr="00813962">
        <w:rPr>
          <w:rFonts w:ascii="Arial" w:hAnsi="Arial" w:cs="Arial"/>
          <w:sz w:val="20"/>
          <w:u w:val="single"/>
        </w:rPr>
        <w:t>Andrist</w:t>
      </w:r>
      <w:proofErr w:type="spellEnd"/>
      <w:r w:rsidR="00275CDF" w:rsidRPr="00813962">
        <w:rPr>
          <w:rFonts w:ascii="Arial" w:hAnsi="Arial" w:cs="Arial"/>
          <w:sz w:val="20"/>
          <w:u w:val="single"/>
        </w:rPr>
        <w:t>, OSU</w:t>
      </w:r>
      <w:r w:rsidR="00813962" w:rsidRPr="00813962">
        <w:rPr>
          <w:rFonts w:ascii="Arial" w:hAnsi="Arial" w:cs="Arial"/>
          <w:sz w:val="20"/>
          <w:u w:val="single"/>
        </w:rPr>
        <w:t>.</w:t>
      </w:r>
      <w:r w:rsidR="00925DE1">
        <w:rPr>
          <w:rFonts w:ascii="Arial" w:hAnsi="Arial" w:cs="Arial"/>
          <w:sz w:val="20"/>
        </w:rPr>
        <w:t xml:space="preserve"> D</w:t>
      </w:r>
      <w:r w:rsidR="00A81A58">
        <w:rPr>
          <w:rFonts w:ascii="Arial" w:hAnsi="Arial" w:cs="Arial"/>
          <w:sz w:val="20"/>
        </w:rPr>
        <w:t>avid</w:t>
      </w:r>
      <w:r w:rsidR="00925DE1">
        <w:rPr>
          <w:rFonts w:ascii="Arial" w:hAnsi="Arial" w:cs="Arial"/>
          <w:sz w:val="20"/>
        </w:rPr>
        <w:t xml:space="preserve"> provided an HIV research study update. Recent st</w:t>
      </w:r>
      <w:r w:rsidR="00A81A58">
        <w:rPr>
          <w:rFonts w:ascii="Arial" w:hAnsi="Arial" w:cs="Arial"/>
          <w:sz w:val="20"/>
        </w:rPr>
        <w:t>udies</w:t>
      </w:r>
      <w:r w:rsidR="00925DE1">
        <w:rPr>
          <w:rFonts w:ascii="Arial" w:hAnsi="Arial" w:cs="Arial"/>
          <w:sz w:val="20"/>
        </w:rPr>
        <w:t xml:space="preserve"> open for </w:t>
      </w:r>
      <w:r w:rsidR="00AC2864">
        <w:rPr>
          <w:rFonts w:ascii="Arial" w:hAnsi="Arial" w:cs="Arial"/>
          <w:sz w:val="20"/>
        </w:rPr>
        <w:t>recruitment</w:t>
      </w:r>
      <w:r w:rsidR="00A81A58">
        <w:rPr>
          <w:rFonts w:ascii="Arial" w:hAnsi="Arial" w:cs="Arial"/>
          <w:sz w:val="20"/>
        </w:rPr>
        <w:t xml:space="preserve"> are: 1) </w:t>
      </w:r>
      <w:r w:rsidR="00925DE1">
        <w:rPr>
          <w:rFonts w:ascii="Arial" w:hAnsi="Arial" w:cs="Arial"/>
          <w:sz w:val="20"/>
        </w:rPr>
        <w:t xml:space="preserve">to investigate Long-Acting </w:t>
      </w:r>
      <w:r w:rsidR="00AC2864">
        <w:rPr>
          <w:rFonts w:ascii="Arial" w:hAnsi="Arial" w:cs="Arial"/>
          <w:sz w:val="20"/>
        </w:rPr>
        <w:t>Injectable</w:t>
      </w:r>
      <w:r w:rsidR="00925DE1">
        <w:rPr>
          <w:rFonts w:ascii="Arial" w:hAnsi="Arial" w:cs="Arial"/>
          <w:sz w:val="20"/>
        </w:rPr>
        <w:t xml:space="preserve"> HIV medicatio</w:t>
      </w:r>
      <w:r w:rsidR="00A81A58">
        <w:rPr>
          <w:rFonts w:ascii="Arial" w:hAnsi="Arial" w:cs="Arial"/>
          <w:sz w:val="20"/>
        </w:rPr>
        <w:t>ns; p</w:t>
      </w:r>
      <w:r w:rsidR="00925DE1">
        <w:rPr>
          <w:rFonts w:ascii="Arial" w:hAnsi="Arial" w:cs="Arial"/>
          <w:sz w:val="20"/>
        </w:rPr>
        <w:t xml:space="preserve">lease encourage clients with viral load above 200 and are having difficulty taking medications. </w:t>
      </w:r>
      <w:r w:rsidR="00A81A58">
        <w:rPr>
          <w:rFonts w:ascii="Arial" w:hAnsi="Arial" w:cs="Arial"/>
          <w:sz w:val="20"/>
        </w:rPr>
        <w:t>2) Study for</w:t>
      </w:r>
      <w:r w:rsidR="00925DE1">
        <w:rPr>
          <w:rFonts w:ascii="Arial" w:hAnsi="Arial" w:cs="Arial"/>
          <w:sz w:val="20"/>
        </w:rPr>
        <w:t xml:space="preserve"> </w:t>
      </w:r>
      <w:r w:rsidR="00A81A58">
        <w:rPr>
          <w:rFonts w:ascii="Arial" w:hAnsi="Arial" w:cs="Arial"/>
          <w:sz w:val="20"/>
        </w:rPr>
        <w:t>clients</w:t>
      </w:r>
      <w:r w:rsidR="00925DE1">
        <w:rPr>
          <w:rFonts w:ascii="Arial" w:hAnsi="Arial" w:cs="Arial"/>
          <w:sz w:val="20"/>
        </w:rPr>
        <w:t xml:space="preserve"> with undetectable vira</w:t>
      </w:r>
      <w:r w:rsidR="00480621">
        <w:rPr>
          <w:rFonts w:ascii="Arial" w:hAnsi="Arial" w:cs="Arial"/>
          <w:sz w:val="20"/>
        </w:rPr>
        <w:t xml:space="preserve">l load to test an intramuscular </w:t>
      </w:r>
      <w:r w:rsidR="00925DE1">
        <w:rPr>
          <w:rFonts w:ascii="Arial" w:hAnsi="Arial" w:cs="Arial"/>
          <w:sz w:val="20"/>
        </w:rPr>
        <w:t xml:space="preserve">injection and intravenous drugs. </w:t>
      </w:r>
      <w:r w:rsidR="00A81A58">
        <w:rPr>
          <w:rFonts w:ascii="Arial" w:hAnsi="Arial" w:cs="Arial"/>
          <w:sz w:val="20"/>
        </w:rPr>
        <w:t xml:space="preserve">3) </w:t>
      </w:r>
      <w:r w:rsidR="007F6B43">
        <w:rPr>
          <w:rFonts w:ascii="Arial" w:hAnsi="Arial" w:cs="Arial"/>
          <w:sz w:val="20"/>
        </w:rPr>
        <w:t>Hepatitis B vaccinations</w:t>
      </w:r>
      <w:r w:rsidR="00A81A58">
        <w:rPr>
          <w:rFonts w:ascii="Arial" w:hAnsi="Arial" w:cs="Arial"/>
          <w:sz w:val="20"/>
        </w:rPr>
        <w:t xml:space="preserve">, and 4) </w:t>
      </w:r>
      <w:r w:rsidR="007F6B43">
        <w:rPr>
          <w:rFonts w:ascii="Arial" w:hAnsi="Arial" w:cs="Arial"/>
          <w:sz w:val="20"/>
        </w:rPr>
        <w:t xml:space="preserve">trial of new antibody type </w:t>
      </w:r>
      <w:r w:rsidR="0033561A">
        <w:rPr>
          <w:rFonts w:ascii="Arial" w:hAnsi="Arial" w:cs="Arial"/>
          <w:sz w:val="20"/>
        </w:rPr>
        <w:t xml:space="preserve">to attach to three parts of the virus. </w:t>
      </w:r>
      <w:r w:rsidR="00575BCF">
        <w:rPr>
          <w:rFonts w:ascii="Arial" w:hAnsi="Arial" w:cs="Arial"/>
          <w:sz w:val="20"/>
        </w:rPr>
        <w:t>Contact</w:t>
      </w:r>
      <w:r w:rsidR="0033561A">
        <w:rPr>
          <w:rFonts w:ascii="Arial" w:hAnsi="Arial" w:cs="Arial"/>
          <w:sz w:val="20"/>
        </w:rPr>
        <w:t xml:space="preserve"> Aids Clinical Trial Gro</w:t>
      </w:r>
      <w:r w:rsidR="00575BCF">
        <w:rPr>
          <w:rFonts w:ascii="Arial" w:hAnsi="Arial" w:cs="Arial"/>
          <w:sz w:val="20"/>
        </w:rPr>
        <w:t>up</w:t>
      </w:r>
      <w:r w:rsidR="00F81699">
        <w:rPr>
          <w:rFonts w:ascii="Arial" w:hAnsi="Arial" w:cs="Arial"/>
          <w:sz w:val="20"/>
        </w:rPr>
        <w:t xml:space="preserve">, 293-3725 or </w:t>
      </w:r>
      <w:hyperlink r:id="rId12" w:history="1">
        <w:r w:rsidR="0033561A" w:rsidRPr="006C14CF">
          <w:rPr>
            <w:rStyle w:val="Hyperlink"/>
            <w:rFonts w:ascii="Arial" w:hAnsi="Arial" w:cs="Arial"/>
            <w:sz w:val="20"/>
          </w:rPr>
          <w:t>david.andrist@osumc.edu</w:t>
        </w:r>
      </w:hyperlink>
      <w:r w:rsidR="0033561A">
        <w:rPr>
          <w:rFonts w:ascii="Arial" w:hAnsi="Arial" w:cs="Arial"/>
          <w:sz w:val="20"/>
        </w:rPr>
        <w:t xml:space="preserve">. Dr. </w:t>
      </w:r>
      <w:proofErr w:type="spellStart"/>
      <w:r w:rsidR="0033561A">
        <w:rPr>
          <w:rFonts w:ascii="Arial" w:hAnsi="Arial" w:cs="Arial"/>
          <w:sz w:val="20"/>
        </w:rPr>
        <w:t>Koletar</w:t>
      </w:r>
      <w:proofErr w:type="spellEnd"/>
      <w:r w:rsidR="0033561A">
        <w:rPr>
          <w:rFonts w:ascii="Arial" w:hAnsi="Arial" w:cs="Arial"/>
          <w:sz w:val="20"/>
        </w:rPr>
        <w:t xml:space="preserve"> </w:t>
      </w:r>
      <w:r w:rsidR="00190324">
        <w:rPr>
          <w:rFonts w:ascii="Arial" w:hAnsi="Arial" w:cs="Arial"/>
          <w:sz w:val="20"/>
        </w:rPr>
        <w:t>gave</w:t>
      </w:r>
      <w:r w:rsidR="00F51396">
        <w:rPr>
          <w:rFonts w:ascii="Arial" w:hAnsi="Arial" w:cs="Arial"/>
          <w:sz w:val="20"/>
        </w:rPr>
        <w:t xml:space="preserve"> mention of</w:t>
      </w:r>
      <w:r w:rsidR="0033561A">
        <w:rPr>
          <w:rFonts w:ascii="Arial" w:hAnsi="Arial" w:cs="Arial"/>
          <w:sz w:val="20"/>
        </w:rPr>
        <w:t xml:space="preserve"> another </w:t>
      </w:r>
      <w:r w:rsidR="00F51396">
        <w:rPr>
          <w:rFonts w:ascii="Arial" w:hAnsi="Arial" w:cs="Arial"/>
          <w:sz w:val="20"/>
        </w:rPr>
        <w:t xml:space="preserve">study in conjunction with University </w:t>
      </w:r>
      <w:r w:rsidR="0033561A">
        <w:rPr>
          <w:rFonts w:ascii="Arial" w:hAnsi="Arial" w:cs="Arial"/>
          <w:sz w:val="20"/>
        </w:rPr>
        <w:t xml:space="preserve">of Pittsburg </w:t>
      </w:r>
      <w:r w:rsidR="00222420">
        <w:rPr>
          <w:rFonts w:ascii="Arial" w:hAnsi="Arial" w:cs="Arial"/>
          <w:sz w:val="20"/>
        </w:rPr>
        <w:t>focusing on</w:t>
      </w:r>
      <w:r w:rsidR="0033561A">
        <w:rPr>
          <w:rFonts w:ascii="Arial" w:hAnsi="Arial" w:cs="Arial"/>
          <w:sz w:val="20"/>
        </w:rPr>
        <w:t xml:space="preserve"> a new therapeutic vaccine. </w:t>
      </w:r>
    </w:p>
    <w:p w:rsidR="00D2031D" w:rsidRDefault="00D2031D" w:rsidP="00A40A59">
      <w:pPr>
        <w:spacing w:line="276" w:lineRule="auto"/>
        <w:rPr>
          <w:rFonts w:ascii="Arial" w:hAnsi="Arial" w:cs="Arial"/>
          <w:sz w:val="20"/>
        </w:rPr>
      </w:pPr>
    </w:p>
    <w:p w:rsidR="00445FF0" w:rsidRDefault="00D2031D" w:rsidP="00445FF0">
      <w:pPr>
        <w:spacing w:line="276" w:lineRule="auto"/>
        <w:rPr>
          <w:rFonts w:ascii="Arial" w:hAnsi="Arial" w:cs="Arial"/>
          <w:sz w:val="20"/>
        </w:rPr>
      </w:pPr>
      <w:r w:rsidRPr="00D2031D">
        <w:rPr>
          <w:rFonts w:ascii="Arial" w:hAnsi="Arial" w:cs="Arial"/>
          <w:sz w:val="20"/>
          <w:u w:val="single"/>
        </w:rPr>
        <w:t>A</w:t>
      </w:r>
      <w:r w:rsidR="00445FF0">
        <w:rPr>
          <w:rFonts w:ascii="Arial" w:hAnsi="Arial" w:cs="Arial"/>
          <w:sz w:val="20"/>
          <w:u w:val="single"/>
        </w:rPr>
        <w:t>IDS Healthcare Foundation</w:t>
      </w:r>
      <w:r w:rsidRPr="00D2031D">
        <w:rPr>
          <w:rFonts w:ascii="Arial" w:hAnsi="Arial" w:cs="Arial"/>
          <w:sz w:val="20"/>
          <w:u w:val="single"/>
        </w:rPr>
        <w:t>, Ashanti Jefferson</w:t>
      </w:r>
      <w:r w:rsidR="00445FF0">
        <w:rPr>
          <w:rFonts w:ascii="Arial" w:hAnsi="Arial" w:cs="Arial"/>
          <w:sz w:val="20"/>
        </w:rPr>
        <w:t xml:space="preserve">. Out of the Closet HIV screening will </w:t>
      </w:r>
      <w:proofErr w:type="spellStart"/>
      <w:r w:rsidR="00445FF0">
        <w:rPr>
          <w:rFonts w:ascii="Arial" w:hAnsi="Arial" w:cs="Arial"/>
          <w:sz w:val="20"/>
        </w:rPr>
        <w:t>beging</w:t>
      </w:r>
      <w:proofErr w:type="spellEnd"/>
      <w:r w:rsidR="00445FF0">
        <w:rPr>
          <w:rFonts w:ascii="Arial" w:hAnsi="Arial" w:cs="Arial"/>
          <w:sz w:val="20"/>
        </w:rPr>
        <w:t xml:space="preserve"> June 14-18 at 1230 </w:t>
      </w:r>
      <w:r w:rsidR="00FB1DEB">
        <w:rPr>
          <w:rFonts w:ascii="Arial" w:hAnsi="Arial" w:cs="Arial"/>
          <w:sz w:val="20"/>
        </w:rPr>
        <w:t>N H</w:t>
      </w:r>
      <w:r>
        <w:rPr>
          <w:rFonts w:ascii="Arial" w:hAnsi="Arial" w:cs="Arial"/>
          <w:sz w:val="20"/>
        </w:rPr>
        <w:t xml:space="preserve">igh </w:t>
      </w:r>
      <w:r w:rsidR="00FB1DEB">
        <w:rPr>
          <w:rFonts w:ascii="Arial" w:hAnsi="Arial" w:cs="Arial"/>
          <w:sz w:val="20"/>
        </w:rPr>
        <w:t>S</w:t>
      </w:r>
      <w:r>
        <w:rPr>
          <w:rFonts w:ascii="Arial" w:hAnsi="Arial" w:cs="Arial"/>
          <w:sz w:val="20"/>
        </w:rPr>
        <w:t>t</w:t>
      </w:r>
      <w:r w:rsidR="00FB1DEB">
        <w:rPr>
          <w:rFonts w:ascii="Arial" w:hAnsi="Arial" w:cs="Arial"/>
          <w:sz w:val="20"/>
        </w:rPr>
        <w:t>.</w:t>
      </w:r>
      <w:r w:rsidR="00445FF0">
        <w:rPr>
          <w:rFonts w:ascii="Arial" w:hAnsi="Arial" w:cs="Arial"/>
          <w:sz w:val="20"/>
        </w:rPr>
        <w:t xml:space="preserve"> from 3:30-6:30P. </w:t>
      </w:r>
      <w:r w:rsidR="005A5638">
        <w:rPr>
          <w:rFonts w:ascii="Arial" w:hAnsi="Arial" w:cs="Arial"/>
          <w:sz w:val="20"/>
        </w:rPr>
        <w:t xml:space="preserve">Also, Ashanti </w:t>
      </w:r>
      <w:r>
        <w:rPr>
          <w:rFonts w:ascii="Arial" w:hAnsi="Arial" w:cs="Arial"/>
          <w:sz w:val="20"/>
        </w:rPr>
        <w:t>welcomed Dr. Beasley to the practice</w:t>
      </w:r>
      <w:r w:rsidR="00445FF0">
        <w:rPr>
          <w:rFonts w:ascii="Arial" w:hAnsi="Arial" w:cs="Arial"/>
          <w:sz w:val="20"/>
        </w:rPr>
        <w:t xml:space="preserve"> and is accepting patients. </w:t>
      </w:r>
    </w:p>
    <w:p w:rsidR="00275CDF" w:rsidRPr="00BF3E87" w:rsidRDefault="00275CDF" w:rsidP="00A40A59">
      <w:pPr>
        <w:spacing w:line="276" w:lineRule="auto"/>
        <w:rPr>
          <w:rFonts w:ascii="Arial" w:hAnsi="Arial" w:cs="Arial"/>
          <w:sz w:val="20"/>
        </w:rPr>
      </w:pPr>
      <w:r w:rsidRPr="00BF3E87">
        <w:rPr>
          <w:rFonts w:ascii="Arial" w:hAnsi="Arial" w:cs="Arial"/>
          <w:sz w:val="20"/>
        </w:rPr>
        <w:tab/>
      </w:r>
      <w:r w:rsidRPr="00BF3E87">
        <w:rPr>
          <w:rFonts w:ascii="Arial" w:hAnsi="Arial" w:cs="Arial"/>
          <w:sz w:val="20"/>
        </w:rPr>
        <w:tab/>
      </w:r>
    </w:p>
    <w:p w:rsidR="00A006DC" w:rsidRPr="00F43DE1" w:rsidRDefault="00A006DC" w:rsidP="00A40A59">
      <w:pPr>
        <w:spacing w:line="276" w:lineRule="auto"/>
        <w:rPr>
          <w:rFonts w:ascii="Arial" w:hAnsi="Arial" w:cs="Arial"/>
          <w:b/>
          <w:sz w:val="20"/>
        </w:rPr>
      </w:pPr>
      <w:r w:rsidRPr="00BF3E87">
        <w:rPr>
          <w:rFonts w:ascii="Arial" w:hAnsi="Arial" w:cs="Arial"/>
          <w:b/>
          <w:sz w:val="20"/>
        </w:rPr>
        <w:t>12:4</w:t>
      </w:r>
      <w:r w:rsidR="005B4D36">
        <w:rPr>
          <w:rFonts w:ascii="Arial" w:hAnsi="Arial" w:cs="Arial"/>
          <w:b/>
          <w:sz w:val="20"/>
        </w:rPr>
        <w:t>0</w:t>
      </w:r>
      <w:r w:rsidRPr="00BF3E87">
        <w:rPr>
          <w:rFonts w:ascii="Arial" w:hAnsi="Arial" w:cs="Arial"/>
          <w:b/>
          <w:sz w:val="20"/>
        </w:rPr>
        <w:tab/>
      </w:r>
      <w:r w:rsidRPr="00BF3E87">
        <w:rPr>
          <w:rFonts w:ascii="Arial" w:hAnsi="Arial" w:cs="Arial"/>
          <w:b/>
          <w:sz w:val="20"/>
        </w:rPr>
        <w:tab/>
      </w:r>
      <w:r w:rsidRPr="00F43DE1">
        <w:rPr>
          <w:rFonts w:ascii="Arial" w:hAnsi="Arial" w:cs="Arial"/>
          <w:b/>
          <w:sz w:val="20"/>
        </w:rPr>
        <w:t>COHPA By-Laws</w:t>
      </w:r>
      <w:r w:rsidR="0007293D">
        <w:rPr>
          <w:rFonts w:ascii="Arial" w:hAnsi="Arial" w:cs="Arial"/>
          <w:b/>
          <w:sz w:val="20"/>
        </w:rPr>
        <w:t xml:space="preserve"> (see </w:t>
      </w:r>
      <w:proofErr w:type="spellStart"/>
      <w:r w:rsidR="0007293D">
        <w:rPr>
          <w:rFonts w:ascii="Arial" w:hAnsi="Arial" w:cs="Arial"/>
          <w:b/>
          <w:sz w:val="20"/>
        </w:rPr>
        <w:t>Powerpoint</w:t>
      </w:r>
      <w:proofErr w:type="spellEnd"/>
      <w:r w:rsidR="0007293D">
        <w:rPr>
          <w:rFonts w:ascii="Arial" w:hAnsi="Arial" w:cs="Arial"/>
          <w:b/>
          <w:sz w:val="20"/>
        </w:rPr>
        <w:t>)</w:t>
      </w:r>
    </w:p>
    <w:p w:rsidR="00C773C4" w:rsidRPr="00BF3E87" w:rsidRDefault="00C773C4" w:rsidP="00A40A59">
      <w:pPr>
        <w:spacing w:line="276" w:lineRule="auto"/>
        <w:rPr>
          <w:rFonts w:ascii="Arial" w:hAnsi="Arial" w:cs="Arial"/>
          <w:b/>
          <w:sz w:val="20"/>
        </w:rPr>
      </w:pPr>
    </w:p>
    <w:p w:rsidR="00C773C4" w:rsidRDefault="00F43DE1" w:rsidP="00A40A59">
      <w:pPr>
        <w:spacing w:line="276" w:lineRule="auto"/>
        <w:rPr>
          <w:rFonts w:ascii="Arial" w:hAnsi="Arial" w:cs="Arial"/>
          <w:sz w:val="20"/>
        </w:rPr>
      </w:pPr>
      <w:r w:rsidRPr="00F43DE1">
        <w:rPr>
          <w:rFonts w:ascii="Arial" w:hAnsi="Arial" w:cs="Arial"/>
          <w:sz w:val="20"/>
          <w:u w:val="single"/>
        </w:rPr>
        <w:t xml:space="preserve">Audrey Regan, CPH. </w:t>
      </w:r>
      <w:r w:rsidR="00C773C4">
        <w:rPr>
          <w:rFonts w:ascii="Arial" w:hAnsi="Arial" w:cs="Arial"/>
          <w:sz w:val="20"/>
        </w:rPr>
        <w:t xml:space="preserve">Audrey presented that the proposed bylaws with changes have been circulated to the Executive Committee and those were presented to the group. </w:t>
      </w:r>
      <w:r w:rsidR="004C5B69">
        <w:rPr>
          <w:rFonts w:ascii="Arial" w:hAnsi="Arial" w:cs="Arial"/>
          <w:sz w:val="20"/>
        </w:rPr>
        <w:t xml:space="preserve">COHPA’s </w:t>
      </w:r>
      <w:r w:rsidR="00537AA1">
        <w:rPr>
          <w:rFonts w:ascii="Arial" w:hAnsi="Arial" w:cs="Arial"/>
          <w:sz w:val="20"/>
        </w:rPr>
        <w:t>purpose is t</w:t>
      </w:r>
      <w:r w:rsidR="0063617B">
        <w:rPr>
          <w:rFonts w:ascii="Arial" w:hAnsi="Arial" w:cs="Arial"/>
          <w:sz w:val="20"/>
        </w:rPr>
        <w:t xml:space="preserve">o meet </w:t>
      </w:r>
      <w:r w:rsidR="004C5B69">
        <w:rPr>
          <w:rFonts w:ascii="Arial" w:hAnsi="Arial" w:cs="Arial"/>
          <w:sz w:val="20"/>
        </w:rPr>
        <w:t>R</w:t>
      </w:r>
      <w:r w:rsidR="0063617B">
        <w:rPr>
          <w:rFonts w:ascii="Arial" w:hAnsi="Arial" w:cs="Arial"/>
          <w:sz w:val="20"/>
        </w:rPr>
        <w:t>yan White legislative requirements and assure the community voice contributes to the HIV system of care.</w:t>
      </w:r>
      <w:r w:rsidR="004C5B69" w:rsidRPr="004C5B69">
        <w:rPr>
          <w:rFonts w:ascii="Arial" w:hAnsi="Arial" w:cs="Arial"/>
          <w:sz w:val="20"/>
        </w:rPr>
        <w:t xml:space="preserve"> </w:t>
      </w:r>
      <w:r w:rsidR="004C5B69">
        <w:rPr>
          <w:rFonts w:ascii="Arial" w:hAnsi="Arial" w:cs="Arial"/>
          <w:sz w:val="20"/>
        </w:rPr>
        <w:t>The proposed changes will modify the COHPA Leadership Structure.</w:t>
      </w:r>
      <w:r w:rsidR="004C5B69">
        <w:rPr>
          <w:rFonts w:ascii="Arial" w:hAnsi="Arial" w:cs="Arial"/>
          <w:sz w:val="20"/>
        </w:rPr>
        <w:t xml:space="preserve"> C</w:t>
      </w:r>
      <w:r w:rsidR="007C261E">
        <w:rPr>
          <w:rFonts w:ascii="Arial" w:hAnsi="Arial" w:cs="Arial"/>
          <w:sz w:val="20"/>
        </w:rPr>
        <w:t xml:space="preserve">urrently there are three chairs and the leadership has struggled to fill these roles. The proposed structure being one chair and one chair elect to address the issues. </w:t>
      </w:r>
      <w:r w:rsidR="001321B8">
        <w:rPr>
          <w:rFonts w:ascii="Arial" w:hAnsi="Arial" w:cs="Arial"/>
          <w:sz w:val="20"/>
        </w:rPr>
        <w:t xml:space="preserve">Additionally, </w:t>
      </w:r>
      <w:r w:rsidR="007678E8">
        <w:rPr>
          <w:rFonts w:ascii="Arial" w:hAnsi="Arial" w:cs="Arial"/>
          <w:sz w:val="20"/>
        </w:rPr>
        <w:t xml:space="preserve">there are proposed changes to the structure and role of Executive Committee including expanding the membership of the Executive Committee. </w:t>
      </w:r>
      <w:r w:rsidR="00EA7814">
        <w:rPr>
          <w:rFonts w:ascii="Arial" w:hAnsi="Arial" w:cs="Arial"/>
          <w:sz w:val="20"/>
        </w:rPr>
        <w:t xml:space="preserve">Audrey requested feedback on the proposed changes </w:t>
      </w:r>
      <w:r w:rsidR="0007293D">
        <w:rPr>
          <w:rFonts w:ascii="Arial" w:hAnsi="Arial" w:cs="Arial"/>
          <w:sz w:val="20"/>
        </w:rPr>
        <w:t xml:space="preserve">with consensus approving. </w:t>
      </w:r>
    </w:p>
    <w:p w:rsidR="0007293D" w:rsidRPr="00BF3E87" w:rsidRDefault="0007293D" w:rsidP="00A40A59">
      <w:pPr>
        <w:spacing w:line="276" w:lineRule="auto"/>
        <w:rPr>
          <w:rFonts w:ascii="Arial" w:hAnsi="Arial" w:cs="Arial"/>
          <w:sz w:val="20"/>
        </w:rPr>
      </w:pPr>
    </w:p>
    <w:p w:rsidR="009823DF" w:rsidRDefault="005B4D36" w:rsidP="00644F70">
      <w:pPr>
        <w:spacing w:line="276" w:lineRule="auto"/>
        <w:rPr>
          <w:rFonts w:ascii="Arial" w:hAnsi="Arial" w:cs="Arial"/>
          <w:b/>
          <w:sz w:val="20"/>
        </w:rPr>
      </w:pPr>
      <w:r>
        <w:rPr>
          <w:rFonts w:ascii="Arial" w:hAnsi="Arial" w:cs="Arial"/>
          <w:b/>
          <w:sz w:val="20"/>
        </w:rPr>
        <w:t>12:50</w:t>
      </w:r>
      <w:r w:rsidR="00F8019D" w:rsidRPr="00A07F86">
        <w:rPr>
          <w:rFonts w:ascii="Arial" w:hAnsi="Arial" w:cs="Arial"/>
          <w:b/>
          <w:sz w:val="20"/>
        </w:rPr>
        <w:tab/>
      </w:r>
      <w:r w:rsidR="00F8019D" w:rsidRPr="00A07F86">
        <w:rPr>
          <w:rFonts w:ascii="Arial" w:hAnsi="Arial" w:cs="Arial"/>
          <w:b/>
          <w:sz w:val="20"/>
        </w:rPr>
        <w:tab/>
      </w:r>
      <w:r w:rsidR="00987C67" w:rsidRPr="00A07F86">
        <w:rPr>
          <w:rFonts w:ascii="Arial" w:hAnsi="Arial" w:cs="Arial"/>
          <w:b/>
          <w:sz w:val="20"/>
        </w:rPr>
        <w:t>Brothers in Unity</w:t>
      </w:r>
      <w:r w:rsidR="00637DF0" w:rsidRPr="00BF3E87">
        <w:rPr>
          <w:rFonts w:ascii="Arial" w:hAnsi="Arial" w:cs="Arial"/>
          <w:b/>
          <w:sz w:val="20"/>
        </w:rPr>
        <w:t xml:space="preserve"> </w:t>
      </w:r>
    </w:p>
    <w:p w:rsidR="00F43DE1" w:rsidRDefault="00F43DE1" w:rsidP="00644F70">
      <w:pPr>
        <w:spacing w:line="276" w:lineRule="auto"/>
        <w:rPr>
          <w:rFonts w:ascii="Arial" w:hAnsi="Arial" w:cs="Arial"/>
          <w:b/>
          <w:sz w:val="20"/>
        </w:rPr>
      </w:pPr>
    </w:p>
    <w:p w:rsidR="00F43DE1" w:rsidRPr="00F43DE1" w:rsidRDefault="00F43DE1" w:rsidP="00644F70">
      <w:pPr>
        <w:spacing w:line="276" w:lineRule="auto"/>
        <w:rPr>
          <w:rFonts w:ascii="Arial" w:hAnsi="Arial" w:cs="Arial"/>
          <w:sz w:val="20"/>
        </w:rPr>
      </w:pPr>
      <w:proofErr w:type="spellStart"/>
      <w:r w:rsidRPr="00F43DE1">
        <w:rPr>
          <w:rFonts w:ascii="Arial" w:hAnsi="Arial" w:cs="Arial"/>
          <w:sz w:val="20"/>
          <w:u w:val="single"/>
        </w:rPr>
        <w:t>De</w:t>
      </w:r>
      <w:r w:rsidR="00752480">
        <w:rPr>
          <w:rFonts w:ascii="Arial" w:hAnsi="Arial" w:cs="Arial"/>
          <w:sz w:val="20"/>
          <w:u w:val="single"/>
        </w:rPr>
        <w:t>’J</w:t>
      </w:r>
      <w:r w:rsidRPr="00F43DE1">
        <w:rPr>
          <w:rFonts w:ascii="Arial" w:hAnsi="Arial" w:cs="Arial"/>
          <w:sz w:val="20"/>
          <w:u w:val="single"/>
        </w:rPr>
        <w:t>uan</w:t>
      </w:r>
      <w:proofErr w:type="spellEnd"/>
      <w:r w:rsidRPr="00F43DE1">
        <w:rPr>
          <w:rFonts w:ascii="Arial" w:hAnsi="Arial" w:cs="Arial"/>
          <w:sz w:val="20"/>
          <w:u w:val="single"/>
        </w:rPr>
        <w:t xml:space="preserve"> Stephens</w:t>
      </w:r>
      <w:r>
        <w:rPr>
          <w:rFonts w:ascii="Arial" w:hAnsi="Arial" w:cs="Arial"/>
          <w:sz w:val="20"/>
        </w:rPr>
        <w:t xml:space="preserve">, Community Engagement coordinator, </w:t>
      </w:r>
      <w:proofErr w:type="spellStart"/>
      <w:r>
        <w:rPr>
          <w:rFonts w:ascii="Arial" w:hAnsi="Arial" w:cs="Arial"/>
          <w:sz w:val="20"/>
        </w:rPr>
        <w:t>Equitas</w:t>
      </w:r>
      <w:proofErr w:type="spellEnd"/>
      <w:r>
        <w:rPr>
          <w:rFonts w:ascii="Arial" w:hAnsi="Arial" w:cs="Arial"/>
          <w:sz w:val="20"/>
        </w:rPr>
        <w:t xml:space="preserve"> and Program Coordinator for Brothers in Unity. It is all age inclusive for identified males to meet every other Thursday to provide community space to have conversations about sexual health</w:t>
      </w:r>
      <w:r w:rsidR="007827DD">
        <w:rPr>
          <w:rFonts w:ascii="Arial" w:hAnsi="Arial" w:cs="Arial"/>
          <w:sz w:val="20"/>
        </w:rPr>
        <w:t xml:space="preserve">, physical, and emotional health as well as to process </w:t>
      </w:r>
      <w:r>
        <w:rPr>
          <w:rFonts w:ascii="Arial" w:hAnsi="Arial" w:cs="Arial"/>
          <w:sz w:val="20"/>
        </w:rPr>
        <w:t xml:space="preserve">global and local events that affect the community. There is also a monthly program called Brothers Who Brunch that meets virtually to continue to build community. </w:t>
      </w:r>
      <w:r w:rsidR="00025512">
        <w:rPr>
          <w:rFonts w:ascii="Arial" w:hAnsi="Arial" w:cs="Arial"/>
          <w:sz w:val="20"/>
        </w:rPr>
        <w:t xml:space="preserve">CPH also gets feedback from this </w:t>
      </w:r>
      <w:r w:rsidR="005A2006">
        <w:rPr>
          <w:rFonts w:ascii="Arial" w:hAnsi="Arial" w:cs="Arial"/>
          <w:sz w:val="20"/>
        </w:rPr>
        <w:t xml:space="preserve">group for engaged partnership. If you know anyone interested, please feel free to connect to </w:t>
      </w:r>
      <w:proofErr w:type="spellStart"/>
      <w:r w:rsidR="005A2006">
        <w:rPr>
          <w:rFonts w:ascii="Arial" w:hAnsi="Arial" w:cs="Arial"/>
          <w:sz w:val="20"/>
        </w:rPr>
        <w:t>De’</w:t>
      </w:r>
      <w:r w:rsidR="002239D0">
        <w:rPr>
          <w:rFonts w:ascii="Arial" w:hAnsi="Arial" w:cs="Arial"/>
          <w:sz w:val="20"/>
        </w:rPr>
        <w:t>Juan</w:t>
      </w:r>
      <w:proofErr w:type="spellEnd"/>
      <w:r w:rsidR="002239D0">
        <w:rPr>
          <w:rFonts w:ascii="Arial" w:hAnsi="Arial" w:cs="Arial"/>
          <w:sz w:val="20"/>
        </w:rPr>
        <w:t xml:space="preserve"> directly at </w:t>
      </w:r>
      <w:hyperlink r:id="rId13" w:history="1">
        <w:r w:rsidR="002239D0" w:rsidRPr="006C14CF">
          <w:rPr>
            <w:rStyle w:val="Hyperlink"/>
            <w:rFonts w:ascii="Arial" w:hAnsi="Arial" w:cs="Arial"/>
            <w:sz w:val="20"/>
          </w:rPr>
          <w:t>Brothersinunity@equitashealth.com</w:t>
        </w:r>
      </w:hyperlink>
      <w:r w:rsidR="002239D0">
        <w:rPr>
          <w:rFonts w:ascii="Arial" w:hAnsi="Arial" w:cs="Arial"/>
          <w:sz w:val="20"/>
        </w:rPr>
        <w:t xml:space="preserve">. </w:t>
      </w:r>
    </w:p>
    <w:p w:rsidR="00637DF0" w:rsidRPr="00BF3E87" w:rsidRDefault="00637DF0" w:rsidP="00644F70">
      <w:pPr>
        <w:spacing w:line="276" w:lineRule="auto"/>
        <w:rPr>
          <w:rFonts w:ascii="Arial" w:hAnsi="Arial" w:cs="Arial"/>
          <w:b/>
          <w:sz w:val="20"/>
        </w:rPr>
      </w:pPr>
    </w:p>
    <w:p w:rsidR="00637DF0" w:rsidRDefault="00987C67" w:rsidP="00644F70">
      <w:pPr>
        <w:spacing w:line="276" w:lineRule="auto"/>
        <w:rPr>
          <w:rFonts w:ascii="Arial" w:hAnsi="Arial" w:cs="Arial"/>
          <w:sz w:val="20"/>
        </w:rPr>
      </w:pPr>
      <w:r w:rsidRPr="00BF3E87">
        <w:rPr>
          <w:rFonts w:ascii="Arial" w:hAnsi="Arial" w:cs="Arial"/>
          <w:b/>
          <w:sz w:val="20"/>
        </w:rPr>
        <w:t>1</w:t>
      </w:r>
      <w:r w:rsidRPr="00EC334B">
        <w:rPr>
          <w:rFonts w:ascii="Arial" w:hAnsi="Arial" w:cs="Arial"/>
          <w:b/>
          <w:sz w:val="20"/>
        </w:rPr>
        <w:t>:</w:t>
      </w:r>
      <w:r w:rsidR="005B4D36">
        <w:rPr>
          <w:rFonts w:ascii="Arial" w:hAnsi="Arial" w:cs="Arial"/>
          <w:b/>
          <w:sz w:val="20"/>
        </w:rPr>
        <w:t>05</w:t>
      </w:r>
      <w:r w:rsidR="00637DF0" w:rsidRPr="00EC334B">
        <w:rPr>
          <w:rFonts w:ascii="Arial" w:hAnsi="Arial" w:cs="Arial"/>
          <w:b/>
          <w:sz w:val="20"/>
        </w:rPr>
        <w:tab/>
      </w:r>
      <w:r w:rsidR="00637DF0" w:rsidRPr="00EC334B">
        <w:rPr>
          <w:rFonts w:ascii="Arial" w:hAnsi="Arial" w:cs="Arial"/>
          <w:b/>
          <w:sz w:val="20"/>
        </w:rPr>
        <w:tab/>
      </w:r>
      <w:r w:rsidRPr="00EC334B">
        <w:rPr>
          <w:rFonts w:ascii="Arial" w:hAnsi="Arial" w:cs="Arial"/>
          <w:b/>
          <w:sz w:val="20"/>
        </w:rPr>
        <w:t>Heart of Ohio</w:t>
      </w:r>
      <w:r w:rsidR="0007293D">
        <w:rPr>
          <w:rFonts w:ascii="Arial" w:hAnsi="Arial" w:cs="Arial"/>
          <w:b/>
          <w:sz w:val="20"/>
        </w:rPr>
        <w:t xml:space="preserve"> (see </w:t>
      </w:r>
      <w:proofErr w:type="spellStart"/>
      <w:r w:rsidR="0007293D">
        <w:rPr>
          <w:rFonts w:ascii="Arial" w:hAnsi="Arial" w:cs="Arial"/>
          <w:b/>
          <w:sz w:val="20"/>
        </w:rPr>
        <w:t>Powerpoint</w:t>
      </w:r>
      <w:proofErr w:type="spellEnd"/>
      <w:r w:rsidR="0007293D">
        <w:rPr>
          <w:rFonts w:ascii="Arial" w:hAnsi="Arial" w:cs="Arial"/>
          <w:b/>
          <w:sz w:val="20"/>
        </w:rPr>
        <w:t>)</w:t>
      </w:r>
    </w:p>
    <w:p w:rsidR="00EC334B" w:rsidRDefault="00EC334B" w:rsidP="00644F70">
      <w:pPr>
        <w:spacing w:line="276" w:lineRule="auto"/>
        <w:rPr>
          <w:rFonts w:ascii="Arial" w:hAnsi="Arial" w:cs="Arial"/>
          <w:sz w:val="20"/>
        </w:rPr>
      </w:pPr>
    </w:p>
    <w:p w:rsidR="009823DF" w:rsidRDefault="00EC334B" w:rsidP="00644F70">
      <w:pPr>
        <w:spacing w:line="276" w:lineRule="auto"/>
        <w:rPr>
          <w:rFonts w:ascii="Arial" w:hAnsi="Arial" w:cs="Arial"/>
          <w:sz w:val="20"/>
        </w:rPr>
      </w:pPr>
      <w:r w:rsidRPr="00967BC7">
        <w:rPr>
          <w:rFonts w:ascii="Arial" w:hAnsi="Arial" w:cs="Arial"/>
          <w:sz w:val="20"/>
          <w:u w:val="single"/>
        </w:rPr>
        <w:t>David Brewer</w:t>
      </w:r>
      <w:r w:rsidR="00967BC7" w:rsidRPr="00967BC7">
        <w:rPr>
          <w:rFonts w:ascii="Arial" w:hAnsi="Arial" w:cs="Arial"/>
          <w:sz w:val="20"/>
          <w:u w:val="single"/>
        </w:rPr>
        <w:t>, Heart of Ohio</w:t>
      </w:r>
      <w:r>
        <w:rPr>
          <w:rFonts w:ascii="Arial" w:hAnsi="Arial" w:cs="Arial"/>
          <w:sz w:val="20"/>
        </w:rPr>
        <w:t xml:space="preserve"> provided an overview of services and programs. </w:t>
      </w:r>
      <w:r w:rsidR="00695893">
        <w:rPr>
          <w:rFonts w:ascii="Arial" w:hAnsi="Arial" w:cs="Arial"/>
          <w:sz w:val="20"/>
        </w:rPr>
        <w:t>Nonprofit federally qualified health center provided primary care including HIV services</w:t>
      </w:r>
      <w:r w:rsidR="00F45A33">
        <w:rPr>
          <w:rFonts w:ascii="Arial" w:hAnsi="Arial" w:cs="Arial"/>
          <w:sz w:val="20"/>
        </w:rPr>
        <w:t>, OB/GYN services,</w:t>
      </w:r>
      <w:r w:rsidR="00201D6F">
        <w:rPr>
          <w:rFonts w:ascii="Arial" w:hAnsi="Arial" w:cs="Arial"/>
          <w:sz w:val="20"/>
        </w:rPr>
        <w:t xml:space="preserve"> behavioral, psychiatric, as well as substance use treatment programs, nutritional services, </w:t>
      </w:r>
      <w:r w:rsidR="005A743E">
        <w:rPr>
          <w:rFonts w:ascii="Arial" w:hAnsi="Arial" w:cs="Arial"/>
          <w:sz w:val="20"/>
        </w:rPr>
        <w:t>and pharmaceutical services</w:t>
      </w:r>
      <w:r w:rsidR="00201D6F">
        <w:rPr>
          <w:rFonts w:ascii="Arial" w:hAnsi="Arial" w:cs="Arial"/>
          <w:sz w:val="20"/>
        </w:rPr>
        <w:t xml:space="preserve">. </w:t>
      </w:r>
      <w:r w:rsidR="00695893">
        <w:rPr>
          <w:rFonts w:ascii="Arial" w:hAnsi="Arial" w:cs="Arial"/>
          <w:sz w:val="20"/>
        </w:rPr>
        <w:t xml:space="preserve">There are 5 locations with a new location in Canal Winchester. They serve about 10K patients a year to a diverse population. </w:t>
      </w:r>
      <w:r w:rsidR="00201D6F">
        <w:rPr>
          <w:rFonts w:ascii="Arial" w:hAnsi="Arial" w:cs="Arial"/>
          <w:sz w:val="20"/>
        </w:rPr>
        <w:t xml:space="preserve">They offer </w:t>
      </w:r>
      <w:r w:rsidR="00105C85">
        <w:rPr>
          <w:rFonts w:ascii="Arial" w:hAnsi="Arial" w:cs="Arial"/>
          <w:sz w:val="20"/>
        </w:rPr>
        <w:t xml:space="preserve">services in </w:t>
      </w:r>
      <w:r w:rsidR="00201D6F">
        <w:rPr>
          <w:rFonts w:ascii="Arial" w:hAnsi="Arial" w:cs="Arial"/>
          <w:sz w:val="20"/>
        </w:rPr>
        <w:t>English, Spanish, So</w:t>
      </w:r>
      <w:r w:rsidR="00105C85">
        <w:rPr>
          <w:rFonts w:ascii="Arial" w:hAnsi="Arial" w:cs="Arial"/>
          <w:sz w:val="20"/>
        </w:rPr>
        <w:t xml:space="preserve">mali, and Nepali languages. </w:t>
      </w:r>
      <w:r w:rsidR="00FB0E22">
        <w:rPr>
          <w:rFonts w:ascii="Arial" w:hAnsi="Arial" w:cs="Arial"/>
          <w:sz w:val="20"/>
        </w:rPr>
        <w:t>They are a new HIV Service/</w:t>
      </w:r>
      <w:proofErr w:type="spellStart"/>
      <w:r w:rsidR="00FB0E22">
        <w:rPr>
          <w:rFonts w:ascii="Arial" w:hAnsi="Arial" w:cs="Arial"/>
          <w:sz w:val="20"/>
        </w:rPr>
        <w:t>PrEP</w:t>
      </w:r>
      <w:proofErr w:type="spellEnd"/>
      <w:r w:rsidR="00FB0E22">
        <w:rPr>
          <w:rFonts w:ascii="Arial" w:hAnsi="Arial" w:cs="Arial"/>
          <w:sz w:val="20"/>
        </w:rPr>
        <w:t xml:space="preserve"> provider beginning last year and are a new RWPA for outpatient and ambulatory services. </w:t>
      </w:r>
      <w:r w:rsidR="00BF4F80">
        <w:rPr>
          <w:rFonts w:ascii="Arial" w:hAnsi="Arial" w:cs="Arial"/>
          <w:sz w:val="20"/>
        </w:rPr>
        <w:t xml:space="preserve">They do have a clinical pharmacists, case managers who manage care. </w:t>
      </w:r>
    </w:p>
    <w:p w:rsidR="00396DDC" w:rsidRDefault="00396DDC" w:rsidP="00644F70">
      <w:pPr>
        <w:spacing w:line="276" w:lineRule="auto"/>
        <w:rPr>
          <w:rFonts w:ascii="Arial" w:hAnsi="Arial" w:cs="Arial"/>
          <w:sz w:val="20"/>
        </w:rPr>
      </w:pPr>
    </w:p>
    <w:p w:rsidR="00396DDC" w:rsidRDefault="00EC18BE" w:rsidP="00644F70">
      <w:pPr>
        <w:spacing w:line="276" w:lineRule="auto"/>
        <w:rPr>
          <w:rFonts w:ascii="Arial" w:hAnsi="Arial" w:cs="Arial"/>
          <w:sz w:val="20"/>
        </w:rPr>
      </w:pPr>
      <w:r>
        <w:rPr>
          <w:rFonts w:ascii="Arial" w:hAnsi="Arial" w:cs="Arial"/>
          <w:sz w:val="20"/>
        </w:rPr>
        <w:t xml:space="preserve">David </w:t>
      </w:r>
      <w:r w:rsidR="00396DDC">
        <w:rPr>
          <w:rFonts w:ascii="Arial" w:hAnsi="Arial" w:cs="Arial"/>
          <w:sz w:val="20"/>
        </w:rPr>
        <w:t>clarified that patients can be referred to Heart of Ohio</w:t>
      </w:r>
      <w:r>
        <w:rPr>
          <w:rFonts w:ascii="Arial" w:hAnsi="Arial" w:cs="Arial"/>
          <w:sz w:val="20"/>
        </w:rPr>
        <w:t xml:space="preserve"> from other RWPA providers.</w:t>
      </w:r>
      <w:r w:rsidR="00E62C18">
        <w:rPr>
          <w:rFonts w:ascii="Arial" w:hAnsi="Arial" w:cs="Arial"/>
          <w:sz w:val="20"/>
        </w:rPr>
        <w:t xml:space="preserve"> Please contact </w:t>
      </w:r>
      <w:r w:rsidR="00E62C18" w:rsidRPr="00E62C18">
        <w:rPr>
          <w:rFonts w:ascii="Arial" w:hAnsi="Arial" w:cs="Arial"/>
          <w:sz w:val="20"/>
        </w:rPr>
        <w:t xml:space="preserve">Heart of Ohio Referral Contact: </w:t>
      </w:r>
      <w:proofErr w:type="spellStart"/>
      <w:r w:rsidR="00E62C18" w:rsidRPr="00E62C18">
        <w:rPr>
          <w:rFonts w:ascii="Arial" w:hAnsi="Arial" w:cs="Arial"/>
          <w:sz w:val="20"/>
        </w:rPr>
        <w:t>Nikkie</w:t>
      </w:r>
      <w:proofErr w:type="spellEnd"/>
      <w:r w:rsidR="00E62C18" w:rsidRPr="00E62C18">
        <w:rPr>
          <w:rFonts w:ascii="Arial" w:hAnsi="Arial" w:cs="Arial"/>
          <w:sz w:val="20"/>
        </w:rPr>
        <w:t xml:space="preserve"> Green direct dial is 614-536-1555</w:t>
      </w:r>
      <w:r w:rsidR="00E62C18">
        <w:rPr>
          <w:rFonts w:ascii="Arial" w:hAnsi="Arial" w:cs="Arial"/>
          <w:sz w:val="20"/>
        </w:rPr>
        <w:t xml:space="preserve"> if you have clients to refer for </w:t>
      </w:r>
      <w:r w:rsidR="00B33C02">
        <w:rPr>
          <w:rFonts w:ascii="Arial" w:hAnsi="Arial" w:cs="Arial"/>
          <w:sz w:val="20"/>
        </w:rPr>
        <w:t xml:space="preserve">HIV treatment services. </w:t>
      </w:r>
    </w:p>
    <w:p w:rsidR="00695893" w:rsidRPr="00BF3E87" w:rsidRDefault="00695893" w:rsidP="00644F70">
      <w:pPr>
        <w:spacing w:line="276" w:lineRule="auto"/>
        <w:rPr>
          <w:rFonts w:ascii="Arial" w:hAnsi="Arial" w:cs="Arial"/>
          <w:b/>
          <w:sz w:val="20"/>
        </w:rPr>
      </w:pPr>
    </w:p>
    <w:p w:rsidR="00BF3E87" w:rsidRDefault="00962611" w:rsidP="00DA2A86">
      <w:pPr>
        <w:rPr>
          <w:rFonts w:ascii="Arial" w:hAnsi="Arial" w:cs="Arial"/>
          <w:b/>
          <w:sz w:val="20"/>
        </w:rPr>
      </w:pPr>
      <w:r>
        <w:rPr>
          <w:rFonts w:ascii="Arial" w:hAnsi="Arial" w:cs="Arial"/>
          <w:b/>
          <w:sz w:val="20"/>
        </w:rPr>
        <w:t>1:</w:t>
      </w:r>
      <w:r w:rsidR="0001784D">
        <w:rPr>
          <w:rFonts w:ascii="Arial" w:hAnsi="Arial" w:cs="Arial"/>
          <w:b/>
          <w:sz w:val="20"/>
        </w:rPr>
        <w:t>14</w:t>
      </w:r>
      <w:r>
        <w:rPr>
          <w:rFonts w:ascii="Arial" w:hAnsi="Arial" w:cs="Arial"/>
          <w:b/>
          <w:sz w:val="20"/>
        </w:rPr>
        <w:t xml:space="preserve"> </w:t>
      </w:r>
      <w:r>
        <w:rPr>
          <w:rFonts w:ascii="Arial" w:hAnsi="Arial" w:cs="Arial"/>
          <w:b/>
          <w:sz w:val="20"/>
        </w:rPr>
        <w:tab/>
      </w:r>
      <w:r>
        <w:rPr>
          <w:rFonts w:ascii="Arial" w:hAnsi="Arial" w:cs="Arial"/>
          <w:b/>
          <w:sz w:val="20"/>
        </w:rPr>
        <w:tab/>
        <w:t xml:space="preserve">Meeting adjourned </w:t>
      </w:r>
    </w:p>
    <w:p w:rsidR="00962611" w:rsidRDefault="00962611" w:rsidP="00DA2A86">
      <w:pPr>
        <w:rPr>
          <w:rFonts w:ascii="Arial" w:hAnsi="Arial" w:cs="Arial"/>
          <w:b/>
          <w:sz w:val="20"/>
        </w:rPr>
      </w:pPr>
    </w:p>
    <w:p w:rsidR="00962611" w:rsidRDefault="00962611" w:rsidP="00DA2A86">
      <w:pPr>
        <w:rPr>
          <w:rFonts w:ascii="Arial" w:hAnsi="Arial" w:cs="Arial"/>
          <w:i/>
          <w:sz w:val="20"/>
        </w:rPr>
      </w:pPr>
    </w:p>
    <w:p w:rsidR="00BF3E87" w:rsidRPr="003354CE" w:rsidRDefault="00BF3E87" w:rsidP="00DA2A86">
      <w:pPr>
        <w:rPr>
          <w:rFonts w:ascii="Arial" w:hAnsi="Arial" w:cs="Arial"/>
          <w:i/>
          <w:sz w:val="20"/>
        </w:rPr>
      </w:pPr>
      <w:r w:rsidRPr="003354CE">
        <w:rPr>
          <w:rFonts w:ascii="Arial" w:hAnsi="Arial" w:cs="Arial"/>
          <w:i/>
          <w:sz w:val="20"/>
        </w:rPr>
        <w:t xml:space="preserve">Submitted by: </w:t>
      </w:r>
    </w:p>
    <w:p w:rsidR="00BF3E87" w:rsidRDefault="00BF3E87" w:rsidP="00DA2A86">
      <w:pPr>
        <w:rPr>
          <w:rFonts w:ascii="Arial" w:hAnsi="Arial" w:cs="Arial"/>
          <w:sz w:val="20"/>
        </w:rPr>
      </w:pPr>
    </w:p>
    <w:p w:rsidR="00BF3E87" w:rsidRPr="00BF3E87" w:rsidRDefault="00BF3E87" w:rsidP="00DA2A86">
      <w:pPr>
        <w:rPr>
          <w:rFonts w:ascii="Arial" w:hAnsi="Arial" w:cs="Arial"/>
          <w:sz w:val="20"/>
        </w:rPr>
      </w:pPr>
    </w:p>
    <w:p w:rsidR="00BF3E87" w:rsidRDefault="00962611" w:rsidP="00DA2A86">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84506</wp:posOffset>
                </wp:positionV>
                <wp:extent cx="3964838" cy="7315"/>
                <wp:effectExtent l="0" t="0" r="36195" b="31115"/>
                <wp:wrapNone/>
                <wp:docPr id="1" name="Straight Connector 1"/>
                <wp:cNvGraphicFramePr/>
                <a:graphic xmlns:a="http://schemas.openxmlformats.org/drawingml/2006/main">
                  <a:graphicData uri="http://schemas.microsoft.com/office/word/2010/wordprocessingShape">
                    <wps:wsp>
                      <wps:cNvCnPr/>
                      <wps:spPr>
                        <a:xfrm>
                          <a:off x="0" y="0"/>
                          <a:ext cx="3964838" cy="731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B5CE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5pt" to="31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" strokecolor="black [3213]"/>
            </w:pict>
          </mc:Fallback>
        </mc:AlternateContent>
      </w:r>
    </w:p>
    <w:p w:rsidR="00BF3E87" w:rsidRDefault="00BF3E87" w:rsidP="00962611">
      <w:pPr>
        <w:rPr>
          <w:rFonts w:ascii="Arial" w:hAnsi="Arial" w:cs="Arial"/>
          <w:sz w:val="20"/>
        </w:rPr>
      </w:pPr>
      <w:r>
        <w:rPr>
          <w:rFonts w:ascii="Arial" w:hAnsi="Arial" w:cs="Arial"/>
          <w:sz w:val="20"/>
        </w:rPr>
        <w:t>Lynaya Elliott, OA III</w:t>
      </w:r>
      <w:r>
        <w:rPr>
          <w:rFonts w:ascii="Arial" w:hAnsi="Arial" w:cs="Arial"/>
          <w:sz w:val="20"/>
        </w:rPr>
        <w:tab/>
      </w:r>
      <w:r>
        <w:rPr>
          <w:rFonts w:ascii="Arial" w:hAnsi="Arial" w:cs="Arial"/>
          <w:sz w:val="20"/>
        </w:rPr>
        <w:tab/>
      </w:r>
      <w:r>
        <w:rPr>
          <w:rFonts w:ascii="Arial" w:hAnsi="Arial" w:cs="Arial"/>
          <w:sz w:val="20"/>
        </w:rPr>
        <w:tab/>
        <w:t>Date</w:t>
      </w:r>
    </w:p>
    <w:p w:rsidR="00BF3E87" w:rsidRDefault="00BF3E87" w:rsidP="00DA2A86">
      <w:pPr>
        <w:rPr>
          <w:rFonts w:ascii="Arial" w:hAnsi="Arial" w:cs="Arial"/>
          <w:sz w:val="20"/>
        </w:rPr>
      </w:pPr>
    </w:p>
    <w:p w:rsidR="00962611" w:rsidRDefault="00962611" w:rsidP="00DA2A86">
      <w:pPr>
        <w:rPr>
          <w:rFonts w:ascii="Arial" w:hAnsi="Arial" w:cs="Arial"/>
          <w:i/>
          <w:sz w:val="20"/>
        </w:rPr>
      </w:pPr>
    </w:p>
    <w:p w:rsidR="00BF3E87" w:rsidRPr="003354CE" w:rsidRDefault="00BF3E87" w:rsidP="00DA2A86">
      <w:pPr>
        <w:rPr>
          <w:rFonts w:ascii="Arial" w:hAnsi="Arial" w:cs="Arial"/>
          <w:i/>
          <w:sz w:val="20"/>
        </w:rPr>
      </w:pPr>
      <w:r w:rsidRPr="003354CE">
        <w:rPr>
          <w:rFonts w:ascii="Arial" w:hAnsi="Arial" w:cs="Arial"/>
          <w:i/>
          <w:sz w:val="20"/>
        </w:rPr>
        <w:t xml:space="preserve">Draft certified by: </w:t>
      </w:r>
    </w:p>
    <w:p w:rsidR="00BF3E87" w:rsidRDefault="00BF3E87" w:rsidP="00DA2A86">
      <w:pPr>
        <w:rPr>
          <w:rFonts w:ascii="Arial" w:hAnsi="Arial" w:cs="Arial"/>
          <w:sz w:val="20"/>
        </w:rPr>
      </w:pPr>
    </w:p>
    <w:p w:rsidR="00BF3E87" w:rsidRDefault="00BF3E87" w:rsidP="00DA2A86">
      <w:pPr>
        <w:rPr>
          <w:rFonts w:ascii="Arial" w:hAnsi="Arial" w:cs="Arial"/>
          <w:sz w:val="20"/>
        </w:rPr>
      </w:pPr>
    </w:p>
    <w:p w:rsidR="003354CE" w:rsidRDefault="00962611" w:rsidP="00DA2A86">
      <w:pPr>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4F0C3D14" wp14:editId="23900F25">
                <wp:simplePos x="0" y="0"/>
                <wp:positionH relativeFrom="column">
                  <wp:posOffset>-246</wp:posOffset>
                </wp:positionH>
                <wp:positionV relativeFrom="paragraph">
                  <wp:posOffset>114483</wp:posOffset>
                </wp:positionV>
                <wp:extent cx="3964838" cy="7315"/>
                <wp:effectExtent l="0" t="0" r="36195" b="31115"/>
                <wp:wrapNone/>
                <wp:docPr id="2" name="Straight Connector 2"/>
                <wp:cNvGraphicFramePr/>
                <a:graphic xmlns:a="http://schemas.openxmlformats.org/drawingml/2006/main">
                  <a:graphicData uri="http://schemas.microsoft.com/office/word/2010/wordprocessingShape">
                    <wps:wsp>
                      <wps:cNvCnPr/>
                      <wps:spPr>
                        <a:xfrm>
                          <a:off x="0" y="0"/>
                          <a:ext cx="3964838" cy="731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778C2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31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" strokecolor="black [3213]"/>
            </w:pict>
          </mc:Fallback>
        </mc:AlternateContent>
      </w:r>
    </w:p>
    <w:p w:rsidR="00BF3E87" w:rsidRDefault="00BF3E87" w:rsidP="00962611">
      <w:pPr>
        <w:rPr>
          <w:rFonts w:ascii="Arial" w:hAnsi="Arial" w:cs="Arial"/>
          <w:sz w:val="20"/>
        </w:rPr>
      </w:pPr>
      <w:r>
        <w:rPr>
          <w:rFonts w:ascii="Arial" w:hAnsi="Arial" w:cs="Arial"/>
          <w:sz w:val="20"/>
        </w:rPr>
        <w:t>Sean Hubert, RW Administrator</w:t>
      </w:r>
      <w:r>
        <w:rPr>
          <w:rFonts w:ascii="Arial" w:hAnsi="Arial" w:cs="Arial"/>
          <w:sz w:val="20"/>
        </w:rPr>
        <w:tab/>
      </w:r>
      <w:r>
        <w:rPr>
          <w:rFonts w:ascii="Arial" w:hAnsi="Arial" w:cs="Arial"/>
          <w:sz w:val="20"/>
        </w:rPr>
        <w:tab/>
        <w:t>Date</w:t>
      </w:r>
    </w:p>
    <w:p w:rsidR="00BF3E87" w:rsidRDefault="00BF3E87" w:rsidP="00DA2A86">
      <w:pPr>
        <w:rPr>
          <w:rFonts w:ascii="Arial" w:hAnsi="Arial" w:cs="Arial"/>
          <w:sz w:val="20"/>
        </w:rPr>
      </w:pPr>
    </w:p>
    <w:p w:rsidR="00BF3E87" w:rsidRDefault="00BF3E87" w:rsidP="00DA2A86">
      <w:pPr>
        <w:rPr>
          <w:rFonts w:ascii="Arial" w:hAnsi="Arial" w:cs="Arial"/>
          <w:sz w:val="20"/>
        </w:rPr>
      </w:pPr>
    </w:p>
    <w:p w:rsidR="00BF3E87" w:rsidRPr="003354CE" w:rsidRDefault="00BF3E87" w:rsidP="00DA2A86">
      <w:pPr>
        <w:rPr>
          <w:rFonts w:ascii="Arial" w:hAnsi="Arial" w:cs="Arial"/>
          <w:i/>
          <w:sz w:val="20"/>
        </w:rPr>
      </w:pPr>
      <w:r w:rsidRPr="003354CE">
        <w:rPr>
          <w:rFonts w:ascii="Arial" w:hAnsi="Arial" w:cs="Arial"/>
          <w:i/>
          <w:sz w:val="20"/>
        </w:rPr>
        <w:t xml:space="preserve">Final Approval by: </w:t>
      </w:r>
    </w:p>
    <w:p w:rsidR="00BF3E87" w:rsidRDefault="00BF3E87" w:rsidP="00DA2A86">
      <w:pPr>
        <w:rPr>
          <w:rFonts w:ascii="Arial" w:hAnsi="Arial" w:cs="Arial"/>
          <w:sz w:val="20"/>
        </w:rPr>
      </w:pPr>
    </w:p>
    <w:p w:rsidR="00BF3E87" w:rsidRDefault="00BF3E87" w:rsidP="00DA2A86">
      <w:pPr>
        <w:rPr>
          <w:rFonts w:ascii="Arial" w:hAnsi="Arial" w:cs="Arial"/>
          <w:sz w:val="20"/>
        </w:rPr>
      </w:pPr>
    </w:p>
    <w:p w:rsidR="003354CE" w:rsidRDefault="00962611" w:rsidP="003354CE">
      <w:pPr>
        <w:ind w:firstLine="720"/>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602333BD" wp14:editId="4184C8B4">
                <wp:simplePos x="0" y="0"/>
                <wp:positionH relativeFrom="column">
                  <wp:posOffset>31713</wp:posOffset>
                </wp:positionH>
                <wp:positionV relativeFrom="paragraph">
                  <wp:posOffset>128799</wp:posOffset>
                </wp:positionV>
                <wp:extent cx="3964838" cy="7315"/>
                <wp:effectExtent l="0" t="0" r="36195" b="31115"/>
                <wp:wrapNone/>
                <wp:docPr id="3" name="Straight Connector 3"/>
                <wp:cNvGraphicFramePr/>
                <a:graphic xmlns:a="http://schemas.openxmlformats.org/drawingml/2006/main">
                  <a:graphicData uri="http://schemas.microsoft.com/office/word/2010/wordprocessingShape">
                    <wps:wsp>
                      <wps:cNvCnPr/>
                      <wps:spPr>
                        <a:xfrm>
                          <a:off x="0" y="0"/>
                          <a:ext cx="3964838" cy="731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A1804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10.15pt" to="31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" strokecolor="black [3213]"/>
            </w:pict>
          </mc:Fallback>
        </mc:AlternateContent>
      </w:r>
    </w:p>
    <w:p w:rsidR="00BF3E87" w:rsidRDefault="00F26DCF" w:rsidP="00962611">
      <w:pPr>
        <w:rPr>
          <w:rFonts w:ascii="Arial" w:hAnsi="Arial" w:cs="Arial"/>
          <w:sz w:val="20"/>
        </w:rPr>
      </w:pPr>
      <w:r>
        <w:rPr>
          <w:rFonts w:ascii="Arial" w:hAnsi="Arial" w:cs="Arial"/>
          <w:sz w:val="20"/>
        </w:rPr>
        <w:t xml:space="preserve">Board Chair </w:t>
      </w:r>
      <w:r>
        <w:rPr>
          <w:rFonts w:ascii="Arial" w:hAnsi="Arial" w:cs="Arial"/>
          <w:sz w:val="20"/>
        </w:rPr>
        <w:tab/>
      </w:r>
      <w:r>
        <w:rPr>
          <w:rFonts w:ascii="Arial" w:hAnsi="Arial" w:cs="Arial"/>
          <w:sz w:val="20"/>
        </w:rPr>
        <w:tab/>
      </w:r>
      <w:r w:rsidR="00BF3E87">
        <w:rPr>
          <w:rFonts w:ascii="Arial" w:hAnsi="Arial" w:cs="Arial"/>
          <w:sz w:val="20"/>
        </w:rPr>
        <w:tab/>
      </w:r>
      <w:r w:rsidR="00BF3E87">
        <w:rPr>
          <w:rFonts w:ascii="Arial" w:hAnsi="Arial" w:cs="Arial"/>
          <w:sz w:val="20"/>
        </w:rPr>
        <w:tab/>
        <w:t>Date</w:t>
      </w:r>
    </w:p>
    <w:p w:rsidR="00BF3E87" w:rsidRDefault="00BF3E87" w:rsidP="00DA2A86">
      <w:pPr>
        <w:rPr>
          <w:rFonts w:ascii="Arial" w:hAnsi="Arial" w:cs="Arial"/>
          <w:sz w:val="20"/>
        </w:rPr>
      </w:pPr>
    </w:p>
    <w:p w:rsidR="00BF3E87" w:rsidRDefault="00BF3E87" w:rsidP="00DA2A86">
      <w:pPr>
        <w:rPr>
          <w:rFonts w:ascii="Arial" w:hAnsi="Arial" w:cs="Arial"/>
          <w:sz w:val="20"/>
        </w:rPr>
      </w:pPr>
    </w:p>
    <w:p w:rsidR="00BF3E87" w:rsidRDefault="00962611" w:rsidP="00DA2A86">
      <w:pPr>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602333BD" wp14:editId="4184C8B4">
                <wp:simplePos x="0" y="0"/>
                <wp:positionH relativeFrom="column">
                  <wp:posOffset>31504</wp:posOffset>
                </wp:positionH>
                <wp:positionV relativeFrom="paragraph">
                  <wp:posOffset>115298</wp:posOffset>
                </wp:positionV>
                <wp:extent cx="3964838" cy="7315"/>
                <wp:effectExtent l="0" t="0" r="36195" b="31115"/>
                <wp:wrapNone/>
                <wp:docPr id="4" name="Straight Connector 4"/>
                <wp:cNvGraphicFramePr/>
                <a:graphic xmlns:a="http://schemas.openxmlformats.org/drawingml/2006/main">
                  <a:graphicData uri="http://schemas.microsoft.com/office/word/2010/wordprocessingShape">
                    <wps:wsp>
                      <wps:cNvCnPr/>
                      <wps:spPr>
                        <a:xfrm>
                          <a:off x="0" y="0"/>
                          <a:ext cx="3964838" cy="731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53348"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pt,9.1pt" to="314.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" strokecolor="black [3213]"/>
            </w:pict>
          </mc:Fallback>
        </mc:AlternateContent>
      </w:r>
    </w:p>
    <w:p w:rsidR="00BF3E87" w:rsidRDefault="00F26DCF" w:rsidP="00962611">
      <w:pPr>
        <w:rPr>
          <w:rFonts w:ascii="Arial" w:hAnsi="Arial" w:cs="Arial"/>
          <w:sz w:val="20"/>
        </w:rPr>
      </w:pPr>
      <w:r>
        <w:rPr>
          <w:rFonts w:ascii="Arial" w:hAnsi="Arial" w:cs="Arial"/>
          <w:sz w:val="20"/>
        </w:rPr>
        <w:t>Co-Chair</w:t>
      </w:r>
      <w:r>
        <w:rPr>
          <w:rFonts w:ascii="Arial" w:hAnsi="Arial" w:cs="Arial"/>
          <w:sz w:val="20"/>
        </w:rPr>
        <w:tab/>
      </w:r>
      <w:r>
        <w:rPr>
          <w:rFonts w:ascii="Arial" w:hAnsi="Arial" w:cs="Arial"/>
          <w:sz w:val="20"/>
        </w:rPr>
        <w:tab/>
      </w:r>
      <w:r w:rsidR="00BF3E87">
        <w:rPr>
          <w:rFonts w:ascii="Arial" w:hAnsi="Arial" w:cs="Arial"/>
          <w:sz w:val="20"/>
        </w:rPr>
        <w:tab/>
      </w:r>
      <w:r w:rsidR="00BF3E87">
        <w:rPr>
          <w:rFonts w:ascii="Arial" w:hAnsi="Arial" w:cs="Arial"/>
          <w:sz w:val="20"/>
        </w:rPr>
        <w:tab/>
        <w:t>Date</w:t>
      </w:r>
    </w:p>
    <w:p w:rsidR="00BF3E87" w:rsidRPr="00BF3E87" w:rsidRDefault="00BF3E87" w:rsidP="00DA2A86">
      <w:pPr>
        <w:rPr>
          <w:rFonts w:ascii="Arial" w:hAnsi="Arial" w:cs="Arial"/>
          <w:sz w:val="20"/>
        </w:rPr>
      </w:pPr>
    </w:p>
    <w:p w:rsidR="00206A95" w:rsidRPr="00F8019D" w:rsidRDefault="00206A95" w:rsidP="00F8019D">
      <w:pPr>
        <w:rPr>
          <w:rFonts w:ascii="Arial" w:hAnsi="Arial" w:cs="Arial"/>
          <w:b/>
        </w:rPr>
      </w:pPr>
    </w:p>
    <w:sectPr w:rsidR="00206A95" w:rsidRPr="00F8019D" w:rsidSect="006541BF">
      <w:footerReference w:type="default" r:id="rId14"/>
      <w:type w:val="continuous"/>
      <w:pgSz w:w="12240" w:h="15840" w:code="1"/>
      <w:pgMar w:top="432" w:right="864" w:bottom="432" w:left="86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7C" w:rsidRDefault="00145E7C" w:rsidP="004F5684">
      <w:r>
        <w:separator/>
      </w:r>
    </w:p>
  </w:endnote>
  <w:endnote w:type="continuationSeparator" w:id="0">
    <w:p w:rsidR="00145E7C" w:rsidRDefault="00145E7C" w:rsidP="004F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84" w:rsidRDefault="004F5684" w:rsidP="00D64F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7C" w:rsidRDefault="00145E7C" w:rsidP="004F5684">
      <w:r>
        <w:separator/>
      </w:r>
    </w:p>
  </w:footnote>
  <w:footnote w:type="continuationSeparator" w:id="0">
    <w:p w:rsidR="00145E7C" w:rsidRDefault="00145E7C" w:rsidP="004F5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A0F"/>
    <w:multiLevelType w:val="hybridMultilevel"/>
    <w:tmpl w:val="B228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7FA9"/>
    <w:multiLevelType w:val="hybridMultilevel"/>
    <w:tmpl w:val="8FD2E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42401A"/>
    <w:multiLevelType w:val="hybridMultilevel"/>
    <w:tmpl w:val="F4E8058A"/>
    <w:lvl w:ilvl="0" w:tplc="ADF2C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83574D"/>
    <w:multiLevelType w:val="hybridMultilevel"/>
    <w:tmpl w:val="C4941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D2091D"/>
    <w:multiLevelType w:val="hybridMultilevel"/>
    <w:tmpl w:val="B64E6006"/>
    <w:lvl w:ilvl="0" w:tplc="6478D650">
      <w:start w:val="1"/>
      <w:numFmt w:val="decimal"/>
      <w:lvlText w:val="%1."/>
      <w:lvlJc w:val="left"/>
      <w:pPr>
        <w:ind w:left="1987" w:hanging="360"/>
      </w:pPr>
      <w:rPr>
        <w:rFonts w:hint="default"/>
        <w:b w:val="0"/>
      </w:r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5" w15:restartNumberingAfterBreak="0">
    <w:nsid w:val="484A031E"/>
    <w:multiLevelType w:val="hybridMultilevel"/>
    <w:tmpl w:val="61EE746C"/>
    <w:lvl w:ilvl="0" w:tplc="2CB6B65C">
      <w:numFmt w:val="bullet"/>
      <w:lvlText w:val=""/>
      <w:lvlJc w:val="left"/>
      <w:pPr>
        <w:ind w:left="1800" w:hanging="360"/>
      </w:pPr>
      <w:rPr>
        <w:rFonts w:ascii="Symbol" w:eastAsia="Times New Roman" w:hAnsi="Symbo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941398"/>
    <w:multiLevelType w:val="hybridMultilevel"/>
    <w:tmpl w:val="A3BC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81141F"/>
    <w:multiLevelType w:val="hybridMultilevel"/>
    <w:tmpl w:val="23F84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D3489"/>
    <w:multiLevelType w:val="hybridMultilevel"/>
    <w:tmpl w:val="370AD0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73E50A3"/>
    <w:multiLevelType w:val="hybridMultilevel"/>
    <w:tmpl w:val="FEF809B2"/>
    <w:lvl w:ilvl="0" w:tplc="266E97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0"/>
  </w:num>
  <w:num w:numId="3">
    <w:abstractNumId w:val="7"/>
  </w:num>
  <w:num w:numId="4">
    <w:abstractNumId w:val="5"/>
  </w:num>
  <w:num w:numId="5">
    <w:abstractNumId w:val="1"/>
  </w:num>
  <w:num w:numId="6">
    <w:abstractNumId w:val="4"/>
  </w:num>
  <w:num w:numId="7">
    <w:abstractNumId w:val="2"/>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4"/>
    <w:rsid w:val="00000FAF"/>
    <w:rsid w:val="00001635"/>
    <w:rsid w:val="00001EC9"/>
    <w:rsid w:val="00002542"/>
    <w:rsid w:val="0000305E"/>
    <w:rsid w:val="00003111"/>
    <w:rsid w:val="00003A31"/>
    <w:rsid w:val="00003A71"/>
    <w:rsid w:val="00003B85"/>
    <w:rsid w:val="0000417D"/>
    <w:rsid w:val="00004D24"/>
    <w:rsid w:val="00004FB4"/>
    <w:rsid w:val="00005844"/>
    <w:rsid w:val="000059A8"/>
    <w:rsid w:val="00005EBA"/>
    <w:rsid w:val="00006A8F"/>
    <w:rsid w:val="000079F1"/>
    <w:rsid w:val="00007DBF"/>
    <w:rsid w:val="00007E61"/>
    <w:rsid w:val="0001075A"/>
    <w:rsid w:val="00010CA1"/>
    <w:rsid w:val="0001151C"/>
    <w:rsid w:val="00011ACA"/>
    <w:rsid w:val="00012021"/>
    <w:rsid w:val="000133CD"/>
    <w:rsid w:val="00014088"/>
    <w:rsid w:val="0001409F"/>
    <w:rsid w:val="00014429"/>
    <w:rsid w:val="00014C7B"/>
    <w:rsid w:val="00014DF5"/>
    <w:rsid w:val="0001551A"/>
    <w:rsid w:val="00015F95"/>
    <w:rsid w:val="0001685C"/>
    <w:rsid w:val="000175D5"/>
    <w:rsid w:val="0001784D"/>
    <w:rsid w:val="00020AC0"/>
    <w:rsid w:val="00020B72"/>
    <w:rsid w:val="00020D2A"/>
    <w:rsid w:val="000218F0"/>
    <w:rsid w:val="0002229D"/>
    <w:rsid w:val="000222AC"/>
    <w:rsid w:val="00022AA7"/>
    <w:rsid w:val="000230E8"/>
    <w:rsid w:val="00023DC1"/>
    <w:rsid w:val="00024F28"/>
    <w:rsid w:val="00024F8A"/>
    <w:rsid w:val="000254E2"/>
    <w:rsid w:val="00025512"/>
    <w:rsid w:val="00025868"/>
    <w:rsid w:val="000266FC"/>
    <w:rsid w:val="00026E43"/>
    <w:rsid w:val="00027367"/>
    <w:rsid w:val="00027718"/>
    <w:rsid w:val="0002790E"/>
    <w:rsid w:val="00027BCD"/>
    <w:rsid w:val="00027F94"/>
    <w:rsid w:val="00030595"/>
    <w:rsid w:val="000306F3"/>
    <w:rsid w:val="00030A14"/>
    <w:rsid w:val="000310AE"/>
    <w:rsid w:val="00031198"/>
    <w:rsid w:val="00031CDC"/>
    <w:rsid w:val="000323F2"/>
    <w:rsid w:val="00032A26"/>
    <w:rsid w:val="00032AF3"/>
    <w:rsid w:val="00032CD1"/>
    <w:rsid w:val="00033112"/>
    <w:rsid w:val="00033156"/>
    <w:rsid w:val="0003355B"/>
    <w:rsid w:val="00033D6A"/>
    <w:rsid w:val="00034C98"/>
    <w:rsid w:val="00036672"/>
    <w:rsid w:val="00036693"/>
    <w:rsid w:val="00036C14"/>
    <w:rsid w:val="00037977"/>
    <w:rsid w:val="00037BB6"/>
    <w:rsid w:val="00040B84"/>
    <w:rsid w:val="0004125D"/>
    <w:rsid w:val="00041C7A"/>
    <w:rsid w:val="00041F09"/>
    <w:rsid w:val="00041F62"/>
    <w:rsid w:val="00043885"/>
    <w:rsid w:val="000448A4"/>
    <w:rsid w:val="00044D60"/>
    <w:rsid w:val="00045076"/>
    <w:rsid w:val="000456E1"/>
    <w:rsid w:val="00045B6E"/>
    <w:rsid w:val="000462B3"/>
    <w:rsid w:val="0004630F"/>
    <w:rsid w:val="00046326"/>
    <w:rsid w:val="000465A5"/>
    <w:rsid w:val="000468C7"/>
    <w:rsid w:val="00046E2D"/>
    <w:rsid w:val="000478A9"/>
    <w:rsid w:val="000500C6"/>
    <w:rsid w:val="0005024C"/>
    <w:rsid w:val="0005076F"/>
    <w:rsid w:val="00050A3D"/>
    <w:rsid w:val="000515F7"/>
    <w:rsid w:val="00051CDF"/>
    <w:rsid w:val="000525ED"/>
    <w:rsid w:val="000532E1"/>
    <w:rsid w:val="000534CC"/>
    <w:rsid w:val="00053F7A"/>
    <w:rsid w:val="00053FA8"/>
    <w:rsid w:val="000544B9"/>
    <w:rsid w:val="00054803"/>
    <w:rsid w:val="00054A17"/>
    <w:rsid w:val="00054E26"/>
    <w:rsid w:val="000553F2"/>
    <w:rsid w:val="000554D1"/>
    <w:rsid w:val="00055871"/>
    <w:rsid w:val="00055C23"/>
    <w:rsid w:val="0005636E"/>
    <w:rsid w:val="0005648A"/>
    <w:rsid w:val="000567BE"/>
    <w:rsid w:val="00056E8D"/>
    <w:rsid w:val="00057E8A"/>
    <w:rsid w:val="00057F2B"/>
    <w:rsid w:val="00057F5C"/>
    <w:rsid w:val="000609AA"/>
    <w:rsid w:val="000617D3"/>
    <w:rsid w:val="00061850"/>
    <w:rsid w:val="00061FF6"/>
    <w:rsid w:val="0006260F"/>
    <w:rsid w:val="0006358D"/>
    <w:rsid w:val="00064CAE"/>
    <w:rsid w:val="000661C6"/>
    <w:rsid w:val="000663EC"/>
    <w:rsid w:val="00066A81"/>
    <w:rsid w:val="00066EEF"/>
    <w:rsid w:val="00066F41"/>
    <w:rsid w:val="00067B88"/>
    <w:rsid w:val="00067C83"/>
    <w:rsid w:val="0007080A"/>
    <w:rsid w:val="00070B7E"/>
    <w:rsid w:val="000711BF"/>
    <w:rsid w:val="00071247"/>
    <w:rsid w:val="00071802"/>
    <w:rsid w:val="00071885"/>
    <w:rsid w:val="00071F89"/>
    <w:rsid w:val="00071F8D"/>
    <w:rsid w:val="0007293D"/>
    <w:rsid w:val="000729CD"/>
    <w:rsid w:val="00073591"/>
    <w:rsid w:val="00073842"/>
    <w:rsid w:val="00073A82"/>
    <w:rsid w:val="0007433E"/>
    <w:rsid w:val="0007446D"/>
    <w:rsid w:val="00074524"/>
    <w:rsid w:val="0007545A"/>
    <w:rsid w:val="000754AF"/>
    <w:rsid w:val="0007557B"/>
    <w:rsid w:val="000759ED"/>
    <w:rsid w:val="00075A6C"/>
    <w:rsid w:val="00076593"/>
    <w:rsid w:val="00076D56"/>
    <w:rsid w:val="00077098"/>
    <w:rsid w:val="00080BFC"/>
    <w:rsid w:val="0008149A"/>
    <w:rsid w:val="000819EC"/>
    <w:rsid w:val="00081DCC"/>
    <w:rsid w:val="000826F6"/>
    <w:rsid w:val="00082A8D"/>
    <w:rsid w:val="00082BA6"/>
    <w:rsid w:val="00082D7D"/>
    <w:rsid w:val="0008400C"/>
    <w:rsid w:val="0008415D"/>
    <w:rsid w:val="000848CE"/>
    <w:rsid w:val="00085A68"/>
    <w:rsid w:val="00086BB8"/>
    <w:rsid w:val="00087D35"/>
    <w:rsid w:val="000905F2"/>
    <w:rsid w:val="00090FAD"/>
    <w:rsid w:val="000913BF"/>
    <w:rsid w:val="0009157F"/>
    <w:rsid w:val="000918E8"/>
    <w:rsid w:val="00091C86"/>
    <w:rsid w:val="00091FA0"/>
    <w:rsid w:val="000936BA"/>
    <w:rsid w:val="000948A1"/>
    <w:rsid w:val="00094BA2"/>
    <w:rsid w:val="00095460"/>
    <w:rsid w:val="00095526"/>
    <w:rsid w:val="000956AF"/>
    <w:rsid w:val="0009571B"/>
    <w:rsid w:val="00096308"/>
    <w:rsid w:val="0009639A"/>
    <w:rsid w:val="000963E9"/>
    <w:rsid w:val="00096E81"/>
    <w:rsid w:val="00097155"/>
    <w:rsid w:val="00097AC5"/>
    <w:rsid w:val="000A0138"/>
    <w:rsid w:val="000A06F2"/>
    <w:rsid w:val="000A173D"/>
    <w:rsid w:val="000A177A"/>
    <w:rsid w:val="000A1AF4"/>
    <w:rsid w:val="000A1FB5"/>
    <w:rsid w:val="000A3910"/>
    <w:rsid w:val="000A3A5F"/>
    <w:rsid w:val="000A4E08"/>
    <w:rsid w:val="000A669C"/>
    <w:rsid w:val="000A6A61"/>
    <w:rsid w:val="000A6C14"/>
    <w:rsid w:val="000A6D64"/>
    <w:rsid w:val="000A6DBF"/>
    <w:rsid w:val="000A6FEF"/>
    <w:rsid w:val="000A7613"/>
    <w:rsid w:val="000A7B79"/>
    <w:rsid w:val="000B111B"/>
    <w:rsid w:val="000B170B"/>
    <w:rsid w:val="000B1832"/>
    <w:rsid w:val="000B1FC7"/>
    <w:rsid w:val="000B3765"/>
    <w:rsid w:val="000B3773"/>
    <w:rsid w:val="000B39D5"/>
    <w:rsid w:val="000B4CFD"/>
    <w:rsid w:val="000B5E8C"/>
    <w:rsid w:val="000B69B0"/>
    <w:rsid w:val="000B7E07"/>
    <w:rsid w:val="000C01FF"/>
    <w:rsid w:val="000C02A0"/>
    <w:rsid w:val="000C03F4"/>
    <w:rsid w:val="000C053E"/>
    <w:rsid w:val="000C0586"/>
    <w:rsid w:val="000C058A"/>
    <w:rsid w:val="000C0619"/>
    <w:rsid w:val="000C076E"/>
    <w:rsid w:val="000C09EA"/>
    <w:rsid w:val="000C151A"/>
    <w:rsid w:val="000C195D"/>
    <w:rsid w:val="000C1F55"/>
    <w:rsid w:val="000C2301"/>
    <w:rsid w:val="000C2329"/>
    <w:rsid w:val="000C2434"/>
    <w:rsid w:val="000C26BC"/>
    <w:rsid w:val="000C28B2"/>
    <w:rsid w:val="000C2ADD"/>
    <w:rsid w:val="000C3693"/>
    <w:rsid w:val="000C48D5"/>
    <w:rsid w:val="000C48F0"/>
    <w:rsid w:val="000C4909"/>
    <w:rsid w:val="000C498C"/>
    <w:rsid w:val="000C5696"/>
    <w:rsid w:val="000C67CA"/>
    <w:rsid w:val="000C7AB0"/>
    <w:rsid w:val="000D022A"/>
    <w:rsid w:val="000D034B"/>
    <w:rsid w:val="000D06DD"/>
    <w:rsid w:val="000D08A6"/>
    <w:rsid w:val="000D169E"/>
    <w:rsid w:val="000D1D36"/>
    <w:rsid w:val="000D28E2"/>
    <w:rsid w:val="000D2CD6"/>
    <w:rsid w:val="000D2F05"/>
    <w:rsid w:val="000D2F0D"/>
    <w:rsid w:val="000D336D"/>
    <w:rsid w:val="000D34D8"/>
    <w:rsid w:val="000D4EDD"/>
    <w:rsid w:val="000D5468"/>
    <w:rsid w:val="000D6571"/>
    <w:rsid w:val="000D6A1A"/>
    <w:rsid w:val="000D6A4B"/>
    <w:rsid w:val="000D7451"/>
    <w:rsid w:val="000D78F4"/>
    <w:rsid w:val="000D7B77"/>
    <w:rsid w:val="000E02D5"/>
    <w:rsid w:val="000E0625"/>
    <w:rsid w:val="000E0EAF"/>
    <w:rsid w:val="000E1478"/>
    <w:rsid w:val="000E151C"/>
    <w:rsid w:val="000E17CC"/>
    <w:rsid w:val="000E1C4C"/>
    <w:rsid w:val="000E20C5"/>
    <w:rsid w:val="000E2677"/>
    <w:rsid w:val="000E26C1"/>
    <w:rsid w:val="000E27C5"/>
    <w:rsid w:val="000E2833"/>
    <w:rsid w:val="000E2A9C"/>
    <w:rsid w:val="000E3CCE"/>
    <w:rsid w:val="000E4B16"/>
    <w:rsid w:val="000E4E31"/>
    <w:rsid w:val="000E58A5"/>
    <w:rsid w:val="000E6199"/>
    <w:rsid w:val="000E6F6E"/>
    <w:rsid w:val="000E71A0"/>
    <w:rsid w:val="000E7599"/>
    <w:rsid w:val="000E799C"/>
    <w:rsid w:val="000E7BE3"/>
    <w:rsid w:val="000F028A"/>
    <w:rsid w:val="000F0936"/>
    <w:rsid w:val="000F09B0"/>
    <w:rsid w:val="000F141C"/>
    <w:rsid w:val="000F1BEA"/>
    <w:rsid w:val="000F1CD1"/>
    <w:rsid w:val="000F214E"/>
    <w:rsid w:val="000F2C59"/>
    <w:rsid w:val="000F4289"/>
    <w:rsid w:val="000F4A63"/>
    <w:rsid w:val="000F4D13"/>
    <w:rsid w:val="000F4FC5"/>
    <w:rsid w:val="000F507B"/>
    <w:rsid w:val="000F5455"/>
    <w:rsid w:val="000F5A1B"/>
    <w:rsid w:val="000F6391"/>
    <w:rsid w:val="000F6E67"/>
    <w:rsid w:val="000F7065"/>
    <w:rsid w:val="000F7090"/>
    <w:rsid w:val="000F70B4"/>
    <w:rsid w:val="000F734E"/>
    <w:rsid w:val="001004C3"/>
    <w:rsid w:val="0010070B"/>
    <w:rsid w:val="001010AF"/>
    <w:rsid w:val="001013C2"/>
    <w:rsid w:val="00101C07"/>
    <w:rsid w:val="001024FB"/>
    <w:rsid w:val="00102514"/>
    <w:rsid w:val="0010295A"/>
    <w:rsid w:val="001032C0"/>
    <w:rsid w:val="00103569"/>
    <w:rsid w:val="001035FE"/>
    <w:rsid w:val="001038F7"/>
    <w:rsid w:val="00103BB7"/>
    <w:rsid w:val="00103F81"/>
    <w:rsid w:val="001041A7"/>
    <w:rsid w:val="001042D8"/>
    <w:rsid w:val="001044BE"/>
    <w:rsid w:val="00104905"/>
    <w:rsid w:val="00104F94"/>
    <w:rsid w:val="0010502F"/>
    <w:rsid w:val="001053C0"/>
    <w:rsid w:val="001058ED"/>
    <w:rsid w:val="00105C85"/>
    <w:rsid w:val="00105E28"/>
    <w:rsid w:val="00105EB9"/>
    <w:rsid w:val="00105F33"/>
    <w:rsid w:val="001060E9"/>
    <w:rsid w:val="00106A21"/>
    <w:rsid w:val="00106F28"/>
    <w:rsid w:val="00107ABB"/>
    <w:rsid w:val="001101D0"/>
    <w:rsid w:val="00110ADE"/>
    <w:rsid w:val="00111F90"/>
    <w:rsid w:val="0011238E"/>
    <w:rsid w:val="0011294F"/>
    <w:rsid w:val="00113187"/>
    <w:rsid w:val="00113414"/>
    <w:rsid w:val="0011351F"/>
    <w:rsid w:val="00113877"/>
    <w:rsid w:val="00113C18"/>
    <w:rsid w:val="00114CED"/>
    <w:rsid w:val="00116F5D"/>
    <w:rsid w:val="00116FBC"/>
    <w:rsid w:val="00117211"/>
    <w:rsid w:val="00117AC1"/>
    <w:rsid w:val="00120723"/>
    <w:rsid w:val="00120ABC"/>
    <w:rsid w:val="001211D0"/>
    <w:rsid w:val="001212F5"/>
    <w:rsid w:val="00121FE9"/>
    <w:rsid w:val="0012280E"/>
    <w:rsid w:val="001228DC"/>
    <w:rsid w:val="00123D9B"/>
    <w:rsid w:val="00125A8E"/>
    <w:rsid w:val="00126103"/>
    <w:rsid w:val="001264FA"/>
    <w:rsid w:val="001265B6"/>
    <w:rsid w:val="00126BFC"/>
    <w:rsid w:val="001270B4"/>
    <w:rsid w:val="001276DA"/>
    <w:rsid w:val="00130181"/>
    <w:rsid w:val="0013061E"/>
    <w:rsid w:val="001321B8"/>
    <w:rsid w:val="00132CD1"/>
    <w:rsid w:val="00132E24"/>
    <w:rsid w:val="00133481"/>
    <w:rsid w:val="001348F5"/>
    <w:rsid w:val="001349F4"/>
    <w:rsid w:val="00135785"/>
    <w:rsid w:val="001359B3"/>
    <w:rsid w:val="00136DA7"/>
    <w:rsid w:val="00137259"/>
    <w:rsid w:val="001377CE"/>
    <w:rsid w:val="001378CC"/>
    <w:rsid w:val="001379D3"/>
    <w:rsid w:val="00137F2E"/>
    <w:rsid w:val="00140C00"/>
    <w:rsid w:val="00141167"/>
    <w:rsid w:val="0014147D"/>
    <w:rsid w:val="00141514"/>
    <w:rsid w:val="00141671"/>
    <w:rsid w:val="00141715"/>
    <w:rsid w:val="00141CF4"/>
    <w:rsid w:val="00142527"/>
    <w:rsid w:val="001430C3"/>
    <w:rsid w:val="001434D1"/>
    <w:rsid w:val="00145219"/>
    <w:rsid w:val="00145E7C"/>
    <w:rsid w:val="00145F2D"/>
    <w:rsid w:val="00145F94"/>
    <w:rsid w:val="001462C7"/>
    <w:rsid w:val="001467EC"/>
    <w:rsid w:val="001469DA"/>
    <w:rsid w:val="00147135"/>
    <w:rsid w:val="00147394"/>
    <w:rsid w:val="001474FB"/>
    <w:rsid w:val="001476D1"/>
    <w:rsid w:val="00147E25"/>
    <w:rsid w:val="00150554"/>
    <w:rsid w:val="00150734"/>
    <w:rsid w:val="00151533"/>
    <w:rsid w:val="001518B0"/>
    <w:rsid w:val="00151E6A"/>
    <w:rsid w:val="00151E73"/>
    <w:rsid w:val="00152699"/>
    <w:rsid w:val="00152730"/>
    <w:rsid w:val="001528EA"/>
    <w:rsid w:val="00152B03"/>
    <w:rsid w:val="00153259"/>
    <w:rsid w:val="00153E80"/>
    <w:rsid w:val="00153FD9"/>
    <w:rsid w:val="0015444E"/>
    <w:rsid w:val="0015452E"/>
    <w:rsid w:val="0015466E"/>
    <w:rsid w:val="00154C61"/>
    <w:rsid w:val="00155404"/>
    <w:rsid w:val="00155770"/>
    <w:rsid w:val="00155B61"/>
    <w:rsid w:val="001562BC"/>
    <w:rsid w:val="00156555"/>
    <w:rsid w:val="0015715D"/>
    <w:rsid w:val="00157ABD"/>
    <w:rsid w:val="00157ECC"/>
    <w:rsid w:val="00160C89"/>
    <w:rsid w:val="0016102C"/>
    <w:rsid w:val="0016169F"/>
    <w:rsid w:val="00163D0A"/>
    <w:rsid w:val="00164FE6"/>
    <w:rsid w:val="00165183"/>
    <w:rsid w:val="001658B0"/>
    <w:rsid w:val="00165C5A"/>
    <w:rsid w:val="00165C66"/>
    <w:rsid w:val="00165CCD"/>
    <w:rsid w:val="001660B9"/>
    <w:rsid w:val="00166E13"/>
    <w:rsid w:val="0016738A"/>
    <w:rsid w:val="0017107B"/>
    <w:rsid w:val="0017170F"/>
    <w:rsid w:val="00172950"/>
    <w:rsid w:val="001738A4"/>
    <w:rsid w:val="00173CB1"/>
    <w:rsid w:val="00173E2B"/>
    <w:rsid w:val="00174387"/>
    <w:rsid w:val="00174789"/>
    <w:rsid w:val="001747BC"/>
    <w:rsid w:val="00177B32"/>
    <w:rsid w:val="0018038F"/>
    <w:rsid w:val="001803C6"/>
    <w:rsid w:val="001804FA"/>
    <w:rsid w:val="00180501"/>
    <w:rsid w:val="00180AE6"/>
    <w:rsid w:val="001810B1"/>
    <w:rsid w:val="001811AF"/>
    <w:rsid w:val="0018228A"/>
    <w:rsid w:val="001823A3"/>
    <w:rsid w:val="00182E82"/>
    <w:rsid w:val="0018315B"/>
    <w:rsid w:val="0018322F"/>
    <w:rsid w:val="00183362"/>
    <w:rsid w:val="001843E5"/>
    <w:rsid w:val="0018454C"/>
    <w:rsid w:val="001862B5"/>
    <w:rsid w:val="0018649F"/>
    <w:rsid w:val="0018692F"/>
    <w:rsid w:val="00186B80"/>
    <w:rsid w:val="00186C7D"/>
    <w:rsid w:val="00186DCD"/>
    <w:rsid w:val="00187018"/>
    <w:rsid w:val="001878AE"/>
    <w:rsid w:val="00190324"/>
    <w:rsid w:val="00190382"/>
    <w:rsid w:val="00191428"/>
    <w:rsid w:val="001914AF"/>
    <w:rsid w:val="00191D3B"/>
    <w:rsid w:val="00192DDD"/>
    <w:rsid w:val="00193A76"/>
    <w:rsid w:val="001947CE"/>
    <w:rsid w:val="00194C97"/>
    <w:rsid w:val="001951D4"/>
    <w:rsid w:val="001951FA"/>
    <w:rsid w:val="00197A23"/>
    <w:rsid w:val="00197FF8"/>
    <w:rsid w:val="001A09E5"/>
    <w:rsid w:val="001A0BEF"/>
    <w:rsid w:val="001A0F54"/>
    <w:rsid w:val="001A3EA2"/>
    <w:rsid w:val="001A5054"/>
    <w:rsid w:val="001A5332"/>
    <w:rsid w:val="001A6323"/>
    <w:rsid w:val="001A648B"/>
    <w:rsid w:val="001A64CF"/>
    <w:rsid w:val="001A7FBC"/>
    <w:rsid w:val="001B10C8"/>
    <w:rsid w:val="001B146F"/>
    <w:rsid w:val="001B149F"/>
    <w:rsid w:val="001B1CB1"/>
    <w:rsid w:val="001B233A"/>
    <w:rsid w:val="001B267A"/>
    <w:rsid w:val="001B2F68"/>
    <w:rsid w:val="001B397D"/>
    <w:rsid w:val="001B41E3"/>
    <w:rsid w:val="001B50AD"/>
    <w:rsid w:val="001B6896"/>
    <w:rsid w:val="001B6ADB"/>
    <w:rsid w:val="001B72AC"/>
    <w:rsid w:val="001B7474"/>
    <w:rsid w:val="001B79D7"/>
    <w:rsid w:val="001C06C3"/>
    <w:rsid w:val="001C1493"/>
    <w:rsid w:val="001C1842"/>
    <w:rsid w:val="001C278A"/>
    <w:rsid w:val="001C2A68"/>
    <w:rsid w:val="001C315C"/>
    <w:rsid w:val="001C3F57"/>
    <w:rsid w:val="001C4887"/>
    <w:rsid w:val="001C4C24"/>
    <w:rsid w:val="001C61F4"/>
    <w:rsid w:val="001C68D0"/>
    <w:rsid w:val="001C7718"/>
    <w:rsid w:val="001C7B42"/>
    <w:rsid w:val="001D0603"/>
    <w:rsid w:val="001D0776"/>
    <w:rsid w:val="001D09A9"/>
    <w:rsid w:val="001D0B40"/>
    <w:rsid w:val="001D0E38"/>
    <w:rsid w:val="001D11EA"/>
    <w:rsid w:val="001D1BA1"/>
    <w:rsid w:val="001D1D91"/>
    <w:rsid w:val="001D1DE3"/>
    <w:rsid w:val="001D2155"/>
    <w:rsid w:val="001D23D3"/>
    <w:rsid w:val="001D2609"/>
    <w:rsid w:val="001D2CCC"/>
    <w:rsid w:val="001D2F96"/>
    <w:rsid w:val="001D3E09"/>
    <w:rsid w:val="001D3F4C"/>
    <w:rsid w:val="001D3FC2"/>
    <w:rsid w:val="001D42EC"/>
    <w:rsid w:val="001D4A79"/>
    <w:rsid w:val="001D5497"/>
    <w:rsid w:val="001D5AF4"/>
    <w:rsid w:val="001D5CB2"/>
    <w:rsid w:val="001D5CDC"/>
    <w:rsid w:val="001D65D3"/>
    <w:rsid w:val="001D6E52"/>
    <w:rsid w:val="001D7D46"/>
    <w:rsid w:val="001D7D63"/>
    <w:rsid w:val="001D7FEE"/>
    <w:rsid w:val="001E079B"/>
    <w:rsid w:val="001E0D8C"/>
    <w:rsid w:val="001E154A"/>
    <w:rsid w:val="001E157B"/>
    <w:rsid w:val="001E1888"/>
    <w:rsid w:val="001E1CE2"/>
    <w:rsid w:val="001E1DEA"/>
    <w:rsid w:val="001E225E"/>
    <w:rsid w:val="001E276D"/>
    <w:rsid w:val="001E2E9E"/>
    <w:rsid w:val="001E346C"/>
    <w:rsid w:val="001E37EA"/>
    <w:rsid w:val="001E3A7E"/>
    <w:rsid w:val="001E4F0C"/>
    <w:rsid w:val="001E522A"/>
    <w:rsid w:val="001E5E17"/>
    <w:rsid w:val="001E5FBA"/>
    <w:rsid w:val="001E6A9C"/>
    <w:rsid w:val="001F0031"/>
    <w:rsid w:val="001F0F3B"/>
    <w:rsid w:val="001F0F55"/>
    <w:rsid w:val="001F0F7D"/>
    <w:rsid w:val="001F198F"/>
    <w:rsid w:val="001F1FF7"/>
    <w:rsid w:val="001F2A33"/>
    <w:rsid w:val="001F37A8"/>
    <w:rsid w:val="001F3904"/>
    <w:rsid w:val="001F3BEB"/>
    <w:rsid w:val="001F4585"/>
    <w:rsid w:val="001F49F5"/>
    <w:rsid w:val="001F5078"/>
    <w:rsid w:val="001F5233"/>
    <w:rsid w:val="001F549C"/>
    <w:rsid w:val="001F5EEC"/>
    <w:rsid w:val="001F6172"/>
    <w:rsid w:val="001F627E"/>
    <w:rsid w:val="001F644B"/>
    <w:rsid w:val="001F683D"/>
    <w:rsid w:val="001F7B31"/>
    <w:rsid w:val="002007F2"/>
    <w:rsid w:val="00200C3E"/>
    <w:rsid w:val="002011A5"/>
    <w:rsid w:val="002012B0"/>
    <w:rsid w:val="002015DB"/>
    <w:rsid w:val="0020169A"/>
    <w:rsid w:val="00201D6F"/>
    <w:rsid w:val="00202879"/>
    <w:rsid w:val="0020294C"/>
    <w:rsid w:val="00202FA8"/>
    <w:rsid w:val="00203322"/>
    <w:rsid w:val="00203492"/>
    <w:rsid w:val="002039E0"/>
    <w:rsid w:val="00203ED8"/>
    <w:rsid w:val="0020414C"/>
    <w:rsid w:val="002042FC"/>
    <w:rsid w:val="0020444F"/>
    <w:rsid w:val="0020453A"/>
    <w:rsid w:val="00205199"/>
    <w:rsid w:val="00205D35"/>
    <w:rsid w:val="00206129"/>
    <w:rsid w:val="0020619A"/>
    <w:rsid w:val="002061A8"/>
    <w:rsid w:val="002065C7"/>
    <w:rsid w:val="00206A95"/>
    <w:rsid w:val="00206BAC"/>
    <w:rsid w:val="002073D9"/>
    <w:rsid w:val="00207461"/>
    <w:rsid w:val="002102BC"/>
    <w:rsid w:val="00211E40"/>
    <w:rsid w:val="00213A6E"/>
    <w:rsid w:val="00214289"/>
    <w:rsid w:val="002149A1"/>
    <w:rsid w:val="00214A4E"/>
    <w:rsid w:val="00214B3D"/>
    <w:rsid w:val="00214CE7"/>
    <w:rsid w:val="00215590"/>
    <w:rsid w:val="00215CD1"/>
    <w:rsid w:val="002164A6"/>
    <w:rsid w:val="002166AC"/>
    <w:rsid w:val="00216ABD"/>
    <w:rsid w:val="0021748C"/>
    <w:rsid w:val="00217897"/>
    <w:rsid w:val="00217BB8"/>
    <w:rsid w:val="00220584"/>
    <w:rsid w:val="00220A82"/>
    <w:rsid w:val="00221453"/>
    <w:rsid w:val="002217C5"/>
    <w:rsid w:val="00221814"/>
    <w:rsid w:val="00222420"/>
    <w:rsid w:val="00222896"/>
    <w:rsid w:val="00222FA8"/>
    <w:rsid w:val="00223122"/>
    <w:rsid w:val="002234F3"/>
    <w:rsid w:val="00223570"/>
    <w:rsid w:val="0022394E"/>
    <w:rsid w:val="002239D0"/>
    <w:rsid w:val="00224082"/>
    <w:rsid w:val="002244B4"/>
    <w:rsid w:val="00224930"/>
    <w:rsid w:val="0022498E"/>
    <w:rsid w:val="00225107"/>
    <w:rsid w:val="0022527E"/>
    <w:rsid w:val="002255B7"/>
    <w:rsid w:val="00225645"/>
    <w:rsid w:val="00225C9D"/>
    <w:rsid w:val="00225ED7"/>
    <w:rsid w:val="00226A08"/>
    <w:rsid w:val="0022701D"/>
    <w:rsid w:val="002278EF"/>
    <w:rsid w:val="0023048C"/>
    <w:rsid w:val="00230A1C"/>
    <w:rsid w:val="00230E08"/>
    <w:rsid w:val="002335EE"/>
    <w:rsid w:val="00233E9B"/>
    <w:rsid w:val="00235957"/>
    <w:rsid w:val="00235AB6"/>
    <w:rsid w:val="00236249"/>
    <w:rsid w:val="00236561"/>
    <w:rsid w:val="0023734B"/>
    <w:rsid w:val="00237F21"/>
    <w:rsid w:val="00240E6E"/>
    <w:rsid w:val="0024154F"/>
    <w:rsid w:val="002416ED"/>
    <w:rsid w:val="002417C8"/>
    <w:rsid w:val="00242186"/>
    <w:rsid w:val="002423B2"/>
    <w:rsid w:val="00242B66"/>
    <w:rsid w:val="00242DE3"/>
    <w:rsid w:val="0024548F"/>
    <w:rsid w:val="00246F55"/>
    <w:rsid w:val="00250612"/>
    <w:rsid w:val="00250A4D"/>
    <w:rsid w:val="00251141"/>
    <w:rsid w:val="002512F0"/>
    <w:rsid w:val="00251480"/>
    <w:rsid w:val="0025251F"/>
    <w:rsid w:val="00253C98"/>
    <w:rsid w:val="002543DC"/>
    <w:rsid w:val="002555B3"/>
    <w:rsid w:val="00255FA2"/>
    <w:rsid w:val="0025602D"/>
    <w:rsid w:val="00256D52"/>
    <w:rsid w:val="00256E8A"/>
    <w:rsid w:val="002573BD"/>
    <w:rsid w:val="002579C9"/>
    <w:rsid w:val="00257E7F"/>
    <w:rsid w:val="00260362"/>
    <w:rsid w:val="002607DC"/>
    <w:rsid w:val="00260EE7"/>
    <w:rsid w:val="0026146F"/>
    <w:rsid w:val="00261D20"/>
    <w:rsid w:val="00262236"/>
    <w:rsid w:val="00262998"/>
    <w:rsid w:val="002629FD"/>
    <w:rsid w:val="00262AE4"/>
    <w:rsid w:val="00262C9A"/>
    <w:rsid w:val="0026384E"/>
    <w:rsid w:val="00263EA7"/>
    <w:rsid w:val="00264576"/>
    <w:rsid w:val="00265135"/>
    <w:rsid w:val="0026642F"/>
    <w:rsid w:val="00267344"/>
    <w:rsid w:val="002678CF"/>
    <w:rsid w:val="00267F63"/>
    <w:rsid w:val="002701DC"/>
    <w:rsid w:val="00270D38"/>
    <w:rsid w:val="00270EC1"/>
    <w:rsid w:val="002716BD"/>
    <w:rsid w:val="00271798"/>
    <w:rsid w:val="002718B2"/>
    <w:rsid w:val="00271993"/>
    <w:rsid w:val="00271C9A"/>
    <w:rsid w:val="0027201E"/>
    <w:rsid w:val="00272109"/>
    <w:rsid w:val="002723F6"/>
    <w:rsid w:val="00272929"/>
    <w:rsid w:val="00272E3D"/>
    <w:rsid w:val="00272EAC"/>
    <w:rsid w:val="00273C98"/>
    <w:rsid w:val="00275043"/>
    <w:rsid w:val="002751BA"/>
    <w:rsid w:val="00275CDF"/>
    <w:rsid w:val="0027624B"/>
    <w:rsid w:val="002769AA"/>
    <w:rsid w:val="00276D82"/>
    <w:rsid w:val="002773DF"/>
    <w:rsid w:val="00277F43"/>
    <w:rsid w:val="00277FAB"/>
    <w:rsid w:val="00280219"/>
    <w:rsid w:val="0028040B"/>
    <w:rsid w:val="00280A79"/>
    <w:rsid w:val="00280C6A"/>
    <w:rsid w:val="00280F0E"/>
    <w:rsid w:val="002811AE"/>
    <w:rsid w:val="0028169F"/>
    <w:rsid w:val="002820AA"/>
    <w:rsid w:val="00282A88"/>
    <w:rsid w:val="00282E85"/>
    <w:rsid w:val="00282EAA"/>
    <w:rsid w:val="00283474"/>
    <w:rsid w:val="00283492"/>
    <w:rsid w:val="0028488B"/>
    <w:rsid w:val="002848F6"/>
    <w:rsid w:val="00284FB7"/>
    <w:rsid w:val="002859AF"/>
    <w:rsid w:val="00285A81"/>
    <w:rsid w:val="00286048"/>
    <w:rsid w:val="00286348"/>
    <w:rsid w:val="0028723F"/>
    <w:rsid w:val="0028724F"/>
    <w:rsid w:val="00287356"/>
    <w:rsid w:val="002876DE"/>
    <w:rsid w:val="00287D69"/>
    <w:rsid w:val="00290336"/>
    <w:rsid w:val="0029039A"/>
    <w:rsid w:val="00290E8C"/>
    <w:rsid w:val="0029100C"/>
    <w:rsid w:val="00291603"/>
    <w:rsid w:val="00292E90"/>
    <w:rsid w:val="002939CC"/>
    <w:rsid w:val="00293C13"/>
    <w:rsid w:val="0029448E"/>
    <w:rsid w:val="00294558"/>
    <w:rsid w:val="0029485B"/>
    <w:rsid w:val="00294B69"/>
    <w:rsid w:val="00294EA2"/>
    <w:rsid w:val="00295160"/>
    <w:rsid w:val="00295A85"/>
    <w:rsid w:val="00295FA3"/>
    <w:rsid w:val="002965BD"/>
    <w:rsid w:val="00296B1A"/>
    <w:rsid w:val="00296C4F"/>
    <w:rsid w:val="00296F8C"/>
    <w:rsid w:val="00297BC2"/>
    <w:rsid w:val="002A03BB"/>
    <w:rsid w:val="002A16BC"/>
    <w:rsid w:val="002A190C"/>
    <w:rsid w:val="002A194E"/>
    <w:rsid w:val="002A20BC"/>
    <w:rsid w:val="002A2181"/>
    <w:rsid w:val="002A2641"/>
    <w:rsid w:val="002A2713"/>
    <w:rsid w:val="002A2C1E"/>
    <w:rsid w:val="002A2FBC"/>
    <w:rsid w:val="002A3410"/>
    <w:rsid w:val="002A3BCD"/>
    <w:rsid w:val="002A3C1A"/>
    <w:rsid w:val="002A49D7"/>
    <w:rsid w:val="002A4A5D"/>
    <w:rsid w:val="002A5C8D"/>
    <w:rsid w:val="002A5C8F"/>
    <w:rsid w:val="002A638B"/>
    <w:rsid w:val="002A6B16"/>
    <w:rsid w:val="002A6B5F"/>
    <w:rsid w:val="002A7137"/>
    <w:rsid w:val="002A756C"/>
    <w:rsid w:val="002A7B97"/>
    <w:rsid w:val="002B0033"/>
    <w:rsid w:val="002B1382"/>
    <w:rsid w:val="002B184A"/>
    <w:rsid w:val="002B1906"/>
    <w:rsid w:val="002B1C01"/>
    <w:rsid w:val="002B38DC"/>
    <w:rsid w:val="002B4137"/>
    <w:rsid w:val="002B4374"/>
    <w:rsid w:val="002B453B"/>
    <w:rsid w:val="002B47B7"/>
    <w:rsid w:val="002B480C"/>
    <w:rsid w:val="002B4B35"/>
    <w:rsid w:val="002B62D7"/>
    <w:rsid w:val="002B6E10"/>
    <w:rsid w:val="002B78F1"/>
    <w:rsid w:val="002B7F6D"/>
    <w:rsid w:val="002C0407"/>
    <w:rsid w:val="002C05AE"/>
    <w:rsid w:val="002C06B8"/>
    <w:rsid w:val="002C0DA2"/>
    <w:rsid w:val="002C122D"/>
    <w:rsid w:val="002C1786"/>
    <w:rsid w:val="002C20FE"/>
    <w:rsid w:val="002C2470"/>
    <w:rsid w:val="002C2642"/>
    <w:rsid w:val="002C2898"/>
    <w:rsid w:val="002C2AE5"/>
    <w:rsid w:val="002C38AF"/>
    <w:rsid w:val="002C39B4"/>
    <w:rsid w:val="002C3EF6"/>
    <w:rsid w:val="002C4A5F"/>
    <w:rsid w:val="002C4AA2"/>
    <w:rsid w:val="002C4D09"/>
    <w:rsid w:val="002C4E4D"/>
    <w:rsid w:val="002C5B27"/>
    <w:rsid w:val="002C615A"/>
    <w:rsid w:val="002C6288"/>
    <w:rsid w:val="002C65A1"/>
    <w:rsid w:val="002C76B8"/>
    <w:rsid w:val="002C76FD"/>
    <w:rsid w:val="002C78FB"/>
    <w:rsid w:val="002C7F2B"/>
    <w:rsid w:val="002D021A"/>
    <w:rsid w:val="002D0B42"/>
    <w:rsid w:val="002D1868"/>
    <w:rsid w:val="002D1D9B"/>
    <w:rsid w:val="002D2744"/>
    <w:rsid w:val="002D3608"/>
    <w:rsid w:val="002D399A"/>
    <w:rsid w:val="002D4B29"/>
    <w:rsid w:val="002D510B"/>
    <w:rsid w:val="002D5140"/>
    <w:rsid w:val="002D5533"/>
    <w:rsid w:val="002D5B16"/>
    <w:rsid w:val="002D5F35"/>
    <w:rsid w:val="002D6355"/>
    <w:rsid w:val="002D64E4"/>
    <w:rsid w:val="002D76C9"/>
    <w:rsid w:val="002D7B9C"/>
    <w:rsid w:val="002D7F89"/>
    <w:rsid w:val="002E04B6"/>
    <w:rsid w:val="002E0C66"/>
    <w:rsid w:val="002E0D19"/>
    <w:rsid w:val="002E0DD0"/>
    <w:rsid w:val="002E1005"/>
    <w:rsid w:val="002E1407"/>
    <w:rsid w:val="002E1F56"/>
    <w:rsid w:val="002E2DC6"/>
    <w:rsid w:val="002E30B7"/>
    <w:rsid w:val="002E3D3B"/>
    <w:rsid w:val="002E61A1"/>
    <w:rsid w:val="002E68FC"/>
    <w:rsid w:val="002E6DAD"/>
    <w:rsid w:val="002E7364"/>
    <w:rsid w:val="002F0061"/>
    <w:rsid w:val="002F1E96"/>
    <w:rsid w:val="002F29B2"/>
    <w:rsid w:val="002F3106"/>
    <w:rsid w:val="002F3DCD"/>
    <w:rsid w:val="002F3F3F"/>
    <w:rsid w:val="002F5356"/>
    <w:rsid w:val="002F55A8"/>
    <w:rsid w:val="002F58AA"/>
    <w:rsid w:val="002F6050"/>
    <w:rsid w:val="002F62A3"/>
    <w:rsid w:val="002F70C2"/>
    <w:rsid w:val="0030032C"/>
    <w:rsid w:val="003008E1"/>
    <w:rsid w:val="003012B0"/>
    <w:rsid w:val="0030218D"/>
    <w:rsid w:val="0030258C"/>
    <w:rsid w:val="00303883"/>
    <w:rsid w:val="00303A06"/>
    <w:rsid w:val="00303A8E"/>
    <w:rsid w:val="00303C8B"/>
    <w:rsid w:val="0030410C"/>
    <w:rsid w:val="0030420D"/>
    <w:rsid w:val="0030426D"/>
    <w:rsid w:val="003047FA"/>
    <w:rsid w:val="003047FB"/>
    <w:rsid w:val="0030481F"/>
    <w:rsid w:val="00304BA6"/>
    <w:rsid w:val="00304BE6"/>
    <w:rsid w:val="0030503D"/>
    <w:rsid w:val="003050A8"/>
    <w:rsid w:val="0030595F"/>
    <w:rsid w:val="00306F90"/>
    <w:rsid w:val="00310F82"/>
    <w:rsid w:val="0031284B"/>
    <w:rsid w:val="003139A1"/>
    <w:rsid w:val="003147B2"/>
    <w:rsid w:val="003157B4"/>
    <w:rsid w:val="00315B6C"/>
    <w:rsid w:val="003160CD"/>
    <w:rsid w:val="003166BC"/>
    <w:rsid w:val="003170F0"/>
    <w:rsid w:val="00317333"/>
    <w:rsid w:val="003201D8"/>
    <w:rsid w:val="0032024C"/>
    <w:rsid w:val="00320C4F"/>
    <w:rsid w:val="00321198"/>
    <w:rsid w:val="00321B92"/>
    <w:rsid w:val="00322018"/>
    <w:rsid w:val="0032238F"/>
    <w:rsid w:val="00322FB5"/>
    <w:rsid w:val="00323318"/>
    <w:rsid w:val="0032354E"/>
    <w:rsid w:val="00323D92"/>
    <w:rsid w:val="00323E17"/>
    <w:rsid w:val="00324309"/>
    <w:rsid w:val="00324713"/>
    <w:rsid w:val="00324B76"/>
    <w:rsid w:val="00324F9A"/>
    <w:rsid w:val="00325BC7"/>
    <w:rsid w:val="00325BE2"/>
    <w:rsid w:val="00326EBC"/>
    <w:rsid w:val="00327CF4"/>
    <w:rsid w:val="003303DB"/>
    <w:rsid w:val="003304CA"/>
    <w:rsid w:val="0033197D"/>
    <w:rsid w:val="003320BB"/>
    <w:rsid w:val="00332175"/>
    <w:rsid w:val="00332422"/>
    <w:rsid w:val="00332675"/>
    <w:rsid w:val="00332D8B"/>
    <w:rsid w:val="003334A3"/>
    <w:rsid w:val="003338D6"/>
    <w:rsid w:val="003347BB"/>
    <w:rsid w:val="0033488B"/>
    <w:rsid w:val="00334E1E"/>
    <w:rsid w:val="00335130"/>
    <w:rsid w:val="0033517F"/>
    <w:rsid w:val="003354CE"/>
    <w:rsid w:val="0033561A"/>
    <w:rsid w:val="00335CFF"/>
    <w:rsid w:val="003375FE"/>
    <w:rsid w:val="00337668"/>
    <w:rsid w:val="0033775A"/>
    <w:rsid w:val="00340716"/>
    <w:rsid w:val="00340B0E"/>
    <w:rsid w:val="003416BE"/>
    <w:rsid w:val="00341C56"/>
    <w:rsid w:val="00342351"/>
    <w:rsid w:val="00343C9E"/>
    <w:rsid w:val="00344160"/>
    <w:rsid w:val="00344304"/>
    <w:rsid w:val="00344697"/>
    <w:rsid w:val="003446E1"/>
    <w:rsid w:val="00344F76"/>
    <w:rsid w:val="0034534D"/>
    <w:rsid w:val="003456EA"/>
    <w:rsid w:val="00345A54"/>
    <w:rsid w:val="00345DC6"/>
    <w:rsid w:val="003460FB"/>
    <w:rsid w:val="0034622A"/>
    <w:rsid w:val="0034651B"/>
    <w:rsid w:val="003467DC"/>
    <w:rsid w:val="00346E45"/>
    <w:rsid w:val="00347157"/>
    <w:rsid w:val="003502AE"/>
    <w:rsid w:val="00350733"/>
    <w:rsid w:val="00351164"/>
    <w:rsid w:val="0035250B"/>
    <w:rsid w:val="003525E4"/>
    <w:rsid w:val="003532A8"/>
    <w:rsid w:val="00353D0E"/>
    <w:rsid w:val="0035401B"/>
    <w:rsid w:val="003545E4"/>
    <w:rsid w:val="0035541F"/>
    <w:rsid w:val="00355589"/>
    <w:rsid w:val="003559F3"/>
    <w:rsid w:val="00355EDB"/>
    <w:rsid w:val="00357092"/>
    <w:rsid w:val="00357273"/>
    <w:rsid w:val="00357581"/>
    <w:rsid w:val="003575A6"/>
    <w:rsid w:val="00357E6B"/>
    <w:rsid w:val="003603CC"/>
    <w:rsid w:val="00360E90"/>
    <w:rsid w:val="00361D7B"/>
    <w:rsid w:val="00362292"/>
    <w:rsid w:val="003628C7"/>
    <w:rsid w:val="00362A5D"/>
    <w:rsid w:val="00362BCA"/>
    <w:rsid w:val="003638CA"/>
    <w:rsid w:val="00363FE7"/>
    <w:rsid w:val="003641C5"/>
    <w:rsid w:val="00364328"/>
    <w:rsid w:val="003649A7"/>
    <w:rsid w:val="003651AC"/>
    <w:rsid w:val="00365C7A"/>
    <w:rsid w:val="00366370"/>
    <w:rsid w:val="00366692"/>
    <w:rsid w:val="00366C02"/>
    <w:rsid w:val="00366E7E"/>
    <w:rsid w:val="00367053"/>
    <w:rsid w:val="00367D3F"/>
    <w:rsid w:val="00367E5A"/>
    <w:rsid w:val="00371425"/>
    <w:rsid w:val="00371889"/>
    <w:rsid w:val="00371F32"/>
    <w:rsid w:val="0037266D"/>
    <w:rsid w:val="003736C0"/>
    <w:rsid w:val="00373847"/>
    <w:rsid w:val="00373AED"/>
    <w:rsid w:val="00374600"/>
    <w:rsid w:val="0037497F"/>
    <w:rsid w:val="00374ECB"/>
    <w:rsid w:val="003753BE"/>
    <w:rsid w:val="003759A6"/>
    <w:rsid w:val="0037610A"/>
    <w:rsid w:val="00377118"/>
    <w:rsid w:val="00377479"/>
    <w:rsid w:val="003774A9"/>
    <w:rsid w:val="003775B1"/>
    <w:rsid w:val="003779DF"/>
    <w:rsid w:val="00377D0C"/>
    <w:rsid w:val="003806FE"/>
    <w:rsid w:val="0038097C"/>
    <w:rsid w:val="00380A39"/>
    <w:rsid w:val="00380B9A"/>
    <w:rsid w:val="00381E9A"/>
    <w:rsid w:val="00383907"/>
    <w:rsid w:val="003840AB"/>
    <w:rsid w:val="003845A3"/>
    <w:rsid w:val="00384AEF"/>
    <w:rsid w:val="003851C2"/>
    <w:rsid w:val="00385EF3"/>
    <w:rsid w:val="0038630F"/>
    <w:rsid w:val="003868BF"/>
    <w:rsid w:val="0038691D"/>
    <w:rsid w:val="00386A43"/>
    <w:rsid w:val="00386D42"/>
    <w:rsid w:val="00386FEF"/>
    <w:rsid w:val="00387136"/>
    <w:rsid w:val="003877B3"/>
    <w:rsid w:val="003902A1"/>
    <w:rsid w:val="00390C1F"/>
    <w:rsid w:val="00390C9A"/>
    <w:rsid w:val="003912A9"/>
    <w:rsid w:val="00391775"/>
    <w:rsid w:val="00391A49"/>
    <w:rsid w:val="00391A96"/>
    <w:rsid w:val="00392C9B"/>
    <w:rsid w:val="00393938"/>
    <w:rsid w:val="00394CF0"/>
    <w:rsid w:val="0039526B"/>
    <w:rsid w:val="00395438"/>
    <w:rsid w:val="003957AE"/>
    <w:rsid w:val="00396437"/>
    <w:rsid w:val="003968F8"/>
    <w:rsid w:val="00396DDC"/>
    <w:rsid w:val="00396FC9"/>
    <w:rsid w:val="00397842"/>
    <w:rsid w:val="003A0CB2"/>
    <w:rsid w:val="003A0CE2"/>
    <w:rsid w:val="003A0D12"/>
    <w:rsid w:val="003A2624"/>
    <w:rsid w:val="003A27BC"/>
    <w:rsid w:val="003A2BD5"/>
    <w:rsid w:val="003A30C2"/>
    <w:rsid w:val="003A33E3"/>
    <w:rsid w:val="003A447A"/>
    <w:rsid w:val="003A4EE6"/>
    <w:rsid w:val="003A524E"/>
    <w:rsid w:val="003A5F2B"/>
    <w:rsid w:val="003A611B"/>
    <w:rsid w:val="003A637C"/>
    <w:rsid w:val="003A6B5D"/>
    <w:rsid w:val="003B1191"/>
    <w:rsid w:val="003B175B"/>
    <w:rsid w:val="003B1D57"/>
    <w:rsid w:val="003B216B"/>
    <w:rsid w:val="003B2345"/>
    <w:rsid w:val="003B3398"/>
    <w:rsid w:val="003B3BD8"/>
    <w:rsid w:val="003B3D02"/>
    <w:rsid w:val="003B4D38"/>
    <w:rsid w:val="003B4FBB"/>
    <w:rsid w:val="003B57D2"/>
    <w:rsid w:val="003B62EB"/>
    <w:rsid w:val="003B6364"/>
    <w:rsid w:val="003B6638"/>
    <w:rsid w:val="003B7363"/>
    <w:rsid w:val="003C0373"/>
    <w:rsid w:val="003C18A6"/>
    <w:rsid w:val="003C18B6"/>
    <w:rsid w:val="003C1E26"/>
    <w:rsid w:val="003C206D"/>
    <w:rsid w:val="003C241B"/>
    <w:rsid w:val="003C2849"/>
    <w:rsid w:val="003C2B59"/>
    <w:rsid w:val="003C2FC3"/>
    <w:rsid w:val="003C3441"/>
    <w:rsid w:val="003C389D"/>
    <w:rsid w:val="003C3C1A"/>
    <w:rsid w:val="003C3CA1"/>
    <w:rsid w:val="003C44CD"/>
    <w:rsid w:val="003C4985"/>
    <w:rsid w:val="003C4A68"/>
    <w:rsid w:val="003C502D"/>
    <w:rsid w:val="003C562C"/>
    <w:rsid w:val="003C6752"/>
    <w:rsid w:val="003C676C"/>
    <w:rsid w:val="003C6BA1"/>
    <w:rsid w:val="003C6C1A"/>
    <w:rsid w:val="003C6F87"/>
    <w:rsid w:val="003C7CC2"/>
    <w:rsid w:val="003C7D8F"/>
    <w:rsid w:val="003D08FA"/>
    <w:rsid w:val="003D0CE6"/>
    <w:rsid w:val="003D0D33"/>
    <w:rsid w:val="003D0E3E"/>
    <w:rsid w:val="003D1199"/>
    <w:rsid w:val="003D2426"/>
    <w:rsid w:val="003D2658"/>
    <w:rsid w:val="003D339F"/>
    <w:rsid w:val="003D3BE4"/>
    <w:rsid w:val="003D561B"/>
    <w:rsid w:val="003D5CBF"/>
    <w:rsid w:val="003D6326"/>
    <w:rsid w:val="003D651A"/>
    <w:rsid w:val="003D65D8"/>
    <w:rsid w:val="003D718C"/>
    <w:rsid w:val="003E0C62"/>
    <w:rsid w:val="003E0F75"/>
    <w:rsid w:val="003E138D"/>
    <w:rsid w:val="003E1D97"/>
    <w:rsid w:val="003E210D"/>
    <w:rsid w:val="003E21DB"/>
    <w:rsid w:val="003E3731"/>
    <w:rsid w:val="003E3B89"/>
    <w:rsid w:val="003E4156"/>
    <w:rsid w:val="003E442A"/>
    <w:rsid w:val="003E445C"/>
    <w:rsid w:val="003E44D8"/>
    <w:rsid w:val="003E4668"/>
    <w:rsid w:val="003E46E1"/>
    <w:rsid w:val="003E49AE"/>
    <w:rsid w:val="003E4DA5"/>
    <w:rsid w:val="003E4EEA"/>
    <w:rsid w:val="003E4FFD"/>
    <w:rsid w:val="003E50D8"/>
    <w:rsid w:val="003E51A1"/>
    <w:rsid w:val="003E5278"/>
    <w:rsid w:val="003E52CB"/>
    <w:rsid w:val="003E64DB"/>
    <w:rsid w:val="003E7144"/>
    <w:rsid w:val="003E7833"/>
    <w:rsid w:val="003E783E"/>
    <w:rsid w:val="003E7AF6"/>
    <w:rsid w:val="003F0C10"/>
    <w:rsid w:val="003F0D46"/>
    <w:rsid w:val="003F1000"/>
    <w:rsid w:val="003F110B"/>
    <w:rsid w:val="003F1E32"/>
    <w:rsid w:val="003F1FA0"/>
    <w:rsid w:val="003F28B4"/>
    <w:rsid w:val="003F2CE1"/>
    <w:rsid w:val="003F31B5"/>
    <w:rsid w:val="003F4DB6"/>
    <w:rsid w:val="003F5CC5"/>
    <w:rsid w:val="003F5F00"/>
    <w:rsid w:val="003F6437"/>
    <w:rsid w:val="003F695A"/>
    <w:rsid w:val="003F7522"/>
    <w:rsid w:val="003F7D6A"/>
    <w:rsid w:val="00400D29"/>
    <w:rsid w:val="004013D3"/>
    <w:rsid w:val="00401960"/>
    <w:rsid w:val="004028F3"/>
    <w:rsid w:val="0040359D"/>
    <w:rsid w:val="0040360E"/>
    <w:rsid w:val="00404371"/>
    <w:rsid w:val="00404799"/>
    <w:rsid w:val="004047FF"/>
    <w:rsid w:val="0040524B"/>
    <w:rsid w:val="00405706"/>
    <w:rsid w:val="004058B9"/>
    <w:rsid w:val="00405A99"/>
    <w:rsid w:val="00405C5E"/>
    <w:rsid w:val="00405F10"/>
    <w:rsid w:val="00405F7F"/>
    <w:rsid w:val="0041017A"/>
    <w:rsid w:val="00410B43"/>
    <w:rsid w:val="00410B92"/>
    <w:rsid w:val="004111C1"/>
    <w:rsid w:val="00411894"/>
    <w:rsid w:val="00411BD8"/>
    <w:rsid w:val="004130D0"/>
    <w:rsid w:val="00413627"/>
    <w:rsid w:val="00413C21"/>
    <w:rsid w:val="00413C26"/>
    <w:rsid w:val="00413EDF"/>
    <w:rsid w:val="00414329"/>
    <w:rsid w:val="00414585"/>
    <w:rsid w:val="00414AEB"/>
    <w:rsid w:val="00414E13"/>
    <w:rsid w:val="00415478"/>
    <w:rsid w:val="0041642B"/>
    <w:rsid w:val="00416598"/>
    <w:rsid w:val="00417E06"/>
    <w:rsid w:val="0042025C"/>
    <w:rsid w:val="004209D4"/>
    <w:rsid w:val="00420EF8"/>
    <w:rsid w:val="0042108C"/>
    <w:rsid w:val="0042110B"/>
    <w:rsid w:val="004228B9"/>
    <w:rsid w:val="00422AD2"/>
    <w:rsid w:val="00423472"/>
    <w:rsid w:val="00423920"/>
    <w:rsid w:val="00424110"/>
    <w:rsid w:val="00424AB4"/>
    <w:rsid w:val="00424CFA"/>
    <w:rsid w:val="004254B2"/>
    <w:rsid w:val="0042562F"/>
    <w:rsid w:val="004259E9"/>
    <w:rsid w:val="00425FA0"/>
    <w:rsid w:val="00426844"/>
    <w:rsid w:val="004275AA"/>
    <w:rsid w:val="00427A65"/>
    <w:rsid w:val="004300E4"/>
    <w:rsid w:val="00430237"/>
    <w:rsid w:val="0043096D"/>
    <w:rsid w:val="00430ECB"/>
    <w:rsid w:val="004312D1"/>
    <w:rsid w:val="004312DE"/>
    <w:rsid w:val="004321F9"/>
    <w:rsid w:val="004326DE"/>
    <w:rsid w:val="00432CE2"/>
    <w:rsid w:val="00432E9D"/>
    <w:rsid w:val="00432EDC"/>
    <w:rsid w:val="004334F4"/>
    <w:rsid w:val="004334F7"/>
    <w:rsid w:val="00433689"/>
    <w:rsid w:val="00433725"/>
    <w:rsid w:val="00434C69"/>
    <w:rsid w:val="0043540B"/>
    <w:rsid w:val="004365D6"/>
    <w:rsid w:val="004374AB"/>
    <w:rsid w:val="004378D1"/>
    <w:rsid w:val="00437C1D"/>
    <w:rsid w:val="00437D51"/>
    <w:rsid w:val="00437DD5"/>
    <w:rsid w:val="00437FE9"/>
    <w:rsid w:val="0044116D"/>
    <w:rsid w:val="004413D3"/>
    <w:rsid w:val="0044145F"/>
    <w:rsid w:val="004419C5"/>
    <w:rsid w:val="00441FDF"/>
    <w:rsid w:val="00442110"/>
    <w:rsid w:val="004422D0"/>
    <w:rsid w:val="00442444"/>
    <w:rsid w:val="0044258D"/>
    <w:rsid w:val="00443250"/>
    <w:rsid w:val="00443A0F"/>
    <w:rsid w:val="004441C8"/>
    <w:rsid w:val="004455B8"/>
    <w:rsid w:val="00445B56"/>
    <w:rsid w:val="00445FF0"/>
    <w:rsid w:val="0044798F"/>
    <w:rsid w:val="00447CC7"/>
    <w:rsid w:val="00447F6C"/>
    <w:rsid w:val="00447FE0"/>
    <w:rsid w:val="00450A38"/>
    <w:rsid w:val="00450F38"/>
    <w:rsid w:val="00451351"/>
    <w:rsid w:val="00451744"/>
    <w:rsid w:val="004518F0"/>
    <w:rsid w:val="00452DBA"/>
    <w:rsid w:val="00452E08"/>
    <w:rsid w:val="004533DE"/>
    <w:rsid w:val="0045341E"/>
    <w:rsid w:val="0045364E"/>
    <w:rsid w:val="00453B65"/>
    <w:rsid w:val="00453F1E"/>
    <w:rsid w:val="004540D3"/>
    <w:rsid w:val="004542D8"/>
    <w:rsid w:val="00454361"/>
    <w:rsid w:val="00454B00"/>
    <w:rsid w:val="00454E76"/>
    <w:rsid w:val="0045517B"/>
    <w:rsid w:val="004557DC"/>
    <w:rsid w:val="004558F1"/>
    <w:rsid w:val="00456E0A"/>
    <w:rsid w:val="00457464"/>
    <w:rsid w:val="0045795E"/>
    <w:rsid w:val="0045797A"/>
    <w:rsid w:val="0046126D"/>
    <w:rsid w:val="0046159B"/>
    <w:rsid w:val="00461A75"/>
    <w:rsid w:val="00461E6A"/>
    <w:rsid w:val="00462341"/>
    <w:rsid w:val="00463155"/>
    <w:rsid w:val="0046381B"/>
    <w:rsid w:val="00463A5B"/>
    <w:rsid w:val="004651AF"/>
    <w:rsid w:val="0046562E"/>
    <w:rsid w:val="00465672"/>
    <w:rsid w:val="00465C38"/>
    <w:rsid w:val="00466321"/>
    <w:rsid w:val="004664C2"/>
    <w:rsid w:val="00466B6C"/>
    <w:rsid w:val="00467586"/>
    <w:rsid w:val="004709D8"/>
    <w:rsid w:val="00470A1E"/>
    <w:rsid w:val="00470FE1"/>
    <w:rsid w:val="0047151B"/>
    <w:rsid w:val="004717BB"/>
    <w:rsid w:val="00471908"/>
    <w:rsid w:val="00472048"/>
    <w:rsid w:val="00472373"/>
    <w:rsid w:val="00472750"/>
    <w:rsid w:val="00473973"/>
    <w:rsid w:val="0047397A"/>
    <w:rsid w:val="004748D9"/>
    <w:rsid w:val="00474E6F"/>
    <w:rsid w:val="00475726"/>
    <w:rsid w:val="0047633A"/>
    <w:rsid w:val="00476572"/>
    <w:rsid w:val="00476A02"/>
    <w:rsid w:val="00476B05"/>
    <w:rsid w:val="0048004A"/>
    <w:rsid w:val="004802FC"/>
    <w:rsid w:val="0048051A"/>
    <w:rsid w:val="00480621"/>
    <w:rsid w:val="00480A9F"/>
    <w:rsid w:val="004811E4"/>
    <w:rsid w:val="00481225"/>
    <w:rsid w:val="004814C2"/>
    <w:rsid w:val="00481EBB"/>
    <w:rsid w:val="0048204C"/>
    <w:rsid w:val="00482373"/>
    <w:rsid w:val="004823E6"/>
    <w:rsid w:val="00482A26"/>
    <w:rsid w:val="00482BDB"/>
    <w:rsid w:val="00483553"/>
    <w:rsid w:val="00483782"/>
    <w:rsid w:val="00483AE2"/>
    <w:rsid w:val="00483CDD"/>
    <w:rsid w:val="00483E0A"/>
    <w:rsid w:val="00483E83"/>
    <w:rsid w:val="00483F91"/>
    <w:rsid w:val="00484F9E"/>
    <w:rsid w:val="004850CF"/>
    <w:rsid w:val="0048595D"/>
    <w:rsid w:val="00486273"/>
    <w:rsid w:val="0048684E"/>
    <w:rsid w:val="00486D1F"/>
    <w:rsid w:val="00486EBA"/>
    <w:rsid w:val="00487488"/>
    <w:rsid w:val="004875DA"/>
    <w:rsid w:val="0049033A"/>
    <w:rsid w:val="0049072D"/>
    <w:rsid w:val="00490B22"/>
    <w:rsid w:val="00490B60"/>
    <w:rsid w:val="0049121D"/>
    <w:rsid w:val="00491769"/>
    <w:rsid w:val="0049209C"/>
    <w:rsid w:val="00492B99"/>
    <w:rsid w:val="00492C5B"/>
    <w:rsid w:val="00492DC3"/>
    <w:rsid w:val="00492F57"/>
    <w:rsid w:val="0049380E"/>
    <w:rsid w:val="00493CD6"/>
    <w:rsid w:val="0049478E"/>
    <w:rsid w:val="00494960"/>
    <w:rsid w:val="00494D7B"/>
    <w:rsid w:val="004953E8"/>
    <w:rsid w:val="00495482"/>
    <w:rsid w:val="00495B39"/>
    <w:rsid w:val="00495D0F"/>
    <w:rsid w:val="004966E7"/>
    <w:rsid w:val="00497214"/>
    <w:rsid w:val="00497EB1"/>
    <w:rsid w:val="004A0675"/>
    <w:rsid w:val="004A067F"/>
    <w:rsid w:val="004A08DF"/>
    <w:rsid w:val="004A179B"/>
    <w:rsid w:val="004A1D38"/>
    <w:rsid w:val="004A2B2C"/>
    <w:rsid w:val="004A2FA9"/>
    <w:rsid w:val="004A407C"/>
    <w:rsid w:val="004A4388"/>
    <w:rsid w:val="004A49E0"/>
    <w:rsid w:val="004A4BF8"/>
    <w:rsid w:val="004A50BE"/>
    <w:rsid w:val="004A56FE"/>
    <w:rsid w:val="004A5758"/>
    <w:rsid w:val="004A5887"/>
    <w:rsid w:val="004A5A87"/>
    <w:rsid w:val="004A6130"/>
    <w:rsid w:val="004A626F"/>
    <w:rsid w:val="004A6BC0"/>
    <w:rsid w:val="004A7152"/>
    <w:rsid w:val="004A730C"/>
    <w:rsid w:val="004A794C"/>
    <w:rsid w:val="004B0B43"/>
    <w:rsid w:val="004B0D5B"/>
    <w:rsid w:val="004B0DAD"/>
    <w:rsid w:val="004B1739"/>
    <w:rsid w:val="004B30DB"/>
    <w:rsid w:val="004B436C"/>
    <w:rsid w:val="004B44B5"/>
    <w:rsid w:val="004B465D"/>
    <w:rsid w:val="004B507D"/>
    <w:rsid w:val="004B5157"/>
    <w:rsid w:val="004B5545"/>
    <w:rsid w:val="004B5ACB"/>
    <w:rsid w:val="004B5B16"/>
    <w:rsid w:val="004B6973"/>
    <w:rsid w:val="004B6C1F"/>
    <w:rsid w:val="004B6FAC"/>
    <w:rsid w:val="004B7932"/>
    <w:rsid w:val="004B7973"/>
    <w:rsid w:val="004B7C27"/>
    <w:rsid w:val="004C091B"/>
    <w:rsid w:val="004C0FB2"/>
    <w:rsid w:val="004C1241"/>
    <w:rsid w:val="004C149F"/>
    <w:rsid w:val="004C1521"/>
    <w:rsid w:val="004C1EAB"/>
    <w:rsid w:val="004C1F8F"/>
    <w:rsid w:val="004C2EA3"/>
    <w:rsid w:val="004C32A8"/>
    <w:rsid w:val="004C33D7"/>
    <w:rsid w:val="004C33E7"/>
    <w:rsid w:val="004C4560"/>
    <w:rsid w:val="004C45AD"/>
    <w:rsid w:val="004C4A04"/>
    <w:rsid w:val="004C4C99"/>
    <w:rsid w:val="004C527E"/>
    <w:rsid w:val="004C5B4B"/>
    <w:rsid w:val="004C5B69"/>
    <w:rsid w:val="004C6200"/>
    <w:rsid w:val="004C6B26"/>
    <w:rsid w:val="004C6E86"/>
    <w:rsid w:val="004C7424"/>
    <w:rsid w:val="004C7B9B"/>
    <w:rsid w:val="004C7FF3"/>
    <w:rsid w:val="004D0628"/>
    <w:rsid w:val="004D064E"/>
    <w:rsid w:val="004D0FF5"/>
    <w:rsid w:val="004D16AA"/>
    <w:rsid w:val="004D1E3B"/>
    <w:rsid w:val="004D2A3F"/>
    <w:rsid w:val="004D3603"/>
    <w:rsid w:val="004D48A1"/>
    <w:rsid w:val="004D5EA9"/>
    <w:rsid w:val="004D5EE8"/>
    <w:rsid w:val="004D64E1"/>
    <w:rsid w:val="004D6A4A"/>
    <w:rsid w:val="004D730B"/>
    <w:rsid w:val="004D774F"/>
    <w:rsid w:val="004D7AC7"/>
    <w:rsid w:val="004E01B4"/>
    <w:rsid w:val="004E03D3"/>
    <w:rsid w:val="004E0518"/>
    <w:rsid w:val="004E1E77"/>
    <w:rsid w:val="004E2B14"/>
    <w:rsid w:val="004E32FF"/>
    <w:rsid w:val="004E3BF5"/>
    <w:rsid w:val="004E3D2E"/>
    <w:rsid w:val="004E472B"/>
    <w:rsid w:val="004E4F6B"/>
    <w:rsid w:val="004E6355"/>
    <w:rsid w:val="004E6E02"/>
    <w:rsid w:val="004E7B3B"/>
    <w:rsid w:val="004F12F6"/>
    <w:rsid w:val="004F1582"/>
    <w:rsid w:val="004F1F37"/>
    <w:rsid w:val="004F2079"/>
    <w:rsid w:val="004F282C"/>
    <w:rsid w:val="004F296B"/>
    <w:rsid w:val="004F306B"/>
    <w:rsid w:val="004F316F"/>
    <w:rsid w:val="004F4175"/>
    <w:rsid w:val="004F4337"/>
    <w:rsid w:val="004F5684"/>
    <w:rsid w:val="004F5C4B"/>
    <w:rsid w:val="004F601E"/>
    <w:rsid w:val="004F61C4"/>
    <w:rsid w:val="004F6E98"/>
    <w:rsid w:val="004F768C"/>
    <w:rsid w:val="004F7FBA"/>
    <w:rsid w:val="005012F8"/>
    <w:rsid w:val="00501A79"/>
    <w:rsid w:val="0050246C"/>
    <w:rsid w:val="00502BD9"/>
    <w:rsid w:val="00502C49"/>
    <w:rsid w:val="0050339B"/>
    <w:rsid w:val="0050454C"/>
    <w:rsid w:val="00504866"/>
    <w:rsid w:val="005049AD"/>
    <w:rsid w:val="005051C8"/>
    <w:rsid w:val="00505626"/>
    <w:rsid w:val="005068E4"/>
    <w:rsid w:val="00506BD3"/>
    <w:rsid w:val="00507160"/>
    <w:rsid w:val="0050746A"/>
    <w:rsid w:val="005107DA"/>
    <w:rsid w:val="00510834"/>
    <w:rsid w:val="00510D2C"/>
    <w:rsid w:val="00510ED1"/>
    <w:rsid w:val="00510F64"/>
    <w:rsid w:val="00511394"/>
    <w:rsid w:val="005114C0"/>
    <w:rsid w:val="00511F3B"/>
    <w:rsid w:val="005139B8"/>
    <w:rsid w:val="00513E4B"/>
    <w:rsid w:val="00514BDD"/>
    <w:rsid w:val="00514E50"/>
    <w:rsid w:val="00514F73"/>
    <w:rsid w:val="005164CD"/>
    <w:rsid w:val="00516E14"/>
    <w:rsid w:val="00517F7D"/>
    <w:rsid w:val="00520F9B"/>
    <w:rsid w:val="005210AE"/>
    <w:rsid w:val="00521694"/>
    <w:rsid w:val="00521864"/>
    <w:rsid w:val="00521A83"/>
    <w:rsid w:val="0052216D"/>
    <w:rsid w:val="00522368"/>
    <w:rsid w:val="00522543"/>
    <w:rsid w:val="00523074"/>
    <w:rsid w:val="00523807"/>
    <w:rsid w:val="00523A48"/>
    <w:rsid w:val="00523D12"/>
    <w:rsid w:val="0052564C"/>
    <w:rsid w:val="00525659"/>
    <w:rsid w:val="00525872"/>
    <w:rsid w:val="005267E4"/>
    <w:rsid w:val="00527265"/>
    <w:rsid w:val="005273C1"/>
    <w:rsid w:val="00527789"/>
    <w:rsid w:val="005302F6"/>
    <w:rsid w:val="00530CBF"/>
    <w:rsid w:val="005312CD"/>
    <w:rsid w:val="00532589"/>
    <w:rsid w:val="0053376B"/>
    <w:rsid w:val="00534185"/>
    <w:rsid w:val="005345AD"/>
    <w:rsid w:val="0053511C"/>
    <w:rsid w:val="00535560"/>
    <w:rsid w:val="0053564E"/>
    <w:rsid w:val="00535832"/>
    <w:rsid w:val="00536443"/>
    <w:rsid w:val="0053679E"/>
    <w:rsid w:val="00536F83"/>
    <w:rsid w:val="005370A9"/>
    <w:rsid w:val="00537608"/>
    <w:rsid w:val="005376FF"/>
    <w:rsid w:val="00537AA1"/>
    <w:rsid w:val="005401B3"/>
    <w:rsid w:val="00540242"/>
    <w:rsid w:val="0054025E"/>
    <w:rsid w:val="0054062C"/>
    <w:rsid w:val="00540A3B"/>
    <w:rsid w:val="00541471"/>
    <w:rsid w:val="0054173A"/>
    <w:rsid w:val="00541888"/>
    <w:rsid w:val="00541E12"/>
    <w:rsid w:val="00542139"/>
    <w:rsid w:val="0054268D"/>
    <w:rsid w:val="0054311D"/>
    <w:rsid w:val="00544354"/>
    <w:rsid w:val="00544698"/>
    <w:rsid w:val="00545C5A"/>
    <w:rsid w:val="00546CDC"/>
    <w:rsid w:val="00547086"/>
    <w:rsid w:val="005474AB"/>
    <w:rsid w:val="00547C5A"/>
    <w:rsid w:val="005500AA"/>
    <w:rsid w:val="0055010C"/>
    <w:rsid w:val="005504C3"/>
    <w:rsid w:val="00550FC9"/>
    <w:rsid w:val="00551177"/>
    <w:rsid w:val="00551880"/>
    <w:rsid w:val="0055223C"/>
    <w:rsid w:val="00552EB6"/>
    <w:rsid w:val="0055353D"/>
    <w:rsid w:val="00553F1B"/>
    <w:rsid w:val="0055411D"/>
    <w:rsid w:val="0055568B"/>
    <w:rsid w:val="00556318"/>
    <w:rsid w:val="00556657"/>
    <w:rsid w:val="00556B23"/>
    <w:rsid w:val="00557096"/>
    <w:rsid w:val="005606A0"/>
    <w:rsid w:val="0056092E"/>
    <w:rsid w:val="00561B31"/>
    <w:rsid w:val="00561F1D"/>
    <w:rsid w:val="0056210C"/>
    <w:rsid w:val="0056264C"/>
    <w:rsid w:val="0056273E"/>
    <w:rsid w:val="00562BB2"/>
    <w:rsid w:val="00563399"/>
    <w:rsid w:val="00563616"/>
    <w:rsid w:val="00563765"/>
    <w:rsid w:val="005638B5"/>
    <w:rsid w:val="005639A9"/>
    <w:rsid w:val="0056470B"/>
    <w:rsid w:val="0056493D"/>
    <w:rsid w:val="00564F52"/>
    <w:rsid w:val="0056510B"/>
    <w:rsid w:val="00565444"/>
    <w:rsid w:val="005658DA"/>
    <w:rsid w:val="00565A5C"/>
    <w:rsid w:val="00565D3C"/>
    <w:rsid w:val="005661DA"/>
    <w:rsid w:val="0056671B"/>
    <w:rsid w:val="00566C78"/>
    <w:rsid w:val="005676B6"/>
    <w:rsid w:val="00567B29"/>
    <w:rsid w:val="00567BA7"/>
    <w:rsid w:val="00567DA6"/>
    <w:rsid w:val="005708AC"/>
    <w:rsid w:val="00570F7A"/>
    <w:rsid w:val="005710F4"/>
    <w:rsid w:val="005714D2"/>
    <w:rsid w:val="00571F77"/>
    <w:rsid w:val="00572035"/>
    <w:rsid w:val="005720EF"/>
    <w:rsid w:val="0057299A"/>
    <w:rsid w:val="005733E6"/>
    <w:rsid w:val="00573E20"/>
    <w:rsid w:val="005742BC"/>
    <w:rsid w:val="005744D0"/>
    <w:rsid w:val="0057471F"/>
    <w:rsid w:val="005752A3"/>
    <w:rsid w:val="00575BCF"/>
    <w:rsid w:val="00575E6E"/>
    <w:rsid w:val="00576386"/>
    <w:rsid w:val="00576426"/>
    <w:rsid w:val="00577352"/>
    <w:rsid w:val="005806D4"/>
    <w:rsid w:val="00580E22"/>
    <w:rsid w:val="005818D5"/>
    <w:rsid w:val="00581BB0"/>
    <w:rsid w:val="00581BDB"/>
    <w:rsid w:val="00582326"/>
    <w:rsid w:val="00582A39"/>
    <w:rsid w:val="0058308F"/>
    <w:rsid w:val="00583099"/>
    <w:rsid w:val="0058328D"/>
    <w:rsid w:val="00583509"/>
    <w:rsid w:val="0058366C"/>
    <w:rsid w:val="00583BB7"/>
    <w:rsid w:val="00583EE5"/>
    <w:rsid w:val="005845CB"/>
    <w:rsid w:val="00584FB8"/>
    <w:rsid w:val="00585661"/>
    <w:rsid w:val="00585797"/>
    <w:rsid w:val="00585C9B"/>
    <w:rsid w:val="0058607C"/>
    <w:rsid w:val="005864B8"/>
    <w:rsid w:val="00586711"/>
    <w:rsid w:val="0058671B"/>
    <w:rsid w:val="00586DBB"/>
    <w:rsid w:val="00586E0E"/>
    <w:rsid w:val="00587184"/>
    <w:rsid w:val="0058750A"/>
    <w:rsid w:val="00587EB1"/>
    <w:rsid w:val="005900BD"/>
    <w:rsid w:val="005901B5"/>
    <w:rsid w:val="005907EC"/>
    <w:rsid w:val="005915B4"/>
    <w:rsid w:val="0059177F"/>
    <w:rsid w:val="0059192B"/>
    <w:rsid w:val="00591A6A"/>
    <w:rsid w:val="00591E9E"/>
    <w:rsid w:val="00591EF8"/>
    <w:rsid w:val="00592448"/>
    <w:rsid w:val="005928A4"/>
    <w:rsid w:val="0059293E"/>
    <w:rsid w:val="0059482E"/>
    <w:rsid w:val="005948A9"/>
    <w:rsid w:val="00594997"/>
    <w:rsid w:val="005949C8"/>
    <w:rsid w:val="00595101"/>
    <w:rsid w:val="005955A5"/>
    <w:rsid w:val="005955CF"/>
    <w:rsid w:val="0059663B"/>
    <w:rsid w:val="00596D31"/>
    <w:rsid w:val="0059708A"/>
    <w:rsid w:val="00597427"/>
    <w:rsid w:val="005976B9"/>
    <w:rsid w:val="00597ABE"/>
    <w:rsid w:val="005A057E"/>
    <w:rsid w:val="005A2006"/>
    <w:rsid w:val="005A2A35"/>
    <w:rsid w:val="005A2AB2"/>
    <w:rsid w:val="005A2AC3"/>
    <w:rsid w:val="005A2C73"/>
    <w:rsid w:val="005A3294"/>
    <w:rsid w:val="005A3898"/>
    <w:rsid w:val="005A3EB6"/>
    <w:rsid w:val="005A45C8"/>
    <w:rsid w:val="005A48F1"/>
    <w:rsid w:val="005A4E1A"/>
    <w:rsid w:val="005A51C3"/>
    <w:rsid w:val="005A5217"/>
    <w:rsid w:val="005A5638"/>
    <w:rsid w:val="005A5677"/>
    <w:rsid w:val="005A5855"/>
    <w:rsid w:val="005A5900"/>
    <w:rsid w:val="005A639E"/>
    <w:rsid w:val="005A6758"/>
    <w:rsid w:val="005A71CC"/>
    <w:rsid w:val="005A7316"/>
    <w:rsid w:val="005A743E"/>
    <w:rsid w:val="005B0518"/>
    <w:rsid w:val="005B1171"/>
    <w:rsid w:val="005B11F2"/>
    <w:rsid w:val="005B127B"/>
    <w:rsid w:val="005B177F"/>
    <w:rsid w:val="005B1984"/>
    <w:rsid w:val="005B1CFB"/>
    <w:rsid w:val="005B320F"/>
    <w:rsid w:val="005B3660"/>
    <w:rsid w:val="005B4164"/>
    <w:rsid w:val="005B4491"/>
    <w:rsid w:val="005B4D36"/>
    <w:rsid w:val="005B56D9"/>
    <w:rsid w:val="005B6130"/>
    <w:rsid w:val="005B63A3"/>
    <w:rsid w:val="005B6990"/>
    <w:rsid w:val="005B74A2"/>
    <w:rsid w:val="005B7C19"/>
    <w:rsid w:val="005C03F9"/>
    <w:rsid w:val="005C062A"/>
    <w:rsid w:val="005C0EE0"/>
    <w:rsid w:val="005C12A6"/>
    <w:rsid w:val="005C15DE"/>
    <w:rsid w:val="005C1750"/>
    <w:rsid w:val="005C1A06"/>
    <w:rsid w:val="005C21D3"/>
    <w:rsid w:val="005C24A4"/>
    <w:rsid w:val="005C2B4D"/>
    <w:rsid w:val="005C2DEA"/>
    <w:rsid w:val="005C2DFF"/>
    <w:rsid w:val="005C3210"/>
    <w:rsid w:val="005C337F"/>
    <w:rsid w:val="005C35C1"/>
    <w:rsid w:val="005C36C1"/>
    <w:rsid w:val="005C3996"/>
    <w:rsid w:val="005C3A3F"/>
    <w:rsid w:val="005C587B"/>
    <w:rsid w:val="005C69D6"/>
    <w:rsid w:val="005C7169"/>
    <w:rsid w:val="005C7597"/>
    <w:rsid w:val="005C7907"/>
    <w:rsid w:val="005D2255"/>
    <w:rsid w:val="005D246A"/>
    <w:rsid w:val="005D2D92"/>
    <w:rsid w:val="005D46AC"/>
    <w:rsid w:val="005D63B6"/>
    <w:rsid w:val="005D6C32"/>
    <w:rsid w:val="005D7072"/>
    <w:rsid w:val="005D744A"/>
    <w:rsid w:val="005D7698"/>
    <w:rsid w:val="005D773C"/>
    <w:rsid w:val="005D7750"/>
    <w:rsid w:val="005D7FAF"/>
    <w:rsid w:val="005E0F23"/>
    <w:rsid w:val="005E0F7B"/>
    <w:rsid w:val="005E13E9"/>
    <w:rsid w:val="005E1B28"/>
    <w:rsid w:val="005E23B7"/>
    <w:rsid w:val="005E28CE"/>
    <w:rsid w:val="005E38E0"/>
    <w:rsid w:val="005E41CC"/>
    <w:rsid w:val="005E46A3"/>
    <w:rsid w:val="005E544F"/>
    <w:rsid w:val="005E69FF"/>
    <w:rsid w:val="005E6C05"/>
    <w:rsid w:val="005E6E8F"/>
    <w:rsid w:val="005E71A9"/>
    <w:rsid w:val="005E7251"/>
    <w:rsid w:val="005E755C"/>
    <w:rsid w:val="005E760E"/>
    <w:rsid w:val="005F043B"/>
    <w:rsid w:val="005F0AA6"/>
    <w:rsid w:val="005F1A31"/>
    <w:rsid w:val="005F1C98"/>
    <w:rsid w:val="005F25B6"/>
    <w:rsid w:val="005F26FC"/>
    <w:rsid w:val="005F2D34"/>
    <w:rsid w:val="005F2FFD"/>
    <w:rsid w:val="005F38D9"/>
    <w:rsid w:val="005F4D43"/>
    <w:rsid w:val="005F4E11"/>
    <w:rsid w:val="005F536D"/>
    <w:rsid w:val="005F5564"/>
    <w:rsid w:val="005F64B6"/>
    <w:rsid w:val="005F66E5"/>
    <w:rsid w:val="005F6CC0"/>
    <w:rsid w:val="005F7C90"/>
    <w:rsid w:val="00600727"/>
    <w:rsid w:val="0060155C"/>
    <w:rsid w:val="00601BFE"/>
    <w:rsid w:val="0060224E"/>
    <w:rsid w:val="00602435"/>
    <w:rsid w:val="0060281C"/>
    <w:rsid w:val="00602E5C"/>
    <w:rsid w:val="0060381B"/>
    <w:rsid w:val="00603860"/>
    <w:rsid w:val="00604217"/>
    <w:rsid w:val="006046E1"/>
    <w:rsid w:val="0060483C"/>
    <w:rsid w:val="006051D7"/>
    <w:rsid w:val="00605470"/>
    <w:rsid w:val="00605522"/>
    <w:rsid w:val="00605D13"/>
    <w:rsid w:val="00606658"/>
    <w:rsid w:val="00607310"/>
    <w:rsid w:val="0060781E"/>
    <w:rsid w:val="00610A22"/>
    <w:rsid w:val="00611008"/>
    <w:rsid w:val="006111D3"/>
    <w:rsid w:val="00611503"/>
    <w:rsid w:val="006115C2"/>
    <w:rsid w:val="00612154"/>
    <w:rsid w:val="00612532"/>
    <w:rsid w:val="00612856"/>
    <w:rsid w:val="00612989"/>
    <w:rsid w:val="00612BC3"/>
    <w:rsid w:val="00612EF3"/>
    <w:rsid w:val="0061344D"/>
    <w:rsid w:val="006140B3"/>
    <w:rsid w:val="006147B4"/>
    <w:rsid w:val="00615D73"/>
    <w:rsid w:val="00615E5E"/>
    <w:rsid w:val="006164C1"/>
    <w:rsid w:val="00617D91"/>
    <w:rsid w:val="00617F21"/>
    <w:rsid w:val="00620183"/>
    <w:rsid w:val="006204BA"/>
    <w:rsid w:val="006211F5"/>
    <w:rsid w:val="00621BD6"/>
    <w:rsid w:val="00621E20"/>
    <w:rsid w:val="006222C9"/>
    <w:rsid w:val="006226BC"/>
    <w:rsid w:val="00622DBF"/>
    <w:rsid w:val="00622EEA"/>
    <w:rsid w:val="00623322"/>
    <w:rsid w:val="006237D8"/>
    <w:rsid w:val="006238D4"/>
    <w:rsid w:val="00624BC8"/>
    <w:rsid w:val="00625147"/>
    <w:rsid w:val="006253F7"/>
    <w:rsid w:val="00625B94"/>
    <w:rsid w:val="00625BC3"/>
    <w:rsid w:val="00625DC0"/>
    <w:rsid w:val="006263D8"/>
    <w:rsid w:val="00626918"/>
    <w:rsid w:val="00626B53"/>
    <w:rsid w:val="00627187"/>
    <w:rsid w:val="0062796C"/>
    <w:rsid w:val="006301E2"/>
    <w:rsid w:val="00630CA2"/>
    <w:rsid w:val="00631BEE"/>
    <w:rsid w:val="0063201D"/>
    <w:rsid w:val="006325BE"/>
    <w:rsid w:val="00632712"/>
    <w:rsid w:val="00633320"/>
    <w:rsid w:val="00633392"/>
    <w:rsid w:val="0063423E"/>
    <w:rsid w:val="0063458F"/>
    <w:rsid w:val="006348C6"/>
    <w:rsid w:val="006349F0"/>
    <w:rsid w:val="006349F1"/>
    <w:rsid w:val="00634A9F"/>
    <w:rsid w:val="00634BED"/>
    <w:rsid w:val="00635459"/>
    <w:rsid w:val="00635794"/>
    <w:rsid w:val="0063617B"/>
    <w:rsid w:val="006361B1"/>
    <w:rsid w:val="0063623C"/>
    <w:rsid w:val="00636904"/>
    <w:rsid w:val="0063740B"/>
    <w:rsid w:val="00637843"/>
    <w:rsid w:val="00637DF0"/>
    <w:rsid w:val="00641152"/>
    <w:rsid w:val="00641F58"/>
    <w:rsid w:val="006432CF"/>
    <w:rsid w:val="006436B1"/>
    <w:rsid w:val="00644F70"/>
    <w:rsid w:val="00645113"/>
    <w:rsid w:val="00645229"/>
    <w:rsid w:val="0064617F"/>
    <w:rsid w:val="0064659B"/>
    <w:rsid w:val="00646BE9"/>
    <w:rsid w:val="00646C0F"/>
    <w:rsid w:val="00647143"/>
    <w:rsid w:val="00650183"/>
    <w:rsid w:val="0065053F"/>
    <w:rsid w:val="00650895"/>
    <w:rsid w:val="00650930"/>
    <w:rsid w:val="00650CA4"/>
    <w:rsid w:val="006512EA"/>
    <w:rsid w:val="00651955"/>
    <w:rsid w:val="00651E00"/>
    <w:rsid w:val="00651E3D"/>
    <w:rsid w:val="00652ADA"/>
    <w:rsid w:val="00652C5A"/>
    <w:rsid w:val="006530FD"/>
    <w:rsid w:val="0065390E"/>
    <w:rsid w:val="006541BF"/>
    <w:rsid w:val="006541F2"/>
    <w:rsid w:val="006542D0"/>
    <w:rsid w:val="00654423"/>
    <w:rsid w:val="00654945"/>
    <w:rsid w:val="00654BD4"/>
    <w:rsid w:val="00654DD4"/>
    <w:rsid w:val="006556FB"/>
    <w:rsid w:val="00655CBC"/>
    <w:rsid w:val="00655CD5"/>
    <w:rsid w:val="006561BC"/>
    <w:rsid w:val="006562FF"/>
    <w:rsid w:val="006574C9"/>
    <w:rsid w:val="00657678"/>
    <w:rsid w:val="006600C4"/>
    <w:rsid w:val="0066015B"/>
    <w:rsid w:val="0066039B"/>
    <w:rsid w:val="00660415"/>
    <w:rsid w:val="00661294"/>
    <w:rsid w:val="00662D41"/>
    <w:rsid w:val="00664258"/>
    <w:rsid w:val="006644F7"/>
    <w:rsid w:val="00664617"/>
    <w:rsid w:val="00664DEF"/>
    <w:rsid w:val="00664E6B"/>
    <w:rsid w:val="00665DE9"/>
    <w:rsid w:val="00666229"/>
    <w:rsid w:val="0066670E"/>
    <w:rsid w:val="006667B5"/>
    <w:rsid w:val="00666C72"/>
    <w:rsid w:val="0066707A"/>
    <w:rsid w:val="006670B4"/>
    <w:rsid w:val="006672CC"/>
    <w:rsid w:val="006676A5"/>
    <w:rsid w:val="006679DA"/>
    <w:rsid w:val="00670CBE"/>
    <w:rsid w:val="00670D46"/>
    <w:rsid w:val="00670E00"/>
    <w:rsid w:val="00671105"/>
    <w:rsid w:val="0067118E"/>
    <w:rsid w:val="00671988"/>
    <w:rsid w:val="00672361"/>
    <w:rsid w:val="006724A9"/>
    <w:rsid w:val="006724C0"/>
    <w:rsid w:val="00672674"/>
    <w:rsid w:val="0067294C"/>
    <w:rsid w:val="00672D9E"/>
    <w:rsid w:val="0067371C"/>
    <w:rsid w:val="00673B60"/>
    <w:rsid w:val="00673F30"/>
    <w:rsid w:val="0067411B"/>
    <w:rsid w:val="00674831"/>
    <w:rsid w:val="006748BC"/>
    <w:rsid w:val="00674CBF"/>
    <w:rsid w:val="00674DE0"/>
    <w:rsid w:val="00675A09"/>
    <w:rsid w:val="00675B9C"/>
    <w:rsid w:val="00675DD6"/>
    <w:rsid w:val="006762E2"/>
    <w:rsid w:val="0067641C"/>
    <w:rsid w:val="0067748C"/>
    <w:rsid w:val="0068056C"/>
    <w:rsid w:val="006806EB"/>
    <w:rsid w:val="00680ADC"/>
    <w:rsid w:val="00680D37"/>
    <w:rsid w:val="006810EC"/>
    <w:rsid w:val="00681743"/>
    <w:rsid w:val="00681D59"/>
    <w:rsid w:val="00682D17"/>
    <w:rsid w:val="006834E6"/>
    <w:rsid w:val="00683B41"/>
    <w:rsid w:val="00683F9E"/>
    <w:rsid w:val="00684173"/>
    <w:rsid w:val="00684B3D"/>
    <w:rsid w:val="00684E4C"/>
    <w:rsid w:val="00685A1E"/>
    <w:rsid w:val="00685BD7"/>
    <w:rsid w:val="00685F29"/>
    <w:rsid w:val="0068615A"/>
    <w:rsid w:val="006869AE"/>
    <w:rsid w:val="00686A33"/>
    <w:rsid w:val="006877CD"/>
    <w:rsid w:val="00687B94"/>
    <w:rsid w:val="00687C79"/>
    <w:rsid w:val="00690043"/>
    <w:rsid w:val="006900BA"/>
    <w:rsid w:val="0069078C"/>
    <w:rsid w:val="006909FE"/>
    <w:rsid w:val="00691277"/>
    <w:rsid w:val="006912C4"/>
    <w:rsid w:val="00691346"/>
    <w:rsid w:val="00692A1B"/>
    <w:rsid w:val="00692C85"/>
    <w:rsid w:val="0069350A"/>
    <w:rsid w:val="00693996"/>
    <w:rsid w:val="006942D2"/>
    <w:rsid w:val="0069495B"/>
    <w:rsid w:val="00694B7F"/>
    <w:rsid w:val="00695734"/>
    <w:rsid w:val="0069588F"/>
    <w:rsid w:val="00695893"/>
    <w:rsid w:val="00695AFA"/>
    <w:rsid w:val="00695F40"/>
    <w:rsid w:val="00696213"/>
    <w:rsid w:val="006963D8"/>
    <w:rsid w:val="00696D5D"/>
    <w:rsid w:val="00697B28"/>
    <w:rsid w:val="00697B83"/>
    <w:rsid w:val="006A00D0"/>
    <w:rsid w:val="006A04D4"/>
    <w:rsid w:val="006A0544"/>
    <w:rsid w:val="006A0594"/>
    <w:rsid w:val="006A0829"/>
    <w:rsid w:val="006A1051"/>
    <w:rsid w:val="006A2086"/>
    <w:rsid w:val="006A2ABB"/>
    <w:rsid w:val="006A39F6"/>
    <w:rsid w:val="006A3DF9"/>
    <w:rsid w:val="006A3EF5"/>
    <w:rsid w:val="006A45A8"/>
    <w:rsid w:val="006A4684"/>
    <w:rsid w:val="006A512E"/>
    <w:rsid w:val="006A5185"/>
    <w:rsid w:val="006A52C8"/>
    <w:rsid w:val="006A5752"/>
    <w:rsid w:val="006A5CAB"/>
    <w:rsid w:val="006A605C"/>
    <w:rsid w:val="006A665F"/>
    <w:rsid w:val="006A6B64"/>
    <w:rsid w:val="006A6F77"/>
    <w:rsid w:val="006A7B35"/>
    <w:rsid w:val="006B0918"/>
    <w:rsid w:val="006B099F"/>
    <w:rsid w:val="006B0EB6"/>
    <w:rsid w:val="006B0FA5"/>
    <w:rsid w:val="006B1187"/>
    <w:rsid w:val="006B133C"/>
    <w:rsid w:val="006B14F6"/>
    <w:rsid w:val="006B1A50"/>
    <w:rsid w:val="006B1BBD"/>
    <w:rsid w:val="006B2803"/>
    <w:rsid w:val="006B35D8"/>
    <w:rsid w:val="006B3FF3"/>
    <w:rsid w:val="006B4C42"/>
    <w:rsid w:val="006B5F5F"/>
    <w:rsid w:val="006B7005"/>
    <w:rsid w:val="006B740B"/>
    <w:rsid w:val="006B7AD0"/>
    <w:rsid w:val="006B7EF7"/>
    <w:rsid w:val="006C00DD"/>
    <w:rsid w:val="006C020F"/>
    <w:rsid w:val="006C0F50"/>
    <w:rsid w:val="006C1EF0"/>
    <w:rsid w:val="006C321C"/>
    <w:rsid w:val="006C3828"/>
    <w:rsid w:val="006C3AB0"/>
    <w:rsid w:val="006C3EDD"/>
    <w:rsid w:val="006C40CD"/>
    <w:rsid w:val="006C4A48"/>
    <w:rsid w:val="006C4E1E"/>
    <w:rsid w:val="006C577E"/>
    <w:rsid w:val="006C5FFC"/>
    <w:rsid w:val="006C636B"/>
    <w:rsid w:val="006C71A3"/>
    <w:rsid w:val="006C725D"/>
    <w:rsid w:val="006D053A"/>
    <w:rsid w:val="006D0A62"/>
    <w:rsid w:val="006D0F42"/>
    <w:rsid w:val="006D1714"/>
    <w:rsid w:val="006D29DE"/>
    <w:rsid w:val="006D2B78"/>
    <w:rsid w:val="006D2E9D"/>
    <w:rsid w:val="006D3C8E"/>
    <w:rsid w:val="006D42B9"/>
    <w:rsid w:val="006D4440"/>
    <w:rsid w:val="006D4948"/>
    <w:rsid w:val="006D52A2"/>
    <w:rsid w:val="006D5806"/>
    <w:rsid w:val="006D58AB"/>
    <w:rsid w:val="006D5DD4"/>
    <w:rsid w:val="006D604C"/>
    <w:rsid w:val="006D6CCA"/>
    <w:rsid w:val="006D716A"/>
    <w:rsid w:val="006D7C85"/>
    <w:rsid w:val="006E0111"/>
    <w:rsid w:val="006E0DD2"/>
    <w:rsid w:val="006E17E7"/>
    <w:rsid w:val="006E1D15"/>
    <w:rsid w:val="006E2619"/>
    <w:rsid w:val="006E2881"/>
    <w:rsid w:val="006E2EDD"/>
    <w:rsid w:val="006E3D1D"/>
    <w:rsid w:val="006E3E4F"/>
    <w:rsid w:val="006E4932"/>
    <w:rsid w:val="006E51FB"/>
    <w:rsid w:val="006E5248"/>
    <w:rsid w:val="006E769B"/>
    <w:rsid w:val="006E7F03"/>
    <w:rsid w:val="006F057B"/>
    <w:rsid w:val="006F12FB"/>
    <w:rsid w:val="006F1623"/>
    <w:rsid w:val="006F1A11"/>
    <w:rsid w:val="006F25FD"/>
    <w:rsid w:val="006F3BB9"/>
    <w:rsid w:val="006F3F5F"/>
    <w:rsid w:val="006F46C8"/>
    <w:rsid w:val="006F4A9B"/>
    <w:rsid w:val="006F4FB0"/>
    <w:rsid w:val="006F6053"/>
    <w:rsid w:val="006F618A"/>
    <w:rsid w:val="006F6C31"/>
    <w:rsid w:val="006F7B26"/>
    <w:rsid w:val="007000B6"/>
    <w:rsid w:val="00700114"/>
    <w:rsid w:val="007002C5"/>
    <w:rsid w:val="007008CE"/>
    <w:rsid w:val="00700C7D"/>
    <w:rsid w:val="00700FEE"/>
    <w:rsid w:val="00701430"/>
    <w:rsid w:val="007018BB"/>
    <w:rsid w:val="0070197E"/>
    <w:rsid w:val="00701D12"/>
    <w:rsid w:val="00701E8F"/>
    <w:rsid w:val="00701FE7"/>
    <w:rsid w:val="0070426F"/>
    <w:rsid w:val="00705BE6"/>
    <w:rsid w:val="00706EB6"/>
    <w:rsid w:val="0070701A"/>
    <w:rsid w:val="00707992"/>
    <w:rsid w:val="00707A06"/>
    <w:rsid w:val="0071000A"/>
    <w:rsid w:val="00710426"/>
    <w:rsid w:val="00710C36"/>
    <w:rsid w:val="007118EC"/>
    <w:rsid w:val="00711E4C"/>
    <w:rsid w:val="00711F57"/>
    <w:rsid w:val="007126E6"/>
    <w:rsid w:val="00713778"/>
    <w:rsid w:val="007153D2"/>
    <w:rsid w:val="007157AA"/>
    <w:rsid w:val="007166E0"/>
    <w:rsid w:val="00716B70"/>
    <w:rsid w:val="007174C9"/>
    <w:rsid w:val="00717DA2"/>
    <w:rsid w:val="00720323"/>
    <w:rsid w:val="007203E4"/>
    <w:rsid w:val="0072125B"/>
    <w:rsid w:val="0072198A"/>
    <w:rsid w:val="00722845"/>
    <w:rsid w:val="00723AB4"/>
    <w:rsid w:val="00723C37"/>
    <w:rsid w:val="007243E6"/>
    <w:rsid w:val="007246B0"/>
    <w:rsid w:val="00724989"/>
    <w:rsid w:val="0072539B"/>
    <w:rsid w:val="0072608B"/>
    <w:rsid w:val="0072610E"/>
    <w:rsid w:val="007262DF"/>
    <w:rsid w:val="007268A1"/>
    <w:rsid w:val="00726946"/>
    <w:rsid w:val="00726E57"/>
    <w:rsid w:val="007276E4"/>
    <w:rsid w:val="00730342"/>
    <w:rsid w:val="00730FD7"/>
    <w:rsid w:val="0073138B"/>
    <w:rsid w:val="00731635"/>
    <w:rsid w:val="0073191D"/>
    <w:rsid w:val="00731E57"/>
    <w:rsid w:val="00731E97"/>
    <w:rsid w:val="00732116"/>
    <w:rsid w:val="00732290"/>
    <w:rsid w:val="00732A3F"/>
    <w:rsid w:val="00732C89"/>
    <w:rsid w:val="00732C8F"/>
    <w:rsid w:val="00732E30"/>
    <w:rsid w:val="007336A6"/>
    <w:rsid w:val="00733947"/>
    <w:rsid w:val="007339F4"/>
    <w:rsid w:val="00733F59"/>
    <w:rsid w:val="00734184"/>
    <w:rsid w:val="007344E4"/>
    <w:rsid w:val="00734661"/>
    <w:rsid w:val="007349D8"/>
    <w:rsid w:val="00734A46"/>
    <w:rsid w:val="00734DBC"/>
    <w:rsid w:val="00734F8E"/>
    <w:rsid w:val="00734FB3"/>
    <w:rsid w:val="00735284"/>
    <w:rsid w:val="00735913"/>
    <w:rsid w:val="007359D8"/>
    <w:rsid w:val="00735A49"/>
    <w:rsid w:val="00736083"/>
    <w:rsid w:val="007360BA"/>
    <w:rsid w:val="007363AE"/>
    <w:rsid w:val="007364E9"/>
    <w:rsid w:val="0073715D"/>
    <w:rsid w:val="00737E3F"/>
    <w:rsid w:val="00740BCB"/>
    <w:rsid w:val="00742E43"/>
    <w:rsid w:val="00742E75"/>
    <w:rsid w:val="00743066"/>
    <w:rsid w:val="00743146"/>
    <w:rsid w:val="00743E0A"/>
    <w:rsid w:val="00744E4C"/>
    <w:rsid w:val="00744F37"/>
    <w:rsid w:val="0074502F"/>
    <w:rsid w:val="007452FB"/>
    <w:rsid w:val="007461BD"/>
    <w:rsid w:val="00746682"/>
    <w:rsid w:val="00747060"/>
    <w:rsid w:val="007471A7"/>
    <w:rsid w:val="00747D00"/>
    <w:rsid w:val="00747E16"/>
    <w:rsid w:val="00747FB8"/>
    <w:rsid w:val="007500B6"/>
    <w:rsid w:val="007500C6"/>
    <w:rsid w:val="007503EA"/>
    <w:rsid w:val="00750646"/>
    <w:rsid w:val="007508CE"/>
    <w:rsid w:val="00750AC9"/>
    <w:rsid w:val="00750AD3"/>
    <w:rsid w:val="00750E7A"/>
    <w:rsid w:val="00751D9E"/>
    <w:rsid w:val="00751E2E"/>
    <w:rsid w:val="00752480"/>
    <w:rsid w:val="00752637"/>
    <w:rsid w:val="00752681"/>
    <w:rsid w:val="00752853"/>
    <w:rsid w:val="007534B2"/>
    <w:rsid w:val="0075350F"/>
    <w:rsid w:val="00753906"/>
    <w:rsid w:val="00753944"/>
    <w:rsid w:val="00753C72"/>
    <w:rsid w:val="007541EB"/>
    <w:rsid w:val="00754792"/>
    <w:rsid w:val="00754F82"/>
    <w:rsid w:val="007550E4"/>
    <w:rsid w:val="0075542F"/>
    <w:rsid w:val="00755BF9"/>
    <w:rsid w:val="00755D0A"/>
    <w:rsid w:val="00756412"/>
    <w:rsid w:val="007564FE"/>
    <w:rsid w:val="0075655A"/>
    <w:rsid w:val="00756D3C"/>
    <w:rsid w:val="00756DD6"/>
    <w:rsid w:val="00757338"/>
    <w:rsid w:val="00757434"/>
    <w:rsid w:val="00757894"/>
    <w:rsid w:val="00757B3F"/>
    <w:rsid w:val="00760F0F"/>
    <w:rsid w:val="00761573"/>
    <w:rsid w:val="00761C84"/>
    <w:rsid w:val="007627E1"/>
    <w:rsid w:val="00763242"/>
    <w:rsid w:val="0076396C"/>
    <w:rsid w:val="00764764"/>
    <w:rsid w:val="00764F40"/>
    <w:rsid w:val="00765930"/>
    <w:rsid w:val="00766420"/>
    <w:rsid w:val="0076646D"/>
    <w:rsid w:val="007667A3"/>
    <w:rsid w:val="00766EBF"/>
    <w:rsid w:val="007678E8"/>
    <w:rsid w:val="00767D41"/>
    <w:rsid w:val="00770374"/>
    <w:rsid w:val="007705B8"/>
    <w:rsid w:val="007706D0"/>
    <w:rsid w:val="0077089C"/>
    <w:rsid w:val="00771D04"/>
    <w:rsid w:val="00772342"/>
    <w:rsid w:val="007725E3"/>
    <w:rsid w:val="00773E6F"/>
    <w:rsid w:val="00773F1A"/>
    <w:rsid w:val="00774B8F"/>
    <w:rsid w:val="00774F4A"/>
    <w:rsid w:val="007752BD"/>
    <w:rsid w:val="00775DF1"/>
    <w:rsid w:val="007764DC"/>
    <w:rsid w:val="007767AA"/>
    <w:rsid w:val="00776A9F"/>
    <w:rsid w:val="00777561"/>
    <w:rsid w:val="007777DB"/>
    <w:rsid w:val="007778D3"/>
    <w:rsid w:val="00777DFE"/>
    <w:rsid w:val="0078003E"/>
    <w:rsid w:val="00780051"/>
    <w:rsid w:val="007803BE"/>
    <w:rsid w:val="00780EAD"/>
    <w:rsid w:val="007817B4"/>
    <w:rsid w:val="007818F4"/>
    <w:rsid w:val="00781A66"/>
    <w:rsid w:val="00782159"/>
    <w:rsid w:val="007827DD"/>
    <w:rsid w:val="00782DFC"/>
    <w:rsid w:val="00782E6E"/>
    <w:rsid w:val="00782E94"/>
    <w:rsid w:val="007837B8"/>
    <w:rsid w:val="00783969"/>
    <w:rsid w:val="00783B0E"/>
    <w:rsid w:val="00783C3F"/>
    <w:rsid w:val="00784FBD"/>
    <w:rsid w:val="00785FF2"/>
    <w:rsid w:val="007863D0"/>
    <w:rsid w:val="00786ADE"/>
    <w:rsid w:val="00786C9E"/>
    <w:rsid w:val="007873C5"/>
    <w:rsid w:val="00787B47"/>
    <w:rsid w:val="00787BDE"/>
    <w:rsid w:val="0079043B"/>
    <w:rsid w:val="007904D1"/>
    <w:rsid w:val="00790C7A"/>
    <w:rsid w:val="0079114E"/>
    <w:rsid w:val="00791540"/>
    <w:rsid w:val="00791A45"/>
    <w:rsid w:val="00791FAC"/>
    <w:rsid w:val="007929FE"/>
    <w:rsid w:val="00792FF8"/>
    <w:rsid w:val="007935BF"/>
    <w:rsid w:val="00793A2F"/>
    <w:rsid w:val="007940B1"/>
    <w:rsid w:val="00794BBF"/>
    <w:rsid w:val="00794F1E"/>
    <w:rsid w:val="0079554D"/>
    <w:rsid w:val="007957F9"/>
    <w:rsid w:val="007959F9"/>
    <w:rsid w:val="00795B37"/>
    <w:rsid w:val="00795E96"/>
    <w:rsid w:val="0079630C"/>
    <w:rsid w:val="007963A7"/>
    <w:rsid w:val="007963E9"/>
    <w:rsid w:val="007964E1"/>
    <w:rsid w:val="00796549"/>
    <w:rsid w:val="00796942"/>
    <w:rsid w:val="00796B8B"/>
    <w:rsid w:val="00796EFC"/>
    <w:rsid w:val="00797026"/>
    <w:rsid w:val="007A033B"/>
    <w:rsid w:val="007A085A"/>
    <w:rsid w:val="007A0FB8"/>
    <w:rsid w:val="007A152D"/>
    <w:rsid w:val="007A19F7"/>
    <w:rsid w:val="007A1BAA"/>
    <w:rsid w:val="007A1E67"/>
    <w:rsid w:val="007A2396"/>
    <w:rsid w:val="007A28A8"/>
    <w:rsid w:val="007A2968"/>
    <w:rsid w:val="007A4D11"/>
    <w:rsid w:val="007A4D64"/>
    <w:rsid w:val="007A4E75"/>
    <w:rsid w:val="007A551F"/>
    <w:rsid w:val="007A587F"/>
    <w:rsid w:val="007A58D2"/>
    <w:rsid w:val="007A5E53"/>
    <w:rsid w:val="007A6230"/>
    <w:rsid w:val="007A676D"/>
    <w:rsid w:val="007A6A3A"/>
    <w:rsid w:val="007A6C1F"/>
    <w:rsid w:val="007A76AF"/>
    <w:rsid w:val="007A7B84"/>
    <w:rsid w:val="007A7E9E"/>
    <w:rsid w:val="007B0113"/>
    <w:rsid w:val="007B06B6"/>
    <w:rsid w:val="007B1B6D"/>
    <w:rsid w:val="007B1D84"/>
    <w:rsid w:val="007B3040"/>
    <w:rsid w:val="007B3154"/>
    <w:rsid w:val="007B35EA"/>
    <w:rsid w:val="007B3D47"/>
    <w:rsid w:val="007B3D6C"/>
    <w:rsid w:val="007B4547"/>
    <w:rsid w:val="007B5894"/>
    <w:rsid w:val="007B59AB"/>
    <w:rsid w:val="007B5AD5"/>
    <w:rsid w:val="007B63B9"/>
    <w:rsid w:val="007B660F"/>
    <w:rsid w:val="007B7C3C"/>
    <w:rsid w:val="007C030A"/>
    <w:rsid w:val="007C1CE0"/>
    <w:rsid w:val="007C261E"/>
    <w:rsid w:val="007C2A2D"/>
    <w:rsid w:val="007C2B93"/>
    <w:rsid w:val="007C2CD0"/>
    <w:rsid w:val="007C2D2C"/>
    <w:rsid w:val="007C2F31"/>
    <w:rsid w:val="007C308C"/>
    <w:rsid w:val="007C32BC"/>
    <w:rsid w:val="007C3671"/>
    <w:rsid w:val="007C3980"/>
    <w:rsid w:val="007C40DA"/>
    <w:rsid w:val="007C4335"/>
    <w:rsid w:val="007C459D"/>
    <w:rsid w:val="007C6839"/>
    <w:rsid w:val="007C68BF"/>
    <w:rsid w:val="007C6DB8"/>
    <w:rsid w:val="007C6E36"/>
    <w:rsid w:val="007D0261"/>
    <w:rsid w:val="007D0703"/>
    <w:rsid w:val="007D1522"/>
    <w:rsid w:val="007D16CC"/>
    <w:rsid w:val="007D25E7"/>
    <w:rsid w:val="007D2D57"/>
    <w:rsid w:val="007D3AD1"/>
    <w:rsid w:val="007D4F27"/>
    <w:rsid w:val="007D5B3C"/>
    <w:rsid w:val="007D5ED8"/>
    <w:rsid w:val="007E0634"/>
    <w:rsid w:val="007E07AA"/>
    <w:rsid w:val="007E1088"/>
    <w:rsid w:val="007E1A79"/>
    <w:rsid w:val="007E1CD4"/>
    <w:rsid w:val="007E2CD1"/>
    <w:rsid w:val="007E316F"/>
    <w:rsid w:val="007E3244"/>
    <w:rsid w:val="007E394B"/>
    <w:rsid w:val="007E3C6A"/>
    <w:rsid w:val="007E3CFC"/>
    <w:rsid w:val="007E3FE7"/>
    <w:rsid w:val="007E46E0"/>
    <w:rsid w:val="007E5182"/>
    <w:rsid w:val="007E5470"/>
    <w:rsid w:val="007E5A31"/>
    <w:rsid w:val="007E6861"/>
    <w:rsid w:val="007E72CD"/>
    <w:rsid w:val="007E7589"/>
    <w:rsid w:val="007E77BB"/>
    <w:rsid w:val="007F0021"/>
    <w:rsid w:val="007F0524"/>
    <w:rsid w:val="007F09A4"/>
    <w:rsid w:val="007F0B17"/>
    <w:rsid w:val="007F0F94"/>
    <w:rsid w:val="007F13C7"/>
    <w:rsid w:val="007F141B"/>
    <w:rsid w:val="007F238E"/>
    <w:rsid w:val="007F26E3"/>
    <w:rsid w:val="007F2AA8"/>
    <w:rsid w:val="007F2C7A"/>
    <w:rsid w:val="007F38FD"/>
    <w:rsid w:val="007F3B25"/>
    <w:rsid w:val="007F4869"/>
    <w:rsid w:val="007F4C92"/>
    <w:rsid w:val="007F523A"/>
    <w:rsid w:val="007F547C"/>
    <w:rsid w:val="007F565F"/>
    <w:rsid w:val="007F58AC"/>
    <w:rsid w:val="007F636C"/>
    <w:rsid w:val="007F6482"/>
    <w:rsid w:val="007F6834"/>
    <w:rsid w:val="007F69AA"/>
    <w:rsid w:val="007F6B43"/>
    <w:rsid w:val="007F6BEC"/>
    <w:rsid w:val="007F759E"/>
    <w:rsid w:val="007F7B93"/>
    <w:rsid w:val="007F7D68"/>
    <w:rsid w:val="00800011"/>
    <w:rsid w:val="0080007A"/>
    <w:rsid w:val="008003C6"/>
    <w:rsid w:val="00801455"/>
    <w:rsid w:val="00802B8B"/>
    <w:rsid w:val="0080363D"/>
    <w:rsid w:val="008038B4"/>
    <w:rsid w:val="0080441B"/>
    <w:rsid w:val="008044D0"/>
    <w:rsid w:val="00805056"/>
    <w:rsid w:val="0080540A"/>
    <w:rsid w:val="008059EE"/>
    <w:rsid w:val="00805AEE"/>
    <w:rsid w:val="0080673B"/>
    <w:rsid w:val="00806F85"/>
    <w:rsid w:val="008078F4"/>
    <w:rsid w:val="00807C3A"/>
    <w:rsid w:val="008105B6"/>
    <w:rsid w:val="00811819"/>
    <w:rsid w:val="00812074"/>
    <w:rsid w:val="00812724"/>
    <w:rsid w:val="0081283E"/>
    <w:rsid w:val="00812A63"/>
    <w:rsid w:val="00813281"/>
    <w:rsid w:val="00813962"/>
    <w:rsid w:val="008142E4"/>
    <w:rsid w:val="00814603"/>
    <w:rsid w:val="00814999"/>
    <w:rsid w:val="008149ED"/>
    <w:rsid w:val="00814BCA"/>
    <w:rsid w:val="00814CE9"/>
    <w:rsid w:val="008152B5"/>
    <w:rsid w:val="0081583D"/>
    <w:rsid w:val="00816736"/>
    <w:rsid w:val="008167D4"/>
    <w:rsid w:val="00817F27"/>
    <w:rsid w:val="00821587"/>
    <w:rsid w:val="008216A6"/>
    <w:rsid w:val="00821BEC"/>
    <w:rsid w:val="00821E88"/>
    <w:rsid w:val="00822BAF"/>
    <w:rsid w:val="00823180"/>
    <w:rsid w:val="00823322"/>
    <w:rsid w:val="008235FD"/>
    <w:rsid w:val="00823689"/>
    <w:rsid w:val="008246CB"/>
    <w:rsid w:val="00824BE5"/>
    <w:rsid w:val="00826489"/>
    <w:rsid w:val="008270B3"/>
    <w:rsid w:val="008305CA"/>
    <w:rsid w:val="008312CC"/>
    <w:rsid w:val="00831F31"/>
    <w:rsid w:val="0083214E"/>
    <w:rsid w:val="008321A3"/>
    <w:rsid w:val="00832B73"/>
    <w:rsid w:val="00832DFA"/>
    <w:rsid w:val="00833DE3"/>
    <w:rsid w:val="0083490C"/>
    <w:rsid w:val="00835210"/>
    <w:rsid w:val="00835D65"/>
    <w:rsid w:val="00835D88"/>
    <w:rsid w:val="00836BD4"/>
    <w:rsid w:val="00836D32"/>
    <w:rsid w:val="00837F9D"/>
    <w:rsid w:val="0084003F"/>
    <w:rsid w:val="00840201"/>
    <w:rsid w:val="008409A5"/>
    <w:rsid w:val="00840B06"/>
    <w:rsid w:val="00840F11"/>
    <w:rsid w:val="00842E62"/>
    <w:rsid w:val="00843315"/>
    <w:rsid w:val="00843B16"/>
    <w:rsid w:val="00843E14"/>
    <w:rsid w:val="00844C44"/>
    <w:rsid w:val="00844CC0"/>
    <w:rsid w:val="00844E57"/>
    <w:rsid w:val="0084502F"/>
    <w:rsid w:val="0084504F"/>
    <w:rsid w:val="00845516"/>
    <w:rsid w:val="00846485"/>
    <w:rsid w:val="00846C1B"/>
    <w:rsid w:val="00847243"/>
    <w:rsid w:val="00847361"/>
    <w:rsid w:val="008475C1"/>
    <w:rsid w:val="00847C40"/>
    <w:rsid w:val="00850083"/>
    <w:rsid w:val="008509C4"/>
    <w:rsid w:val="0085144F"/>
    <w:rsid w:val="0085163C"/>
    <w:rsid w:val="008516D3"/>
    <w:rsid w:val="00851C73"/>
    <w:rsid w:val="008523AB"/>
    <w:rsid w:val="00852716"/>
    <w:rsid w:val="00852F97"/>
    <w:rsid w:val="0085345C"/>
    <w:rsid w:val="00853D54"/>
    <w:rsid w:val="00854009"/>
    <w:rsid w:val="0085452E"/>
    <w:rsid w:val="00855137"/>
    <w:rsid w:val="00855265"/>
    <w:rsid w:val="00856233"/>
    <w:rsid w:val="00856FB9"/>
    <w:rsid w:val="00856FFA"/>
    <w:rsid w:val="00860018"/>
    <w:rsid w:val="00860402"/>
    <w:rsid w:val="0086043D"/>
    <w:rsid w:val="00860615"/>
    <w:rsid w:val="008606DA"/>
    <w:rsid w:val="008611D8"/>
    <w:rsid w:val="008614A1"/>
    <w:rsid w:val="00861C0B"/>
    <w:rsid w:val="00861F7B"/>
    <w:rsid w:val="008622FB"/>
    <w:rsid w:val="008633ED"/>
    <w:rsid w:val="00863841"/>
    <w:rsid w:val="00863EC9"/>
    <w:rsid w:val="0086416A"/>
    <w:rsid w:val="0086593A"/>
    <w:rsid w:val="00865C95"/>
    <w:rsid w:val="00865CEA"/>
    <w:rsid w:val="00865D73"/>
    <w:rsid w:val="0086696D"/>
    <w:rsid w:val="00866D91"/>
    <w:rsid w:val="00866E2C"/>
    <w:rsid w:val="0087057A"/>
    <w:rsid w:val="0087108B"/>
    <w:rsid w:val="008714D3"/>
    <w:rsid w:val="00871AB6"/>
    <w:rsid w:val="00871FBB"/>
    <w:rsid w:val="00872409"/>
    <w:rsid w:val="00872609"/>
    <w:rsid w:val="008726F5"/>
    <w:rsid w:val="00872B95"/>
    <w:rsid w:val="00873A2F"/>
    <w:rsid w:val="0087484E"/>
    <w:rsid w:val="00874AA6"/>
    <w:rsid w:val="00874D0B"/>
    <w:rsid w:val="008752EB"/>
    <w:rsid w:val="0087583B"/>
    <w:rsid w:val="00876DE7"/>
    <w:rsid w:val="008770A4"/>
    <w:rsid w:val="008802F6"/>
    <w:rsid w:val="00880695"/>
    <w:rsid w:val="00880AFC"/>
    <w:rsid w:val="00881159"/>
    <w:rsid w:val="008823B4"/>
    <w:rsid w:val="00882583"/>
    <w:rsid w:val="008829E8"/>
    <w:rsid w:val="00883DC9"/>
    <w:rsid w:val="00883E9A"/>
    <w:rsid w:val="00884283"/>
    <w:rsid w:val="00884394"/>
    <w:rsid w:val="00884B68"/>
    <w:rsid w:val="00884F66"/>
    <w:rsid w:val="00884FC8"/>
    <w:rsid w:val="00885330"/>
    <w:rsid w:val="00885D96"/>
    <w:rsid w:val="00885E0B"/>
    <w:rsid w:val="00885E51"/>
    <w:rsid w:val="00886B61"/>
    <w:rsid w:val="008873F3"/>
    <w:rsid w:val="008876BF"/>
    <w:rsid w:val="00887A7E"/>
    <w:rsid w:val="00887E39"/>
    <w:rsid w:val="008901D5"/>
    <w:rsid w:val="00890FEA"/>
    <w:rsid w:val="0089116A"/>
    <w:rsid w:val="008913D9"/>
    <w:rsid w:val="00891414"/>
    <w:rsid w:val="00891E2B"/>
    <w:rsid w:val="00891EF2"/>
    <w:rsid w:val="00892613"/>
    <w:rsid w:val="008926A6"/>
    <w:rsid w:val="00893A85"/>
    <w:rsid w:val="00893B8E"/>
    <w:rsid w:val="00894FA9"/>
    <w:rsid w:val="00895D27"/>
    <w:rsid w:val="00896733"/>
    <w:rsid w:val="008968DA"/>
    <w:rsid w:val="00897BE2"/>
    <w:rsid w:val="008A0125"/>
    <w:rsid w:val="008A10CF"/>
    <w:rsid w:val="008A14FA"/>
    <w:rsid w:val="008A1702"/>
    <w:rsid w:val="008A2094"/>
    <w:rsid w:val="008A2492"/>
    <w:rsid w:val="008A2603"/>
    <w:rsid w:val="008A2A5A"/>
    <w:rsid w:val="008A40DF"/>
    <w:rsid w:val="008A424F"/>
    <w:rsid w:val="008A45BF"/>
    <w:rsid w:val="008A473D"/>
    <w:rsid w:val="008A6597"/>
    <w:rsid w:val="008A6E1D"/>
    <w:rsid w:val="008A7FC1"/>
    <w:rsid w:val="008B06BC"/>
    <w:rsid w:val="008B11F0"/>
    <w:rsid w:val="008B1589"/>
    <w:rsid w:val="008B2312"/>
    <w:rsid w:val="008B2C2B"/>
    <w:rsid w:val="008B2D14"/>
    <w:rsid w:val="008B3076"/>
    <w:rsid w:val="008B3382"/>
    <w:rsid w:val="008B36D2"/>
    <w:rsid w:val="008B4F24"/>
    <w:rsid w:val="008B524E"/>
    <w:rsid w:val="008B5986"/>
    <w:rsid w:val="008B61D7"/>
    <w:rsid w:val="008B7269"/>
    <w:rsid w:val="008B76DD"/>
    <w:rsid w:val="008B7C0D"/>
    <w:rsid w:val="008C02DB"/>
    <w:rsid w:val="008C033E"/>
    <w:rsid w:val="008C0704"/>
    <w:rsid w:val="008C09D8"/>
    <w:rsid w:val="008C0EC6"/>
    <w:rsid w:val="008C189C"/>
    <w:rsid w:val="008C19A4"/>
    <w:rsid w:val="008C1D8D"/>
    <w:rsid w:val="008C1E26"/>
    <w:rsid w:val="008C1EBB"/>
    <w:rsid w:val="008C2483"/>
    <w:rsid w:val="008C2D8D"/>
    <w:rsid w:val="008C349D"/>
    <w:rsid w:val="008C3800"/>
    <w:rsid w:val="008C3CE2"/>
    <w:rsid w:val="008C53A6"/>
    <w:rsid w:val="008C70F5"/>
    <w:rsid w:val="008C74BE"/>
    <w:rsid w:val="008C75E9"/>
    <w:rsid w:val="008C7C9C"/>
    <w:rsid w:val="008D0390"/>
    <w:rsid w:val="008D0C39"/>
    <w:rsid w:val="008D0FF1"/>
    <w:rsid w:val="008D2216"/>
    <w:rsid w:val="008D2396"/>
    <w:rsid w:val="008D34AD"/>
    <w:rsid w:val="008D3677"/>
    <w:rsid w:val="008D3775"/>
    <w:rsid w:val="008D4241"/>
    <w:rsid w:val="008D4934"/>
    <w:rsid w:val="008D4BFA"/>
    <w:rsid w:val="008D5FE9"/>
    <w:rsid w:val="008D70E0"/>
    <w:rsid w:val="008D776C"/>
    <w:rsid w:val="008D79D4"/>
    <w:rsid w:val="008D7A40"/>
    <w:rsid w:val="008D7B4F"/>
    <w:rsid w:val="008D7F4B"/>
    <w:rsid w:val="008E0726"/>
    <w:rsid w:val="008E0A76"/>
    <w:rsid w:val="008E0D4D"/>
    <w:rsid w:val="008E118C"/>
    <w:rsid w:val="008E17DF"/>
    <w:rsid w:val="008E24BD"/>
    <w:rsid w:val="008E25B1"/>
    <w:rsid w:val="008E28CC"/>
    <w:rsid w:val="008E301F"/>
    <w:rsid w:val="008E358E"/>
    <w:rsid w:val="008E35BA"/>
    <w:rsid w:val="008E3694"/>
    <w:rsid w:val="008E36F2"/>
    <w:rsid w:val="008E37BA"/>
    <w:rsid w:val="008E3ABC"/>
    <w:rsid w:val="008E4953"/>
    <w:rsid w:val="008E69E2"/>
    <w:rsid w:val="008E72F6"/>
    <w:rsid w:val="008E7329"/>
    <w:rsid w:val="008E7DBC"/>
    <w:rsid w:val="008E7E07"/>
    <w:rsid w:val="008E7ED6"/>
    <w:rsid w:val="008F02BC"/>
    <w:rsid w:val="008F0419"/>
    <w:rsid w:val="008F0D17"/>
    <w:rsid w:val="008F0D44"/>
    <w:rsid w:val="008F0D87"/>
    <w:rsid w:val="008F0DBD"/>
    <w:rsid w:val="008F1275"/>
    <w:rsid w:val="008F1959"/>
    <w:rsid w:val="008F19CD"/>
    <w:rsid w:val="008F1D9C"/>
    <w:rsid w:val="008F2B9A"/>
    <w:rsid w:val="008F2CB2"/>
    <w:rsid w:val="008F36D9"/>
    <w:rsid w:val="008F6F5D"/>
    <w:rsid w:val="008F73E0"/>
    <w:rsid w:val="008F7DCE"/>
    <w:rsid w:val="00900B97"/>
    <w:rsid w:val="0090184E"/>
    <w:rsid w:val="009018EA"/>
    <w:rsid w:val="00901DDB"/>
    <w:rsid w:val="0090208C"/>
    <w:rsid w:val="009024B1"/>
    <w:rsid w:val="00902BE1"/>
    <w:rsid w:val="00902EAC"/>
    <w:rsid w:val="0090329A"/>
    <w:rsid w:val="00903301"/>
    <w:rsid w:val="0090334E"/>
    <w:rsid w:val="009035E1"/>
    <w:rsid w:val="00903724"/>
    <w:rsid w:val="00904B17"/>
    <w:rsid w:val="00904D15"/>
    <w:rsid w:val="00905563"/>
    <w:rsid w:val="00905D2C"/>
    <w:rsid w:val="00906162"/>
    <w:rsid w:val="009061DA"/>
    <w:rsid w:val="009065F0"/>
    <w:rsid w:val="00907222"/>
    <w:rsid w:val="0090740B"/>
    <w:rsid w:val="0090759B"/>
    <w:rsid w:val="00907793"/>
    <w:rsid w:val="009079CE"/>
    <w:rsid w:val="009079EB"/>
    <w:rsid w:val="0091033C"/>
    <w:rsid w:val="00910714"/>
    <w:rsid w:val="00910A80"/>
    <w:rsid w:val="009113BF"/>
    <w:rsid w:val="0091148C"/>
    <w:rsid w:val="00912669"/>
    <w:rsid w:val="00912B59"/>
    <w:rsid w:val="00912E30"/>
    <w:rsid w:val="00912EA4"/>
    <w:rsid w:val="0091384D"/>
    <w:rsid w:val="00913D4E"/>
    <w:rsid w:val="009149EA"/>
    <w:rsid w:val="00914F8D"/>
    <w:rsid w:val="00915425"/>
    <w:rsid w:val="0091556F"/>
    <w:rsid w:val="00915738"/>
    <w:rsid w:val="00916323"/>
    <w:rsid w:val="009164F7"/>
    <w:rsid w:val="00916E8F"/>
    <w:rsid w:val="00917553"/>
    <w:rsid w:val="00917983"/>
    <w:rsid w:val="0092035C"/>
    <w:rsid w:val="0092042E"/>
    <w:rsid w:val="009208F6"/>
    <w:rsid w:val="00920C1B"/>
    <w:rsid w:val="00920CB6"/>
    <w:rsid w:val="009215E6"/>
    <w:rsid w:val="00921A6C"/>
    <w:rsid w:val="009226C0"/>
    <w:rsid w:val="0092341F"/>
    <w:rsid w:val="00923555"/>
    <w:rsid w:val="00923687"/>
    <w:rsid w:val="00923CFE"/>
    <w:rsid w:val="009244DE"/>
    <w:rsid w:val="00925DE1"/>
    <w:rsid w:val="00925F63"/>
    <w:rsid w:val="0092600F"/>
    <w:rsid w:val="009270E0"/>
    <w:rsid w:val="00927654"/>
    <w:rsid w:val="00927ABC"/>
    <w:rsid w:val="00930625"/>
    <w:rsid w:val="009315B5"/>
    <w:rsid w:val="00931AF1"/>
    <w:rsid w:val="00932A08"/>
    <w:rsid w:val="009339C6"/>
    <w:rsid w:val="0093451A"/>
    <w:rsid w:val="009355AE"/>
    <w:rsid w:val="00936419"/>
    <w:rsid w:val="00936484"/>
    <w:rsid w:val="00936989"/>
    <w:rsid w:val="00936F9F"/>
    <w:rsid w:val="009372D9"/>
    <w:rsid w:val="0093749D"/>
    <w:rsid w:val="0093775F"/>
    <w:rsid w:val="00937C09"/>
    <w:rsid w:val="0094227F"/>
    <w:rsid w:val="00943315"/>
    <w:rsid w:val="009435A0"/>
    <w:rsid w:val="00943940"/>
    <w:rsid w:val="00943AC0"/>
    <w:rsid w:val="00943C45"/>
    <w:rsid w:val="00943F23"/>
    <w:rsid w:val="00944878"/>
    <w:rsid w:val="00944D93"/>
    <w:rsid w:val="00945561"/>
    <w:rsid w:val="0094615D"/>
    <w:rsid w:val="00946415"/>
    <w:rsid w:val="009469F7"/>
    <w:rsid w:val="00946C4C"/>
    <w:rsid w:val="00946E2B"/>
    <w:rsid w:val="009478B0"/>
    <w:rsid w:val="009479DE"/>
    <w:rsid w:val="00947A74"/>
    <w:rsid w:val="00947F0B"/>
    <w:rsid w:val="00950A84"/>
    <w:rsid w:val="00951869"/>
    <w:rsid w:val="00951897"/>
    <w:rsid w:val="00951C26"/>
    <w:rsid w:val="00951C51"/>
    <w:rsid w:val="00951EE2"/>
    <w:rsid w:val="0095219D"/>
    <w:rsid w:val="00952785"/>
    <w:rsid w:val="00952812"/>
    <w:rsid w:val="00952B81"/>
    <w:rsid w:val="009530CE"/>
    <w:rsid w:val="00953389"/>
    <w:rsid w:val="00953670"/>
    <w:rsid w:val="009538F9"/>
    <w:rsid w:val="009545EF"/>
    <w:rsid w:val="00954A81"/>
    <w:rsid w:val="0095650E"/>
    <w:rsid w:val="00956609"/>
    <w:rsid w:val="00956DC0"/>
    <w:rsid w:val="00956E97"/>
    <w:rsid w:val="009573B3"/>
    <w:rsid w:val="009578CC"/>
    <w:rsid w:val="009603AA"/>
    <w:rsid w:val="009607DB"/>
    <w:rsid w:val="00960D23"/>
    <w:rsid w:val="00960DD0"/>
    <w:rsid w:val="009613D9"/>
    <w:rsid w:val="00961466"/>
    <w:rsid w:val="00961685"/>
    <w:rsid w:val="00961C70"/>
    <w:rsid w:val="00962611"/>
    <w:rsid w:val="00962D2C"/>
    <w:rsid w:val="00963982"/>
    <w:rsid w:val="00964004"/>
    <w:rsid w:val="00964C31"/>
    <w:rsid w:val="00966578"/>
    <w:rsid w:val="009666B2"/>
    <w:rsid w:val="00966AA9"/>
    <w:rsid w:val="00967961"/>
    <w:rsid w:val="00967BC7"/>
    <w:rsid w:val="00967D62"/>
    <w:rsid w:val="009706FA"/>
    <w:rsid w:val="00970A59"/>
    <w:rsid w:val="00970D40"/>
    <w:rsid w:val="00971063"/>
    <w:rsid w:val="0097236D"/>
    <w:rsid w:val="00972C31"/>
    <w:rsid w:val="00972D43"/>
    <w:rsid w:val="009731BE"/>
    <w:rsid w:val="0097324E"/>
    <w:rsid w:val="009736E8"/>
    <w:rsid w:val="0097372B"/>
    <w:rsid w:val="0097375E"/>
    <w:rsid w:val="009737AA"/>
    <w:rsid w:val="00973BD2"/>
    <w:rsid w:val="0097430C"/>
    <w:rsid w:val="009746C6"/>
    <w:rsid w:val="00974F15"/>
    <w:rsid w:val="00975345"/>
    <w:rsid w:val="00975AC0"/>
    <w:rsid w:val="00975C06"/>
    <w:rsid w:val="00975F2C"/>
    <w:rsid w:val="0097610F"/>
    <w:rsid w:val="009774BC"/>
    <w:rsid w:val="009774FE"/>
    <w:rsid w:val="009778B0"/>
    <w:rsid w:val="0098009E"/>
    <w:rsid w:val="009801B9"/>
    <w:rsid w:val="009802A6"/>
    <w:rsid w:val="00980C60"/>
    <w:rsid w:val="00980CC7"/>
    <w:rsid w:val="00981929"/>
    <w:rsid w:val="00981C20"/>
    <w:rsid w:val="00981DE5"/>
    <w:rsid w:val="0098220C"/>
    <w:rsid w:val="009823DF"/>
    <w:rsid w:val="00982574"/>
    <w:rsid w:val="0098299C"/>
    <w:rsid w:val="00982F83"/>
    <w:rsid w:val="0098339A"/>
    <w:rsid w:val="00983A7F"/>
    <w:rsid w:val="00984D19"/>
    <w:rsid w:val="009860E5"/>
    <w:rsid w:val="0098631D"/>
    <w:rsid w:val="00986323"/>
    <w:rsid w:val="0098675B"/>
    <w:rsid w:val="00986AB4"/>
    <w:rsid w:val="00986CA0"/>
    <w:rsid w:val="009872F4"/>
    <w:rsid w:val="0098763B"/>
    <w:rsid w:val="00987C67"/>
    <w:rsid w:val="00991315"/>
    <w:rsid w:val="0099210C"/>
    <w:rsid w:val="00992324"/>
    <w:rsid w:val="0099271C"/>
    <w:rsid w:val="0099289C"/>
    <w:rsid w:val="00992933"/>
    <w:rsid w:val="009934C4"/>
    <w:rsid w:val="00993BB9"/>
    <w:rsid w:val="00993C00"/>
    <w:rsid w:val="00994F84"/>
    <w:rsid w:val="00995332"/>
    <w:rsid w:val="0099555F"/>
    <w:rsid w:val="0099558F"/>
    <w:rsid w:val="009960C9"/>
    <w:rsid w:val="00996F6A"/>
    <w:rsid w:val="0099748D"/>
    <w:rsid w:val="00997646"/>
    <w:rsid w:val="00997821"/>
    <w:rsid w:val="009A032F"/>
    <w:rsid w:val="009A0654"/>
    <w:rsid w:val="009A0D0B"/>
    <w:rsid w:val="009A0FE2"/>
    <w:rsid w:val="009A1862"/>
    <w:rsid w:val="009A18B1"/>
    <w:rsid w:val="009A19FF"/>
    <w:rsid w:val="009A1A1F"/>
    <w:rsid w:val="009A3311"/>
    <w:rsid w:val="009A3B9B"/>
    <w:rsid w:val="009A4A25"/>
    <w:rsid w:val="009A4F07"/>
    <w:rsid w:val="009A5123"/>
    <w:rsid w:val="009A54D8"/>
    <w:rsid w:val="009A585F"/>
    <w:rsid w:val="009A5B59"/>
    <w:rsid w:val="009A60BD"/>
    <w:rsid w:val="009A63BC"/>
    <w:rsid w:val="009A6661"/>
    <w:rsid w:val="009A6680"/>
    <w:rsid w:val="009A707D"/>
    <w:rsid w:val="009A78EF"/>
    <w:rsid w:val="009A7C69"/>
    <w:rsid w:val="009B0BF0"/>
    <w:rsid w:val="009B1102"/>
    <w:rsid w:val="009B2207"/>
    <w:rsid w:val="009B2C3F"/>
    <w:rsid w:val="009B2F66"/>
    <w:rsid w:val="009B3949"/>
    <w:rsid w:val="009B3D4F"/>
    <w:rsid w:val="009B4124"/>
    <w:rsid w:val="009B425B"/>
    <w:rsid w:val="009B5089"/>
    <w:rsid w:val="009B52EB"/>
    <w:rsid w:val="009B53AB"/>
    <w:rsid w:val="009B5638"/>
    <w:rsid w:val="009B5783"/>
    <w:rsid w:val="009B658C"/>
    <w:rsid w:val="009B69DE"/>
    <w:rsid w:val="009B6DEA"/>
    <w:rsid w:val="009B7268"/>
    <w:rsid w:val="009B740B"/>
    <w:rsid w:val="009B7541"/>
    <w:rsid w:val="009B75F5"/>
    <w:rsid w:val="009C03F7"/>
    <w:rsid w:val="009C0464"/>
    <w:rsid w:val="009C0607"/>
    <w:rsid w:val="009C0975"/>
    <w:rsid w:val="009C2425"/>
    <w:rsid w:val="009C2549"/>
    <w:rsid w:val="009C280F"/>
    <w:rsid w:val="009C3600"/>
    <w:rsid w:val="009C36A4"/>
    <w:rsid w:val="009C43A9"/>
    <w:rsid w:val="009C4AC8"/>
    <w:rsid w:val="009C58BC"/>
    <w:rsid w:val="009C5D9E"/>
    <w:rsid w:val="009C6AA8"/>
    <w:rsid w:val="009C6BCC"/>
    <w:rsid w:val="009D049B"/>
    <w:rsid w:val="009D0888"/>
    <w:rsid w:val="009D0DA2"/>
    <w:rsid w:val="009D18D7"/>
    <w:rsid w:val="009D28B7"/>
    <w:rsid w:val="009D31D3"/>
    <w:rsid w:val="009D3736"/>
    <w:rsid w:val="009D3DE9"/>
    <w:rsid w:val="009D3F66"/>
    <w:rsid w:val="009D415F"/>
    <w:rsid w:val="009D4D73"/>
    <w:rsid w:val="009D5C4E"/>
    <w:rsid w:val="009D5F34"/>
    <w:rsid w:val="009D663F"/>
    <w:rsid w:val="009D69CC"/>
    <w:rsid w:val="009D6A42"/>
    <w:rsid w:val="009D76D6"/>
    <w:rsid w:val="009D7B48"/>
    <w:rsid w:val="009D7BC0"/>
    <w:rsid w:val="009D7F5C"/>
    <w:rsid w:val="009D7FDC"/>
    <w:rsid w:val="009E019E"/>
    <w:rsid w:val="009E05BD"/>
    <w:rsid w:val="009E0741"/>
    <w:rsid w:val="009E0F1D"/>
    <w:rsid w:val="009E11A6"/>
    <w:rsid w:val="009E12AF"/>
    <w:rsid w:val="009E1980"/>
    <w:rsid w:val="009E2545"/>
    <w:rsid w:val="009E2986"/>
    <w:rsid w:val="009E29C4"/>
    <w:rsid w:val="009E2DE2"/>
    <w:rsid w:val="009E46ED"/>
    <w:rsid w:val="009E4AC5"/>
    <w:rsid w:val="009E5710"/>
    <w:rsid w:val="009E59E7"/>
    <w:rsid w:val="009E5C53"/>
    <w:rsid w:val="009E600B"/>
    <w:rsid w:val="009E6982"/>
    <w:rsid w:val="009E75F0"/>
    <w:rsid w:val="009F03E5"/>
    <w:rsid w:val="009F0430"/>
    <w:rsid w:val="009F0D54"/>
    <w:rsid w:val="009F11FE"/>
    <w:rsid w:val="009F20FE"/>
    <w:rsid w:val="009F2E91"/>
    <w:rsid w:val="009F2F9A"/>
    <w:rsid w:val="009F3039"/>
    <w:rsid w:val="009F3753"/>
    <w:rsid w:val="009F3E05"/>
    <w:rsid w:val="009F4766"/>
    <w:rsid w:val="009F4C75"/>
    <w:rsid w:val="009F4E36"/>
    <w:rsid w:val="009F681E"/>
    <w:rsid w:val="009F69E1"/>
    <w:rsid w:val="009F6B63"/>
    <w:rsid w:val="009F6D53"/>
    <w:rsid w:val="009F707B"/>
    <w:rsid w:val="009F734D"/>
    <w:rsid w:val="009F7A14"/>
    <w:rsid w:val="009F7FC9"/>
    <w:rsid w:val="00A006DC"/>
    <w:rsid w:val="00A006F6"/>
    <w:rsid w:val="00A01241"/>
    <w:rsid w:val="00A012B5"/>
    <w:rsid w:val="00A02731"/>
    <w:rsid w:val="00A02B7A"/>
    <w:rsid w:val="00A03503"/>
    <w:rsid w:val="00A0392E"/>
    <w:rsid w:val="00A0544C"/>
    <w:rsid w:val="00A06956"/>
    <w:rsid w:val="00A06F48"/>
    <w:rsid w:val="00A078DC"/>
    <w:rsid w:val="00A07B1D"/>
    <w:rsid w:val="00A07F86"/>
    <w:rsid w:val="00A10304"/>
    <w:rsid w:val="00A11087"/>
    <w:rsid w:val="00A11116"/>
    <w:rsid w:val="00A1178A"/>
    <w:rsid w:val="00A11CF2"/>
    <w:rsid w:val="00A11F04"/>
    <w:rsid w:val="00A123D0"/>
    <w:rsid w:val="00A125C1"/>
    <w:rsid w:val="00A12618"/>
    <w:rsid w:val="00A12C6C"/>
    <w:rsid w:val="00A12E2E"/>
    <w:rsid w:val="00A1330B"/>
    <w:rsid w:val="00A13837"/>
    <w:rsid w:val="00A13FF4"/>
    <w:rsid w:val="00A154EE"/>
    <w:rsid w:val="00A1671E"/>
    <w:rsid w:val="00A16A1A"/>
    <w:rsid w:val="00A17C06"/>
    <w:rsid w:val="00A20DB7"/>
    <w:rsid w:val="00A218E1"/>
    <w:rsid w:val="00A21B44"/>
    <w:rsid w:val="00A226E9"/>
    <w:rsid w:val="00A22EEE"/>
    <w:rsid w:val="00A24434"/>
    <w:rsid w:val="00A2448B"/>
    <w:rsid w:val="00A24AFC"/>
    <w:rsid w:val="00A25245"/>
    <w:rsid w:val="00A2575F"/>
    <w:rsid w:val="00A25C8F"/>
    <w:rsid w:val="00A25E5B"/>
    <w:rsid w:val="00A27AE3"/>
    <w:rsid w:val="00A3006E"/>
    <w:rsid w:val="00A30B1F"/>
    <w:rsid w:val="00A319D3"/>
    <w:rsid w:val="00A319F9"/>
    <w:rsid w:val="00A31B9F"/>
    <w:rsid w:val="00A31EAA"/>
    <w:rsid w:val="00A32466"/>
    <w:rsid w:val="00A3257B"/>
    <w:rsid w:val="00A32619"/>
    <w:rsid w:val="00A3283F"/>
    <w:rsid w:val="00A337A4"/>
    <w:rsid w:val="00A338D0"/>
    <w:rsid w:val="00A3426E"/>
    <w:rsid w:val="00A34D49"/>
    <w:rsid w:val="00A350E4"/>
    <w:rsid w:val="00A36230"/>
    <w:rsid w:val="00A36CD6"/>
    <w:rsid w:val="00A36FD4"/>
    <w:rsid w:val="00A3712C"/>
    <w:rsid w:val="00A3717D"/>
    <w:rsid w:val="00A40A59"/>
    <w:rsid w:val="00A41094"/>
    <w:rsid w:val="00A42282"/>
    <w:rsid w:val="00A42863"/>
    <w:rsid w:val="00A43109"/>
    <w:rsid w:val="00A43810"/>
    <w:rsid w:val="00A440D1"/>
    <w:rsid w:val="00A44584"/>
    <w:rsid w:val="00A45751"/>
    <w:rsid w:val="00A45999"/>
    <w:rsid w:val="00A463B6"/>
    <w:rsid w:val="00A47082"/>
    <w:rsid w:val="00A50D05"/>
    <w:rsid w:val="00A50D7C"/>
    <w:rsid w:val="00A51A0C"/>
    <w:rsid w:val="00A52273"/>
    <w:rsid w:val="00A52C0B"/>
    <w:rsid w:val="00A52E99"/>
    <w:rsid w:val="00A52FAA"/>
    <w:rsid w:val="00A530F6"/>
    <w:rsid w:val="00A53769"/>
    <w:rsid w:val="00A53A02"/>
    <w:rsid w:val="00A53C3A"/>
    <w:rsid w:val="00A53CEB"/>
    <w:rsid w:val="00A541F0"/>
    <w:rsid w:val="00A545CC"/>
    <w:rsid w:val="00A546C2"/>
    <w:rsid w:val="00A54E22"/>
    <w:rsid w:val="00A54E7D"/>
    <w:rsid w:val="00A5509A"/>
    <w:rsid w:val="00A55680"/>
    <w:rsid w:val="00A559E0"/>
    <w:rsid w:val="00A55A44"/>
    <w:rsid w:val="00A56D20"/>
    <w:rsid w:val="00A57B8A"/>
    <w:rsid w:val="00A57C8A"/>
    <w:rsid w:val="00A60559"/>
    <w:rsid w:val="00A60620"/>
    <w:rsid w:val="00A60932"/>
    <w:rsid w:val="00A609AF"/>
    <w:rsid w:val="00A6194D"/>
    <w:rsid w:val="00A61E2D"/>
    <w:rsid w:val="00A62887"/>
    <w:rsid w:val="00A62C55"/>
    <w:rsid w:val="00A62CC7"/>
    <w:rsid w:val="00A6335A"/>
    <w:rsid w:val="00A63703"/>
    <w:rsid w:val="00A63AFB"/>
    <w:rsid w:val="00A63DD4"/>
    <w:rsid w:val="00A63DDA"/>
    <w:rsid w:val="00A64527"/>
    <w:rsid w:val="00A64A44"/>
    <w:rsid w:val="00A64D97"/>
    <w:rsid w:val="00A64EA7"/>
    <w:rsid w:val="00A66348"/>
    <w:rsid w:val="00A66A8E"/>
    <w:rsid w:val="00A66AD3"/>
    <w:rsid w:val="00A70E73"/>
    <w:rsid w:val="00A71633"/>
    <w:rsid w:val="00A71B40"/>
    <w:rsid w:val="00A72470"/>
    <w:rsid w:val="00A72F21"/>
    <w:rsid w:val="00A73A26"/>
    <w:rsid w:val="00A73C0C"/>
    <w:rsid w:val="00A74450"/>
    <w:rsid w:val="00A74946"/>
    <w:rsid w:val="00A75380"/>
    <w:rsid w:val="00A7565A"/>
    <w:rsid w:val="00A7660E"/>
    <w:rsid w:val="00A76C7D"/>
    <w:rsid w:val="00A76F42"/>
    <w:rsid w:val="00A77449"/>
    <w:rsid w:val="00A80F4E"/>
    <w:rsid w:val="00A81A58"/>
    <w:rsid w:val="00A81A97"/>
    <w:rsid w:val="00A81E8B"/>
    <w:rsid w:val="00A823FF"/>
    <w:rsid w:val="00A824FA"/>
    <w:rsid w:val="00A82750"/>
    <w:rsid w:val="00A8318F"/>
    <w:rsid w:val="00A835A1"/>
    <w:rsid w:val="00A8393F"/>
    <w:rsid w:val="00A83B41"/>
    <w:rsid w:val="00A84412"/>
    <w:rsid w:val="00A8470F"/>
    <w:rsid w:val="00A85043"/>
    <w:rsid w:val="00A85B2C"/>
    <w:rsid w:val="00A86695"/>
    <w:rsid w:val="00A875BF"/>
    <w:rsid w:val="00A9055E"/>
    <w:rsid w:val="00A9156C"/>
    <w:rsid w:val="00A91895"/>
    <w:rsid w:val="00A91D81"/>
    <w:rsid w:val="00A92C6E"/>
    <w:rsid w:val="00A92E30"/>
    <w:rsid w:val="00A93775"/>
    <w:rsid w:val="00A93D43"/>
    <w:rsid w:val="00A94468"/>
    <w:rsid w:val="00A9477A"/>
    <w:rsid w:val="00A952AA"/>
    <w:rsid w:val="00A9546D"/>
    <w:rsid w:val="00A95B08"/>
    <w:rsid w:val="00A963C4"/>
    <w:rsid w:val="00A96690"/>
    <w:rsid w:val="00A9745B"/>
    <w:rsid w:val="00A975BD"/>
    <w:rsid w:val="00AA0501"/>
    <w:rsid w:val="00AA18DD"/>
    <w:rsid w:val="00AA1979"/>
    <w:rsid w:val="00AA1E4C"/>
    <w:rsid w:val="00AA2EA9"/>
    <w:rsid w:val="00AA3236"/>
    <w:rsid w:val="00AA37CB"/>
    <w:rsid w:val="00AA4290"/>
    <w:rsid w:val="00AA4CC4"/>
    <w:rsid w:val="00AA54BD"/>
    <w:rsid w:val="00AA599C"/>
    <w:rsid w:val="00AA5ECD"/>
    <w:rsid w:val="00AA676E"/>
    <w:rsid w:val="00AA700B"/>
    <w:rsid w:val="00AA7427"/>
    <w:rsid w:val="00AA7894"/>
    <w:rsid w:val="00AB0072"/>
    <w:rsid w:val="00AB0225"/>
    <w:rsid w:val="00AB0449"/>
    <w:rsid w:val="00AB16C9"/>
    <w:rsid w:val="00AB2149"/>
    <w:rsid w:val="00AB2264"/>
    <w:rsid w:val="00AB229E"/>
    <w:rsid w:val="00AB234F"/>
    <w:rsid w:val="00AB2A00"/>
    <w:rsid w:val="00AB3C19"/>
    <w:rsid w:val="00AB3DFF"/>
    <w:rsid w:val="00AB41EC"/>
    <w:rsid w:val="00AB4245"/>
    <w:rsid w:val="00AB492E"/>
    <w:rsid w:val="00AB5609"/>
    <w:rsid w:val="00AB5BEA"/>
    <w:rsid w:val="00AB6531"/>
    <w:rsid w:val="00AB6FCE"/>
    <w:rsid w:val="00AB76CF"/>
    <w:rsid w:val="00AB7959"/>
    <w:rsid w:val="00AB7B2C"/>
    <w:rsid w:val="00AC0866"/>
    <w:rsid w:val="00AC11F9"/>
    <w:rsid w:val="00AC1446"/>
    <w:rsid w:val="00AC1534"/>
    <w:rsid w:val="00AC1A09"/>
    <w:rsid w:val="00AC26A0"/>
    <w:rsid w:val="00AC2864"/>
    <w:rsid w:val="00AC2915"/>
    <w:rsid w:val="00AC2B9E"/>
    <w:rsid w:val="00AC3378"/>
    <w:rsid w:val="00AC3E05"/>
    <w:rsid w:val="00AC400B"/>
    <w:rsid w:val="00AC4F63"/>
    <w:rsid w:val="00AC5836"/>
    <w:rsid w:val="00AC5A9A"/>
    <w:rsid w:val="00AC638C"/>
    <w:rsid w:val="00AC7950"/>
    <w:rsid w:val="00AC7A18"/>
    <w:rsid w:val="00AD0073"/>
    <w:rsid w:val="00AD00ED"/>
    <w:rsid w:val="00AD0639"/>
    <w:rsid w:val="00AD11F7"/>
    <w:rsid w:val="00AD185F"/>
    <w:rsid w:val="00AD2967"/>
    <w:rsid w:val="00AD2CF9"/>
    <w:rsid w:val="00AD2DEE"/>
    <w:rsid w:val="00AD2E96"/>
    <w:rsid w:val="00AD3B42"/>
    <w:rsid w:val="00AD436E"/>
    <w:rsid w:val="00AD4949"/>
    <w:rsid w:val="00AD4A7B"/>
    <w:rsid w:val="00AD52DD"/>
    <w:rsid w:val="00AD534C"/>
    <w:rsid w:val="00AD61C0"/>
    <w:rsid w:val="00AD70B8"/>
    <w:rsid w:val="00AD733D"/>
    <w:rsid w:val="00AD749A"/>
    <w:rsid w:val="00AE07A4"/>
    <w:rsid w:val="00AE0BE9"/>
    <w:rsid w:val="00AE0E89"/>
    <w:rsid w:val="00AE21F7"/>
    <w:rsid w:val="00AE3845"/>
    <w:rsid w:val="00AE404D"/>
    <w:rsid w:val="00AE5C37"/>
    <w:rsid w:val="00AE7451"/>
    <w:rsid w:val="00AF0936"/>
    <w:rsid w:val="00AF0CC8"/>
    <w:rsid w:val="00AF0DA7"/>
    <w:rsid w:val="00AF2178"/>
    <w:rsid w:val="00AF2D0E"/>
    <w:rsid w:val="00AF2E94"/>
    <w:rsid w:val="00AF340E"/>
    <w:rsid w:val="00AF354C"/>
    <w:rsid w:val="00AF3605"/>
    <w:rsid w:val="00AF3912"/>
    <w:rsid w:val="00AF3BB6"/>
    <w:rsid w:val="00AF435B"/>
    <w:rsid w:val="00AF48EC"/>
    <w:rsid w:val="00AF4A47"/>
    <w:rsid w:val="00AF552B"/>
    <w:rsid w:val="00AF61EE"/>
    <w:rsid w:val="00AF63F6"/>
    <w:rsid w:val="00AF66E7"/>
    <w:rsid w:val="00AF6B8C"/>
    <w:rsid w:val="00B004C5"/>
    <w:rsid w:val="00B0066F"/>
    <w:rsid w:val="00B013DD"/>
    <w:rsid w:val="00B01817"/>
    <w:rsid w:val="00B01C99"/>
    <w:rsid w:val="00B01CA3"/>
    <w:rsid w:val="00B01FCD"/>
    <w:rsid w:val="00B02535"/>
    <w:rsid w:val="00B0266B"/>
    <w:rsid w:val="00B02B85"/>
    <w:rsid w:val="00B02E83"/>
    <w:rsid w:val="00B03169"/>
    <w:rsid w:val="00B033E9"/>
    <w:rsid w:val="00B03DDD"/>
    <w:rsid w:val="00B04C68"/>
    <w:rsid w:val="00B05751"/>
    <w:rsid w:val="00B06062"/>
    <w:rsid w:val="00B063DA"/>
    <w:rsid w:val="00B07323"/>
    <w:rsid w:val="00B07F4F"/>
    <w:rsid w:val="00B108EA"/>
    <w:rsid w:val="00B1175F"/>
    <w:rsid w:val="00B121B9"/>
    <w:rsid w:val="00B1242C"/>
    <w:rsid w:val="00B12719"/>
    <w:rsid w:val="00B13204"/>
    <w:rsid w:val="00B1343E"/>
    <w:rsid w:val="00B13445"/>
    <w:rsid w:val="00B13525"/>
    <w:rsid w:val="00B1355B"/>
    <w:rsid w:val="00B14923"/>
    <w:rsid w:val="00B14D3F"/>
    <w:rsid w:val="00B15138"/>
    <w:rsid w:val="00B15280"/>
    <w:rsid w:val="00B155E5"/>
    <w:rsid w:val="00B15955"/>
    <w:rsid w:val="00B15B0B"/>
    <w:rsid w:val="00B15D16"/>
    <w:rsid w:val="00B16716"/>
    <w:rsid w:val="00B16816"/>
    <w:rsid w:val="00B170F7"/>
    <w:rsid w:val="00B176F1"/>
    <w:rsid w:val="00B17DB2"/>
    <w:rsid w:val="00B206A4"/>
    <w:rsid w:val="00B20706"/>
    <w:rsid w:val="00B207D2"/>
    <w:rsid w:val="00B20F29"/>
    <w:rsid w:val="00B211E5"/>
    <w:rsid w:val="00B21557"/>
    <w:rsid w:val="00B22719"/>
    <w:rsid w:val="00B22AD1"/>
    <w:rsid w:val="00B2300D"/>
    <w:rsid w:val="00B2366D"/>
    <w:rsid w:val="00B23FE5"/>
    <w:rsid w:val="00B242EC"/>
    <w:rsid w:val="00B244B5"/>
    <w:rsid w:val="00B248B2"/>
    <w:rsid w:val="00B248FB"/>
    <w:rsid w:val="00B26F4D"/>
    <w:rsid w:val="00B27A84"/>
    <w:rsid w:val="00B27A91"/>
    <w:rsid w:val="00B27ABE"/>
    <w:rsid w:val="00B30129"/>
    <w:rsid w:val="00B30663"/>
    <w:rsid w:val="00B317A4"/>
    <w:rsid w:val="00B31859"/>
    <w:rsid w:val="00B3203F"/>
    <w:rsid w:val="00B33C02"/>
    <w:rsid w:val="00B3447A"/>
    <w:rsid w:val="00B34EB0"/>
    <w:rsid w:val="00B35245"/>
    <w:rsid w:val="00B3586F"/>
    <w:rsid w:val="00B360A3"/>
    <w:rsid w:val="00B37048"/>
    <w:rsid w:val="00B376F8"/>
    <w:rsid w:val="00B37AF1"/>
    <w:rsid w:val="00B40471"/>
    <w:rsid w:val="00B405DC"/>
    <w:rsid w:val="00B40C2D"/>
    <w:rsid w:val="00B416D9"/>
    <w:rsid w:val="00B41E8C"/>
    <w:rsid w:val="00B41F37"/>
    <w:rsid w:val="00B420CF"/>
    <w:rsid w:val="00B4217C"/>
    <w:rsid w:val="00B42496"/>
    <w:rsid w:val="00B42888"/>
    <w:rsid w:val="00B42EE9"/>
    <w:rsid w:val="00B436FF"/>
    <w:rsid w:val="00B43DD1"/>
    <w:rsid w:val="00B4435F"/>
    <w:rsid w:val="00B44F0A"/>
    <w:rsid w:val="00B4567B"/>
    <w:rsid w:val="00B45CAC"/>
    <w:rsid w:val="00B46C24"/>
    <w:rsid w:val="00B47073"/>
    <w:rsid w:val="00B478F4"/>
    <w:rsid w:val="00B479A1"/>
    <w:rsid w:val="00B47D54"/>
    <w:rsid w:val="00B47F8E"/>
    <w:rsid w:val="00B50AC3"/>
    <w:rsid w:val="00B52F18"/>
    <w:rsid w:val="00B52F1A"/>
    <w:rsid w:val="00B53098"/>
    <w:rsid w:val="00B53571"/>
    <w:rsid w:val="00B542BF"/>
    <w:rsid w:val="00B54465"/>
    <w:rsid w:val="00B547E3"/>
    <w:rsid w:val="00B54E51"/>
    <w:rsid w:val="00B55019"/>
    <w:rsid w:val="00B559C3"/>
    <w:rsid w:val="00B5611B"/>
    <w:rsid w:val="00B56685"/>
    <w:rsid w:val="00B56AFC"/>
    <w:rsid w:val="00B56BF8"/>
    <w:rsid w:val="00B56CC9"/>
    <w:rsid w:val="00B56D31"/>
    <w:rsid w:val="00B57053"/>
    <w:rsid w:val="00B57546"/>
    <w:rsid w:val="00B575B5"/>
    <w:rsid w:val="00B57879"/>
    <w:rsid w:val="00B57FFA"/>
    <w:rsid w:val="00B60344"/>
    <w:rsid w:val="00B607DB"/>
    <w:rsid w:val="00B61014"/>
    <w:rsid w:val="00B611A2"/>
    <w:rsid w:val="00B6164E"/>
    <w:rsid w:val="00B618CE"/>
    <w:rsid w:val="00B61B2B"/>
    <w:rsid w:val="00B61B36"/>
    <w:rsid w:val="00B62D65"/>
    <w:rsid w:val="00B6319B"/>
    <w:rsid w:val="00B6457F"/>
    <w:rsid w:val="00B64CC1"/>
    <w:rsid w:val="00B6519C"/>
    <w:rsid w:val="00B6529E"/>
    <w:rsid w:val="00B65779"/>
    <w:rsid w:val="00B65AC3"/>
    <w:rsid w:val="00B65D39"/>
    <w:rsid w:val="00B65F6B"/>
    <w:rsid w:val="00B6631F"/>
    <w:rsid w:val="00B66482"/>
    <w:rsid w:val="00B664DD"/>
    <w:rsid w:val="00B666B3"/>
    <w:rsid w:val="00B6749D"/>
    <w:rsid w:val="00B67C0E"/>
    <w:rsid w:val="00B701DA"/>
    <w:rsid w:val="00B70C11"/>
    <w:rsid w:val="00B71B0B"/>
    <w:rsid w:val="00B725A4"/>
    <w:rsid w:val="00B733FD"/>
    <w:rsid w:val="00B7354A"/>
    <w:rsid w:val="00B73A7C"/>
    <w:rsid w:val="00B7464B"/>
    <w:rsid w:val="00B74E7C"/>
    <w:rsid w:val="00B75111"/>
    <w:rsid w:val="00B75A54"/>
    <w:rsid w:val="00B75AAC"/>
    <w:rsid w:val="00B75C27"/>
    <w:rsid w:val="00B75EA1"/>
    <w:rsid w:val="00B76381"/>
    <w:rsid w:val="00B764A7"/>
    <w:rsid w:val="00B770CC"/>
    <w:rsid w:val="00B7772A"/>
    <w:rsid w:val="00B77ACF"/>
    <w:rsid w:val="00B8105C"/>
    <w:rsid w:val="00B81584"/>
    <w:rsid w:val="00B820AF"/>
    <w:rsid w:val="00B8212F"/>
    <w:rsid w:val="00B82B22"/>
    <w:rsid w:val="00B82B4D"/>
    <w:rsid w:val="00B82B7F"/>
    <w:rsid w:val="00B82D4F"/>
    <w:rsid w:val="00B83EA5"/>
    <w:rsid w:val="00B85255"/>
    <w:rsid w:val="00B85A11"/>
    <w:rsid w:val="00B85B4F"/>
    <w:rsid w:val="00B86042"/>
    <w:rsid w:val="00B86BA3"/>
    <w:rsid w:val="00B86EE0"/>
    <w:rsid w:val="00B873BE"/>
    <w:rsid w:val="00B877C4"/>
    <w:rsid w:val="00B87A15"/>
    <w:rsid w:val="00B91376"/>
    <w:rsid w:val="00B917F8"/>
    <w:rsid w:val="00B92C78"/>
    <w:rsid w:val="00B948C3"/>
    <w:rsid w:val="00B94BD3"/>
    <w:rsid w:val="00B94CD2"/>
    <w:rsid w:val="00B94F1E"/>
    <w:rsid w:val="00B9505D"/>
    <w:rsid w:val="00B950A4"/>
    <w:rsid w:val="00B952B0"/>
    <w:rsid w:val="00B96375"/>
    <w:rsid w:val="00B9760D"/>
    <w:rsid w:val="00B9768E"/>
    <w:rsid w:val="00B9783D"/>
    <w:rsid w:val="00B97F53"/>
    <w:rsid w:val="00BA006C"/>
    <w:rsid w:val="00BA0602"/>
    <w:rsid w:val="00BA0712"/>
    <w:rsid w:val="00BA0AD1"/>
    <w:rsid w:val="00BA0DD5"/>
    <w:rsid w:val="00BA1D65"/>
    <w:rsid w:val="00BA1E39"/>
    <w:rsid w:val="00BA222B"/>
    <w:rsid w:val="00BA33CB"/>
    <w:rsid w:val="00BA3C2C"/>
    <w:rsid w:val="00BA6033"/>
    <w:rsid w:val="00BA63E9"/>
    <w:rsid w:val="00BA700E"/>
    <w:rsid w:val="00BA7869"/>
    <w:rsid w:val="00BA7933"/>
    <w:rsid w:val="00BB0338"/>
    <w:rsid w:val="00BB09CC"/>
    <w:rsid w:val="00BB0D5E"/>
    <w:rsid w:val="00BB1483"/>
    <w:rsid w:val="00BB1651"/>
    <w:rsid w:val="00BB22EA"/>
    <w:rsid w:val="00BB30A5"/>
    <w:rsid w:val="00BB317A"/>
    <w:rsid w:val="00BB31BE"/>
    <w:rsid w:val="00BB3C77"/>
    <w:rsid w:val="00BB3D02"/>
    <w:rsid w:val="00BB4034"/>
    <w:rsid w:val="00BB4852"/>
    <w:rsid w:val="00BB4C37"/>
    <w:rsid w:val="00BB53E9"/>
    <w:rsid w:val="00BB543C"/>
    <w:rsid w:val="00BB5AF4"/>
    <w:rsid w:val="00BB5D10"/>
    <w:rsid w:val="00BB6AD0"/>
    <w:rsid w:val="00BB6E54"/>
    <w:rsid w:val="00BB6E7D"/>
    <w:rsid w:val="00BB76EC"/>
    <w:rsid w:val="00BB77AF"/>
    <w:rsid w:val="00BB788B"/>
    <w:rsid w:val="00BC0442"/>
    <w:rsid w:val="00BC04F3"/>
    <w:rsid w:val="00BC11BB"/>
    <w:rsid w:val="00BC18FE"/>
    <w:rsid w:val="00BC1B7D"/>
    <w:rsid w:val="00BC1BC1"/>
    <w:rsid w:val="00BC1C37"/>
    <w:rsid w:val="00BC3B72"/>
    <w:rsid w:val="00BC4119"/>
    <w:rsid w:val="00BC491A"/>
    <w:rsid w:val="00BC4924"/>
    <w:rsid w:val="00BC4D71"/>
    <w:rsid w:val="00BC4FCA"/>
    <w:rsid w:val="00BC5274"/>
    <w:rsid w:val="00BC5475"/>
    <w:rsid w:val="00BC5BC1"/>
    <w:rsid w:val="00BC6B1A"/>
    <w:rsid w:val="00BC7881"/>
    <w:rsid w:val="00BC78FC"/>
    <w:rsid w:val="00BC7E5E"/>
    <w:rsid w:val="00BD004F"/>
    <w:rsid w:val="00BD0C40"/>
    <w:rsid w:val="00BD10E7"/>
    <w:rsid w:val="00BD1E37"/>
    <w:rsid w:val="00BD20A5"/>
    <w:rsid w:val="00BD23BC"/>
    <w:rsid w:val="00BD2B75"/>
    <w:rsid w:val="00BD3782"/>
    <w:rsid w:val="00BD3C70"/>
    <w:rsid w:val="00BD42D8"/>
    <w:rsid w:val="00BD452F"/>
    <w:rsid w:val="00BD4A24"/>
    <w:rsid w:val="00BD4BC2"/>
    <w:rsid w:val="00BD4F93"/>
    <w:rsid w:val="00BD577E"/>
    <w:rsid w:val="00BD5C44"/>
    <w:rsid w:val="00BD63E2"/>
    <w:rsid w:val="00BD6FA4"/>
    <w:rsid w:val="00BD703F"/>
    <w:rsid w:val="00BD77B1"/>
    <w:rsid w:val="00BE08EE"/>
    <w:rsid w:val="00BE08F5"/>
    <w:rsid w:val="00BE09D4"/>
    <w:rsid w:val="00BE0C3C"/>
    <w:rsid w:val="00BE0D11"/>
    <w:rsid w:val="00BE10C5"/>
    <w:rsid w:val="00BE13B0"/>
    <w:rsid w:val="00BE1B53"/>
    <w:rsid w:val="00BE2AC2"/>
    <w:rsid w:val="00BE3230"/>
    <w:rsid w:val="00BE422E"/>
    <w:rsid w:val="00BE481F"/>
    <w:rsid w:val="00BE49B2"/>
    <w:rsid w:val="00BE51E3"/>
    <w:rsid w:val="00BE52C9"/>
    <w:rsid w:val="00BE5420"/>
    <w:rsid w:val="00BE5EE5"/>
    <w:rsid w:val="00BE6E11"/>
    <w:rsid w:val="00BF07C4"/>
    <w:rsid w:val="00BF09E6"/>
    <w:rsid w:val="00BF0CC9"/>
    <w:rsid w:val="00BF1FC7"/>
    <w:rsid w:val="00BF234C"/>
    <w:rsid w:val="00BF2ABA"/>
    <w:rsid w:val="00BF3494"/>
    <w:rsid w:val="00BF36F9"/>
    <w:rsid w:val="00BF374F"/>
    <w:rsid w:val="00BF37E1"/>
    <w:rsid w:val="00BF3E87"/>
    <w:rsid w:val="00BF3FDF"/>
    <w:rsid w:val="00BF4095"/>
    <w:rsid w:val="00BF4535"/>
    <w:rsid w:val="00BF4F80"/>
    <w:rsid w:val="00BF4FF8"/>
    <w:rsid w:val="00BF56F5"/>
    <w:rsid w:val="00BF6882"/>
    <w:rsid w:val="00BF758F"/>
    <w:rsid w:val="00BF7CB1"/>
    <w:rsid w:val="00C003F1"/>
    <w:rsid w:val="00C00CFF"/>
    <w:rsid w:val="00C0141A"/>
    <w:rsid w:val="00C024D9"/>
    <w:rsid w:val="00C0317D"/>
    <w:rsid w:val="00C03499"/>
    <w:rsid w:val="00C03C6B"/>
    <w:rsid w:val="00C04CEF"/>
    <w:rsid w:val="00C04F1E"/>
    <w:rsid w:val="00C0538A"/>
    <w:rsid w:val="00C05524"/>
    <w:rsid w:val="00C05718"/>
    <w:rsid w:val="00C05F8C"/>
    <w:rsid w:val="00C0624C"/>
    <w:rsid w:val="00C07129"/>
    <w:rsid w:val="00C101CC"/>
    <w:rsid w:val="00C10642"/>
    <w:rsid w:val="00C1169A"/>
    <w:rsid w:val="00C11D0E"/>
    <w:rsid w:val="00C120EB"/>
    <w:rsid w:val="00C1259C"/>
    <w:rsid w:val="00C137A3"/>
    <w:rsid w:val="00C143C8"/>
    <w:rsid w:val="00C1440F"/>
    <w:rsid w:val="00C14428"/>
    <w:rsid w:val="00C14AC9"/>
    <w:rsid w:val="00C15184"/>
    <w:rsid w:val="00C153D4"/>
    <w:rsid w:val="00C1542C"/>
    <w:rsid w:val="00C1557C"/>
    <w:rsid w:val="00C1602D"/>
    <w:rsid w:val="00C163B0"/>
    <w:rsid w:val="00C16747"/>
    <w:rsid w:val="00C167D0"/>
    <w:rsid w:val="00C2100A"/>
    <w:rsid w:val="00C21FBD"/>
    <w:rsid w:val="00C224FC"/>
    <w:rsid w:val="00C225AE"/>
    <w:rsid w:val="00C22B3B"/>
    <w:rsid w:val="00C237A2"/>
    <w:rsid w:val="00C243DD"/>
    <w:rsid w:val="00C24CE0"/>
    <w:rsid w:val="00C24EA5"/>
    <w:rsid w:val="00C24FE3"/>
    <w:rsid w:val="00C25E05"/>
    <w:rsid w:val="00C25F14"/>
    <w:rsid w:val="00C25FA2"/>
    <w:rsid w:val="00C270D3"/>
    <w:rsid w:val="00C302F2"/>
    <w:rsid w:val="00C306DB"/>
    <w:rsid w:val="00C308D1"/>
    <w:rsid w:val="00C30F9A"/>
    <w:rsid w:val="00C317BA"/>
    <w:rsid w:val="00C32240"/>
    <w:rsid w:val="00C322E0"/>
    <w:rsid w:val="00C32815"/>
    <w:rsid w:val="00C32D1C"/>
    <w:rsid w:val="00C33207"/>
    <w:rsid w:val="00C33CC5"/>
    <w:rsid w:val="00C346B0"/>
    <w:rsid w:val="00C35D6E"/>
    <w:rsid w:val="00C36A6A"/>
    <w:rsid w:val="00C37253"/>
    <w:rsid w:val="00C376B7"/>
    <w:rsid w:val="00C403B2"/>
    <w:rsid w:val="00C4064A"/>
    <w:rsid w:val="00C408D5"/>
    <w:rsid w:val="00C408E5"/>
    <w:rsid w:val="00C40B53"/>
    <w:rsid w:val="00C40CE2"/>
    <w:rsid w:val="00C411E9"/>
    <w:rsid w:val="00C41333"/>
    <w:rsid w:val="00C414C3"/>
    <w:rsid w:val="00C4154B"/>
    <w:rsid w:val="00C41CBB"/>
    <w:rsid w:val="00C42519"/>
    <w:rsid w:val="00C43248"/>
    <w:rsid w:val="00C43945"/>
    <w:rsid w:val="00C43ABF"/>
    <w:rsid w:val="00C4421F"/>
    <w:rsid w:val="00C442A0"/>
    <w:rsid w:val="00C44331"/>
    <w:rsid w:val="00C44AAE"/>
    <w:rsid w:val="00C452DE"/>
    <w:rsid w:val="00C4558C"/>
    <w:rsid w:val="00C456E1"/>
    <w:rsid w:val="00C45F6A"/>
    <w:rsid w:val="00C46E4B"/>
    <w:rsid w:val="00C46EC2"/>
    <w:rsid w:val="00C471BB"/>
    <w:rsid w:val="00C476D3"/>
    <w:rsid w:val="00C477B2"/>
    <w:rsid w:val="00C47A22"/>
    <w:rsid w:val="00C47F37"/>
    <w:rsid w:val="00C50183"/>
    <w:rsid w:val="00C51223"/>
    <w:rsid w:val="00C52A50"/>
    <w:rsid w:val="00C53410"/>
    <w:rsid w:val="00C534D3"/>
    <w:rsid w:val="00C5480E"/>
    <w:rsid w:val="00C548AF"/>
    <w:rsid w:val="00C56589"/>
    <w:rsid w:val="00C568D6"/>
    <w:rsid w:val="00C56BDE"/>
    <w:rsid w:val="00C57334"/>
    <w:rsid w:val="00C57828"/>
    <w:rsid w:val="00C57C04"/>
    <w:rsid w:val="00C57F6F"/>
    <w:rsid w:val="00C6051D"/>
    <w:rsid w:val="00C60C3B"/>
    <w:rsid w:val="00C60FDA"/>
    <w:rsid w:val="00C612B2"/>
    <w:rsid w:val="00C612C6"/>
    <w:rsid w:val="00C6171A"/>
    <w:rsid w:val="00C61CA0"/>
    <w:rsid w:val="00C62251"/>
    <w:rsid w:val="00C6236B"/>
    <w:rsid w:val="00C6246B"/>
    <w:rsid w:val="00C62A57"/>
    <w:rsid w:val="00C63953"/>
    <w:rsid w:val="00C640C0"/>
    <w:rsid w:val="00C64513"/>
    <w:rsid w:val="00C64E1E"/>
    <w:rsid w:val="00C65723"/>
    <w:rsid w:val="00C659C6"/>
    <w:rsid w:val="00C65B4A"/>
    <w:rsid w:val="00C665E6"/>
    <w:rsid w:val="00C66B63"/>
    <w:rsid w:val="00C67303"/>
    <w:rsid w:val="00C67306"/>
    <w:rsid w:val="00C67B15"/>
    <w:rsid w:val="00C67DA6"/>
    <w:rsid w:val="00C67EAD"/>
    <w:rsid w:val="00C706E9"/>
    <w:rsid w:val="00C7231D"/>
    <w:rsid w:val="00C7262A"/>
    <w:rsid w:val="00C72E22"/>
    <w:rsid w:val="00C7319B"/>
    <w:rsid w:val="00C73741"/>
    <w:rsid w:val="00C739E6"/>
    <w:rsid w:val="00C73F68"/>
    <w:rsid w:val="00C7478A"/>
    <w:rsid w:val="00C755BD"/>
    <w:rsid w:val="00C75C5B"/>
    <w:rsid w:val="00C76848"/>
    <w:rsid w:val="00C77375"/>
    <w:rsid w:val="00C773C4"/>
    <w:rsid w:val="00C7743F"/>
    <w:rsid w:val="00C80882"/>
    <w:rsid w:val="00C811EA"/>
    <w:rsid w:val="00C82FB3"/>
    <w:rsid w:val="00C8398E"/>
    <w:rsid w:val="00C83B78"/>
    <w:rsid w:val="00C83D9A"/>
    <w:rsid w:val="00C83DAE"/>
    <w:rsid w:val="00C8400F"/>
    <w:rsid w:val="00C8519F"/>
    <w:rsid w:val="00C86437"/>
    <w:rsid w:val="00C86798"/>
    <w:rsid w:val="00C86B15"/>
    <w:rsid w:val="00C86D92"/>
    <w:rsid w:val="00C873A7"/>
    <w:rsid w:val="00C87762"/>
    <w:rsid w:val="00C87A57"/>
    <w:rsid w:val="00C90090"/>
    <w:rsid w:val="00C9039A"/>
    <w:rsid w:val="00C903FC"/>
    <w:rsid w:val="00C9051C"/>
    <w:rsid w:val="00C90FBC"/>
    <w:rsid w:val="00C911CA"/>
    <w:rsid w:val="00C91F7B"/>
    <w:rsid w:val="00C9320B"/>
    <w:rsid w:val="00C94400"/>
    <w:rsid w:val="00C94558"/>
    <w:rsid w:val="00C95428"/>
    <w:rsid w:val="00C95D6C"/>
    <w:rsid w:val="00C96150"/>
    <w:rsid w:val="00C964EF"/>
    <w:rsid w:val="00C970FE"/>
    <w:rsid w:val="00C97214"/>
    <w:rsid w:val="00C973B4"/>
    <w:rsid w:val="00CA00A6"/>
    <w:rsid w:val="00CA020B"/>
    <w:rsid w:val="00CA0685"/>
    <w:rsid w:val="00CA0A20"/>
    <w:rsid w:val="00CA0C07"/>
    <w:rsid w:val="00CA1C8F"/>
    <w:rsid w:val="00CA254C"/>
    <w:rsid w:val="00CA2904"/>
    <w:rsid w:val="00CA2CC5"/>
    <w:rsid w:val="00CA329E"/>
    <w:rsid w:val="00CA35B2"/>
    <w:rsid w:val="00CA383A"/>
    <w:rsid w:val="00CA43CD"/>
    <w:rsid w:val="00CA452A"/>
    <w:rsid w:val="00CA45E8"/>
    <w:rsid w:val="00CA49F2"/>
    <w:rsid w:val="00CA5805"/>
    <w:rsid w:val="00CA5DF9"/>
    <w:rsid w:val="00CB00A1"/>
    <w:rsid w:val="00CB034E"/>
    <w:rsid w:val="00CB130E"/>
    <w:rsid w:val="00CB16C0"/>
    <w:rsid w:val="00CB2588"/>
    <w:rsid w:val="00CB2591"/>
    <w:rsid w:val="00CB2919"/>
    <w:rsid w:val="00CB2AAD"/>
    <w:rsid w:val="00CB3B04"/>
    <w:rsid w:val="00CB4662"/>
    <w:rsid w:val="00CB484A"/>
    <w:rsid w:val="00CB6605"/>
    <w:rsid w:val="00CB671F"/>
    <w:rsid w:val="00CB6E1B"/>
    <w:rsid w:val="00CB7855"/>
    <w:rsid w:val="00CB7D19"/>
    <w:rsid w:val="00CC001E"/>
    <w:rsid w:val="00CC03A4"/>
    <w:rsid w:val="00CC07E8"/>
    <w:rsid w:val="00CC0858"/>
    <w:rsid w:val="00CC0AD8"/>
    <w:rsid w:val="00CC2B84"/>
    <w:rsid w:val="00CC3C74"/>
    <w:rsid w:val="00CC3CA6"/>
    <w:rsid w:val="00CC4189"/>
    <w:rsid w:val="00CC433F"/>
    <w:rsid w:val="00CC5776"/>
    <w:rsid w:val="00CC58B5"/>
    <w:rsid w:val="00CC5E66"/>
    <w:rsid w:val="00CC62B1"/>
    <w:rsid w:val="00CC7044"/>
    <w:rsid w:val="00CC721F"/>
    <w:rsid w:val="00CC74BA"/>
    <w:rsid w:val="00CC77B1"/>
    <w:rsid w:val="00CC78C9"/>
    <w:rsid w:val="00CC78F4"/>
    <w:rsid w:val="00CC799D"/>
    <w:rsid w:val="00CD0678"/>
    <w:rsid w:val="00CD0F9C"/>
    <w:rsid w:val="00CD2E87"/>
    <w:rsid w:val="00CD328B"/>
    <w:rsid w:val="00CD3495"/>
    <w:rsid w:val="00CD3CB5"/>
    <w:rsid w:val="00CD3F17"/>
    <w:rsid w:val="00CD3F92"/>
    <w:rsid w:val="00CD3FD8"/>
    <w:rsid w:val="00CD67B8"/>
    <w:rsid w:val="00CD6DDC"/>
    <w:rsid w:val="00CD704F"/>
    <w:rsid w:val="00CD768E"/>
    <w:rsid w:val="00CD7A18"/>
    <w:rsid w:val="00CE0220"/>
    <w:rsid w:val="00CE0938"/>
    <w:rsid w:val="00CE1912"/>
    <w:rsid w:val="00CE2D58"/>
    <w:rsid w:val="00CE2DBA"/>
    <w:rsid w:val="00CE2DF6"/>
    <w:rsid w:val="00CE30DB"/>
    <w:rsid w:val="00CE51EC"/>
    <w:rsid w:val="00CE5316"/>
    <w:rsid w:val="00CE55E9"/>
    <w:rsid w:val="00CE61E3"/>
    <w:rsid w:val="00CE647E"/>
    <w:rsid w:val="00CE670B"/>
    <w:rsid w:val="00CE6BF5"/>
    <w:rsid w:val="00CE7106"/>
    <w:rsid w:val="00CE71E0"/>
    <w:rsid w:val="00CF063A"/>
    <w:rsid w:val="00CF07BF"/>
    <w:rsid w:val="00CF0938"/>
    <w:rsid w:val="00CF0B01"/>
    <w:rsid w:val="00CF0E79"/>
    <w:rsid w:val="00CF20BB"/>
    <w:rsid w:val="00CF2C67"/>
    <w:rsid w:val="00CF2DFE"/>
    <w:rsid w:val="00CF3465"/>
    <w:rsid w:val="00CF3C9A"/>
    <w:rsid w:val="00CF3F7D"/>
    <w:rsid w:val="00CF42B0"/>
    <w:rsid w:val="00CF46AB"/>
    <w:rsid w:val="00CF49A8"/>
    <w:rsid w:val="00CF49B1"/>
    <w:rsid w:val="00CF4A06"/>
    <w:rsid w:val="00CF4A7B"/>
    <w:rsid w:val="00CF4E83"/>
    <w:rsid w:val="00CF5081"/>
    <w:rsid w:val="00CF522A"/>
    <w:rsid w:val="00CF5273"/>
    <w:rsid w:val="00CF54AF"/>
    <w:rsid w:val="00CF7274"/>
    <w:rsid w:val="00CF7960"/>
    <w:rsid w:val="00CF7AEA"/>
    <w:rsid w:val="00D01711"/>
    <w:rsid w:val="00D01F5A"/>
    <w:rsid w:val="00D020C7"/>
    <w:rsid w:val="00D02B53"/>
    <w:rsid w:val="00D03158"/>
    <w:rsid w:val="00D03C7D"/>
    <w:rsid w:val="00D04F69"/>
    <w:rsid w:val="00D04F8E"/>
    <w:rsid w:val="00D05206"/>
    <w:rsid w:val="00D05300"/>
    <w:rsid w:val="00D07151"/>
    <w:rsid w:val="00D07A79"/>
    <w:rsid w:val="00D10E32"/>
    <w:rsid w:val="00D114DE"/>
    <w:rsid w:val="00D11A21"/>
    <w:rsid w:val="00D11FBB"/>
    <w:rsid w:val="00D1235F"/>
    <w:rsid w:val="00D126F6"/>
    <w:rsid w:val="00D12DA0"/>
    <w:rsid w:val="00D1393E"/>
    <w:rsid w:val="00D13A3D"/>
    <w:rsid w:val="00D13FAA"/>
    <w:rsid w:val="00D149CB"/>
    <w:rsid w:val="00D14C9E"/>
    <w:rsid w:val="00D14D5B"/>
    <w:rsid w:val="00D16800"/>
    <w:rsid w:val="00D2031D"/>
    <w:rsid w:val="00D207EA"/>
    <w:rsid w:val="00D20CD3"/>
    <w:rsid w:val="00D216B8"/>
    <w:rsid w:val="00D21AFB"/>
    <w:rsid w:val="00D21CE2"/>
    <w:rsid w:val="00D221D8"/>
    <w:rsid w:val="00D22A66"/>
    <w:rsid w:val="00D238D9"/>
    <w:rsid w:val="00D23B11"/>
    <w:rsid w:val="00D24A77"/>
    <w:rsid w:val="00D25299"/>
    <w:rsid w:val="00D25466"/>
    <w:rsid w:val="00D25D22"/>
    <w:rsid w:val="00D26121"/>
    <w:rsid w:val="00D26229"/>
    <w:rsid w:val="00D26870"/>
    <w:rsid w:val="00D26C9D"/>
    <w:rsid w:val="00D27BDF"/>
    <w:rsid w:val="00D27F36"/>
    <w:rsid w:val="00D309E0"/>
    <w:rsid w:val="00D31944"/>
    <w:rsid w:val="00D31F79"/>
    <w:rsid w:val="00D334FD"/>
    <w:rsid w:val="00D33652"/>
    <w:rsid w:val="00D33762"/>
    <w:rsid w:val="00D33A3E"/>
    <w:rsid w:val="00D33C5E"/>
    <w:rsid w:val="00D34456"/>
    <w:rsid w:val="00D34D11"/>
    <w:rsid w:val="00D3538A"/>
    <w:rsid w:val="00D35573"/>
    <w:rsid w:val="00D36311"/>
    <w:rsid w:val="00D363A5"/>
    <w:rsid w:val="00D3644F"/>
    <w:rsid w:val="00D3683C"/>
    <w:rsid w:val="00D37A7C"/>
    <w:rsid w:val="00D37B5F"/>
    <w:rsid w:val="00D37EC7"/>
    <w:rsid w:val="00D40284"/>
    <w:rsid w:val="00D4060F"/>
    <w:rsid w:val="00D40E41"/>
    <w:rsid w:val="00D414D8"/>
    <w:rsid w:val="00D42E14"/>
    <w:rsid w:val="00D42E82"/>
    <w:rsid w:val="00D431E2"/>
    <w:rsid w:val="00D43AE0"/>
    <w:rsid w:val="00D43DC0"/>
    <w:rsid w:val="00D445CB"/>
    <w:rsid w:val="00D446B4"/>
    <w:rsid w:val="00D450EB"/>
    <w:rsid w:val="00D4520F"/>
    <w:rsid w:val="00D45569"/>
    <w:rsid w:val="00D458A9"/>
    <w:rsid w:val="00D45BCE"/>
    <w:rsid w:val="00D45C7F"/>
    <w:rsid w:val="00D45FCC"/>
    <w:rsid w:val="00D46214"/>
    <w:rsid w:val="00D46338"/>
    <w:rsid w:val="00D468FF"/>
    <w:rsid w:val="00D4699B"/>
    <w:rsid w:val="00D472CF"/>
    <w:rsid w:val="00D474C5"/>
    <w:rsid w:val="00D47BE0"/>
    <w:rsid w:val="00D506E1"/>
    <w:rsid w:val="00D50CC3"/>
    <w:rsid w:val="00D51315"/>
    <w:rsid w:val="00D51D11"/>
    <w:rsid w:val="00D522C5"/>
    <w:rsid w:val="00D525BD"/>
    <w:rsid w:val="00D52647"/>
    <w:rsid w:val="00D53017"/>
    <w:rsid w:val="00D53B56"/>
    <w:rsid w:val="00D53E22"/>
    <w:rsid w:val="00D54356"/>
    <w:rsid w:val="00D54BF2"/>
    <w:rsid w:val="00D54F45"/>
    <w:rsid w:val="00D55C4E"/>
    <w:rsid w:val="00D55EB1"/>
    <w:rsid w:val="00D560C6"/>
    <w:rsid w:val="00D564FA"/>
    <w:rsid w:val="00D566FF"/>
    <w:rsid w:val="00D56E1F"/>
    <w:rsid w:val="00D577FE"/>
    <w:rsid w:val="00D6094E"/>
    <w:rsid w:val="00D60C13"/>
    <w:rsid w:val="00D60C87"/>
    <w:rsid w:val="00D60D16"/>
    <w:rsid w:val="00D61462"/>
    <w:rsid w:val="00D61AEE"/>
    <w:rsid w:val="00D624FB"/>
    <w:rsid w:val="00D6398F"/>
    <w:rsid w:val="00D63EAF"/>
    <w:rsid w:val="00D64FBF"/>
    <w:rsid w:val="00D65628"/>
    <w:rsid w:val="00D66840"/>
    <w:rsid w:val="00D672EE"/>
    <w:rsid w:val="00D67309"/>
    <w:rsid w:val="00D71967"/>
    <w:rsid w:val="00D71EF2"/>
    <w:rsid w:val="00D73027"/>
    <w:rsid w:val="00D732D0"/>
    <w:rsid w:val="00D739EA"/>
    <w:rsid w:val="00D739EB"/>
    <w:rsid w:val="00D745BB"/>
    <w:rsid w:val="00D7474D"/>
    <w:rsid w:val="00D759F5"/>
    <w:rsid w:val="00D76077"/>
    <w:rsid w:val="00D76495"/>
    <w:rsid w:val="00D76633"/>
    <w:rsid w:val="00D76D8E"/>
    <w:rsid w:val="00D77C4C"/>
    <w:rsid w:val="00D81180"/>
    <w:rsid w:val="00D81C7B"/>
    <w:rsid w:val="00D822BF"/>
    <w:rsid w:val="00D82445"/>
    <w:rsid w:val="00D82930"/>
    <w:rsid w:val="00D841EE"/>
    <w:rsid w:val="00D842C2"/>
    <w:rsid w:val="00D85176"/>
    <w:rsid w:val="00D8547C"/>
    <w:rsid w:val="00D8575D"/>
    <w:rsid w:val="00D85E83"/>
    <w:rsid w:val="00D85EDC"/>
    <w:rsid w:val="00D85F4D"/>
    <w:rsid w:val="00D86C94"/>
    <w:rsid w:val="00D900D7"/>
    <w:rsid w:val="00D9034C"/>
    <w:rsid w:val="00D9074C"/>
    <w:rsid w:val="00D90A4A"/>
    <w:rsid w:val="00D90BCD"/>
    <w:rsid w:val="00D90BD6"/>
    <w:rsid w:val="00D91748"/>
    <w:rsid w:val="00D91DCE"/>
    <w:rsid w:val="00D91F0F"/>
    <w:rsid w:val="00D920DD"/>
    <w:rsid w:val="00D92252"/>
    <w:rsid w:val="00D9235D"/>
    <w:rsid w:val="00D92392"/>
    <w:rsid w:val="00D92836"/>
    <w:rsid w:val="00D92DA9"/>
    <w:rsid w:val="00D9323D"/>
    <w:rsid w:val="00D93D3A"/>
    <w:rsid w:val="00D94834"/>
    <w:rsid w:val="00D9518E"/>
    <w:rsid w:val="00D95B6B"/>
    <w:rsid w:val="00D95C2C"/>
    <w:rsid w:val="00D95DB8"/>
    <w:rsid w:val="00D961EB"/>
    <w:rsid w:val="00D9652E"/>
    <w:rsid w:val="00D965D4"/>
    <w:rsid w:val="00D9722B"/>
    <w:rsid w:val="00D974C7"/>
    <w:rsid w:val="00D97583"/>
    <w:rsid w:val="00D9781B"/>
    <w:rsid w:val="00D979CE"/>
    <w:rsid w:val="00DA005F"/>
    <w:rsid w:val="00DA181D"/>
    <w:rsid w:val="00DA206E"/>
    <w:rsid w:val="00DA20D0"/>
    <w:rsid w:val="00DA2A86"/>
    <w:rsid w:val="00DA2CEF"/>
    <w:rsid w:val="00DA3430"/>
    <w:rsid w:val="00DA47BC"/>
    <w:rsid w:val="00DA4CBA"/>
    <w:rsid w:val="00DA6820"/>
    <w:rsid w:val="00DA6D4C"/>
    <w:rsid w:val="00DA6E2A"/>
    <w:rsid w:val="00DB0669"/>
    <w:rsid w:val="00DB1413"/>
    <w:rsid w:val="00DB1FAE"/>
    <w:rsid w:val="00DB2653"/>
    <w:rsid w:val="00DB2E76"/>
    <w:rsid w:val="00DB3571"/>
    <w:rsid w:val="00DB3A57"/>
    <w:rsid w:val="00DB3F19"/>
    <w:rsid w:val="00DB3F54"/>
    <w:rsid w:val="00DB4529"/>
    <w:rsid w:val="00DB4A61"/>
    <w:rsid w:val="00DB63DA"/>
    <w:rsid w:val="00DB6793"/>
    <w:rsid w:val="00DB6FE1"/>
    <w:rsid w:val="00DB779E"/>
    <w:rsid w:val="00DB779F"/>
    <w:rsid w:val="00DB7AFD"/>
    <w:rsid w:val="00DB7D71"/>
    <w:rsid w:val="00DC0606"/>
    <w:rsid w:val="00DC0C37"/>
    <w:rsid w:val="00DC0C55"/>
    <w:rsid w:val="00DC0EEA"/>
    <w:rsid w:val="00DC1A6D"/>
    <w:rsid w:val="00DC1F22"/>
    <w:rsid w:val="00DC29E1"/>
    <w:rsid w:val="00DC3CD0"/>
    <w:rsid w:val="00DC4636"/>
    <w:rsid w:val="00DC4838"/>
    <w:rsid w:val="00DC4863"/>
    <w:rsid w:val="00DC4B0C"/>
    <w:rsid w:val="00DC5056"/>
    <w:rsid w:val="00DC5838"/>
    <w:rsid w:val="00DC7686"/>
    <w:rsid w:val="00DD024E"/>
    <w:rsid w:val="00DD0543"/>
    <w:rsid w:val="00DD0E21"/>
    <w:rsid w:val="00DD1E41"/>
    <w:rsid w:val="00DD1FAE"/>
    <w:rsid w:val="00DD2164"/>
    <w:rsid w:val="00DD242F"/>
    <w:rsid w:val="00DD26B2"/>
    <w:rsid w:val="00DD291F"/>
    <w:rsid w:val="00DD2D5E"/>
    <w:rsid w:val="00DD3717"/>
    <w:rsid w:val="00DD4680"/>
    <w:rsid w:val="00DD47C6"/>
    <w:rsid w:val="00DD4A16"/>
    <w:rsid w:val="00DD52F4"/>
    <w:rsid w:val="00DD56E8"/>
    <w:rsid w:val="00DD5B71"/>
    <w:rsid w:val="00DD5D57"/>
    <w:rsid w:val="00DD7196"/>
    <w:rsid w:val="00DD75B8"/>
    <w:rsid w:val="00DD7B48"/>
    <w:rsid w:val="00DE02EC"/>
    <w:rsid w:val="00DE0568"/>
    <w:rsid w:val="00DE0BC9"/>
    <w:rsid w:val="00DE155E"/>
    <w:rsid w:val="00DE20C3"/>
    <w:rsid w:val="00DE230C"/>
    <w:rsid w:val="00DE2AB0"/>
    <w:rsid w:val="00DE3510"/>
    <w:rsid w:val="00DE35CA"/>
    <w:rsid w:val="00DE3939"/>
    <w:rsid w:val="00DE3D52"/>
    <w:rsid w:val="00DE406D"/>
    <w:rsid w:val="00DE40EF"/>
    <w:rsid w:val="00DE4A8C"/>
    <w:rsid w:val="00DE544E"/>
    <w:rsid w:val="00DE5AB4"/>
    <w:rsid w:val="00DE6005"/>
    <w:rsid w:val="00DE6998"/>
    <w:rsid w:val="00DE6B20"/>
    <w:rsid w:val="00DE706A"/>
    <w:rsid w:val="00DF00FD"/>
    <w:rsid w:val="00DF0B9A"/>
    <w:rsid w:val="00DF0CEA"/>
    <w:rsid w:val="00DF1537"/>
    <w:rsid w:val="00DF1E26"/>
    <w:rsid w:val="00DF20A2"/>
    <w:rsid w:val="00DF2674"/>
    <w:rsid w:val="00DF2807"/>
    <w:rsid w:val="00DF280E"/>
    <w:rsid w:val="00DF28B5"/>
    <w:rsid w:val="00DF2969"/>
    <w:rsid w:val="00DF359F"/>
    <w:rsid w:val="00DF3927"/>
    <w:rsid w:val="00DF3E23"/>
    <w:rsid w:val="00DF4837"/>
    <w:rsid w:val="00DF48AC"/>
    <w:rsid w:val="00DF6405"/>
    <w:rsid w:val="00DF681C"/>
    <w:rsid w:val="00DF6857"/>
    <w:rsid w:val="00DF6D62"/>
    <w:rsid w:val="00DF7951"/>
    <w:rsid w:val="00DF7A68"/>
    <w:rsid w:val="00DF7FC8"/>
    <w:rsid w:val="00E00A5A"/>
    <w:rsid w:val="00E01418"/>
    <w:rsid w:val="00E01DAD"/>
    <w:rsid w:val="00E0259A"/>
    <w:rsid w:val="00E032F2"/>
    <w:rsid w:val="00E0438E"/>
    <w:rsid w:val="00E04443"/>
    <w:rsid w:val="00E04681"/>
    <w:rsid w:val="00E04845"/>
    <w:rsid w:val="00E04A87"/>
    <w:rsid w:val="00E04B4A"/>
    <w:rsid w:val="00E04C98"/>
    <w:rsid w:val="00E06535"/>
    <w:rsid w:val="00E065C3"/>
    <w:rsid w:val="00E0662F"/>
    <w:rsid w:val="00E06746"/>
    <w:rsid w:val="00E07441"/>
    <w:rsid w:val="00E07633"/>
    <w:rsid w:val="00E101B2"/>
    <w:rsid w:val="00E10452"/>
    <w:rsid w:val="00E108EF"/>
    <w:rsid w:val="00E10A3F"/>
    <w:rsid w:val="00E113BE"/>
    <w:rsid w:val="00E127C4"/>
    <w:rsid w:val="00E1309E"/>
    <w:rsid w:val="00E1380B"/>
    <w:rsid w:val="00E1385C"/>
    <w:rsid w:val="00E13D1A"/>
    <w:rsid w:val="00E13FBB"/>
    <w:rsid w:val="00E14187"/>
    <w:rsid w:val="00E1537A"/>
    <w:rsid w:val="00E15CBD"/>
    <w:rsid w:val="00E15E03"/>
    <w:rsid w:val="00E15FA2"/>
    <w:rsid w:val="00E17A1C"/>
    <w:rsid w:val="00E17FCC"/>
    <w:rsid w:val="00E20A34"/>
    <w:rsid w:val="00E21012"/>
    <w:rsid w:val="00E2227E"/>
    <w:rsid w:val="00E22F45"/>
    <w:rsid w:val="00E22FDA"/>
    <w:rsid w:val="00E24091"/>
    <w:rsid w:val="00E24173"/>
    <w:rsid w:val="00E24476"/>
    <w:rsid w:val="00E2483D"/>
    <w:rsid w:val="00E24F57"/>
    <w:rsid w:val="00E252F3"/>
    <w:rsid w:val="00E2541B"/>
    <w:rsid w:val="00E25753"/>
    <w:rsid w:val="00E25CD6"/>
    <w:rsid w:val="00E26799"/>
    <w:rsid w:val="00E279CC"/>
    <w:rsid w:val="00E27F4B"/>
    <w:rsid w:val="00E3010F"/>
    <w:rsid w:val="00E307C5"/>
    <w:rsid w:val="00E307F8"/>
    <w:rsid w:val="00E3121C"/>
    <w:rsid w:val="00E31C6A"/>
    <w:rsid w:val="00E31D66"/>
    <w:rsid w:val="00E32C64"/>
    <w:rsid w:val="00E33554"/>
    <w:rsid w:val="00E33AAB"/>
    <w:rsid w:val="00E33E66"/>
    <w:rsid w:val="00E349B3"/>
    <w:rsid w:val="00E34D1B"/>
    <w:rsid w:val="00E3560F"/>
    <w:rsid w:val="00E35615"/>
    <w:rsid w:val="00E35965"/>
    <w:rsid w:val="00E36678"/>
    <w:rsid w:val="00E3714D"/>
    <w:rsid w:val="00E373A1"/>
    <w:rsid w:val="00E37503"/>
    <w:rsid w:val="00E37AE1"/>
    <w:rsid w:val="00E40A39"/>
    <w:rsid w:val="00E40A44"/>
    <w:rsid w:val="00E40C1E"/>
    <w:rsid w:val="00E41E5D"/>
    <w:rsid w:val="00E434D3"/>
    <w:rsid w:val="00E434E4"/>
    <w:rsid w:val="00E43AD1"/>
    <w:rsid w:val="00E43C82"/>
    <w:rsid w:val="00E43E96"/>
    <w:rsid w:val="00E440E2"/>
    <w:rsid w:val="00E44257"/>
    <w:rsid w:val="00E44BE0"/>
    <w:rsid w:val="00E44EE4"/>
    <w:rsid w:val="00E45D10"/>
    <w:rsid w:val="00E46B35"/>
    <w:rsid w:val="00E46E56"/>
    <w:rsid w:val="00E47091"/>
    <w:rsid w:val="00E472B8"/>
    <w:rsid w:val="00E47348"/>
    <w:rsid w:val="00E4775D"/>
    <w:rsid w:val="00E50024"/>
    <w:rsid w:val="00E50307"/>
    <w:rsid w:val="00E508C0"/>
    <w:rsid w:val="00E50DF4"/>
    <w:rsid w:val="00E512D7"/>
    <w:rsid w:val="00E52EF8"/>
    <w:rsid w:val="00E5368A"/>
    <w:rsid w:val="00E5425C"/>
    <w:rsid w:val="00E545A7"/>
    <w:rsid w:val="00E54CD1"/>
    <w:rsid w:val="00E554E3"/>
    <w:rsid w:val="00E55993"/>
    <w:rsid w:val="00E56054"/>
    <w:rsid w:val="00E566C3"/>
    <w:rsid w:val="00E56747"/>
    <w:rsid w:val="00E56B75"/>
    <w:rsid w:val="00E56D99"/>
    <w:rsid w:val="00E570EC"/>
    <w:rsid w:val="00E5787D"/>
    <w:rsid w:val="00E600A6"/>
    <w:rsid w:val="00E607CE"/>
    <w:rsid w:val="00E61C66"/>
    <w:rsid w:val="00E61D7A"/>
    <w:rsid w:val="00E61F23"/>
    <w:rsid w:val="00E62972"/>
    <w:rsid w:val="00E62C18"/>
    <w:rsid w:val="00E63185"/>
    <w:rsid w:val="00E644B3"/>
    <w:rsid w:val="00E649AA"/>
    <w:rsid w:val="00E64AE9"/>
    <w:rsid w:val="00E64D11"/>
    <w:rsid w:val="00E651DD"/>
    <w:rsid w:val="00E656A5"/>
    <w:rsid w:val="00E65ACC"/>
    <w:rsid w:val="00E6624F"/>
    <w:rsid w:val="00E66DE3"/>
    <w:rsid w:val="00E67AEC"/>
    <w:rsid w:val="00E67E9A"/>
    <w:rsid w:val="00E71F4B"/>
    <w:rsid w:val="00E721E4"/>
    <w:rsid w:val="00E7229F"/>
    <w:rsid w:val="00E722D1"/>
    <w:rsid w:val="00E723C1"/>
    <w:rsid w:val="00E728C0"/>
    <w:rsid w:val="00E730E3"/>
    <w:rsid w:val="00E73B77"/>
    <w:rsid w:val="00E74027"/>
    <w:rsid w:val="00E7406B"/>
    <w:rsid w:val="00E74C56"/>
    <w:rsid w:val="00E75DAE"/>
    <w:rsid w:val="00E76193"/>
    <w:rsid w:val="00E76251"/>
    <w:rsid w:val="00E76A91"/>
    <w:rsid w:val="00E76D4B"/>
    <w:rsid w:val="00E76D51"/>
    <w:rsid w:val="00E76E2A"/>
    <w:rsid w:val="00E77F56"/>
    <w:rsid w:val="00E801DA"/>
    <w:rsid w:val="00E81323"/>
    <w:rsid w:val="00E819A7"/>
    <w:rsid w:val="00E82821"/>
    <w:rsid w:val="00E8294F"/>
    <w:rsid w:val="00E833B9"/>
    <w:rsid w:val="00E83897"/>
    <w:rsid w:val="00E839EE"/>
    <w:rsid w:val="00E83F01"/>
    <w:rsid w:val="00E84089"/>
    <w:rsid w:val="00E8446A"/>
    <w:rsid w:val="00E85138"/>
    <w:rsid w:val="00E86866"/>
    <w:rsid w:val="00E86EBF"/>
    <w:rsid w:val="00E872AC"/>
    <w:rsid w:val="00E90071"/>
    <w:rsid w:val="00E90C17"/>
    <w:rsid w:val="00E91D27"/>
    <w:rsid w:val="00E93082"/>
    <w:rsid w:val="00E937B2"/>
    <w:rsid w:val="00E943DC"/>
    <w:rsid w:val="00E94570"/>
    <w:rsid w:val="00E94686"/>
    <w:rsid w:val="00E94934"/>
    <w:rsid w:val="00E94CEF"/>
    <w:rsid w:val="00E959E8"/>
    <w:rsid w:val="00E96288"/>
    <w:rsid w:val="00E9667C"/>
    <w:rsid w:val="00E96D9E"/>
    <w:rsid w:val="00E96F4C"/>
    <w:rsid w:val="00E97C4F"/>
    <w:rsid w:val="00EA01C9"/>
    <w:rsid w:val="00EA077A"/>
    <w:rsid w:val="00EA07FE"/>
    <w:rsid w:val="00EA10FF"/>
    <w:rsid w:val="00EA15CA"/>
    <w:rsid w:val="00EA18BB"/>
    <w:rsid w:val="00EA1A7C"/>
    <w:rsid w:val="00EA201A"/>
    <w:rsid w:val="00EA23C0"/>
    <w:rsid w:val="00EA23CB"/>
    <w:rsid w:val="00EA3313"/>
    <w:rsid w:val="00EA3930"/>
    <w:rsid w:val="00EA3A4F"/>
    <w:rsid w:val="00EA3AF1"/>
    <w:rsid w:val="00EA5BB0"/>
    <w:rsid w:val="00EA607A"/>
    <w:rsid w:val="00EA66B9"/>
    <w:rsid w:val="00EA6A9E"/>
    <w:rsid w:val="00EA6F4F"/>
    <w:rsid w:val="00EA7814"/>
    <w:rsid w:val="00EA7872"/>
    <w:rsid w:val="00EA7E91"/>
    <w:rsid w:val="00EB1394"/>
    <w:rsid w:val="00EB13A9"/>
    <w:rsid w:val="00EB1A2A"/>
    <w:rsid w:val="00EB217C"/>
    <w:rsid w:val="00EB2274"/>
    <w:rsid w:val="00EB298B"/>
    <w:rsid w:val="00EB315C"/>
    <w:rsid w:val="00EB39B7"/>
    <w:rsid w:val="00EB4891"/>
    <w:rsid w:val="00EB4E14"/>
    <w:rsid w:val="00EB501B"/>
    <w:rsid w:val="00EB57C0"/>
    <w:rsid w:val="00EB5827"/>
    <w:rsid w:val="00EB62D9"/>
    <w:rsid w:val="00EB6BBF"/>
    <w:rsid w:val="00EB6C4D"/>
    <w:rsid w:val="00EB6F08"/>
    <w:rsid w:val="00EC0B0E"/>
    <w:rsid w:val="00EC18BE"/>
    <w:rsid w:val="00EC1918"/>
    <w:rsid w:val="00EC19F5"/>
    <w:rsid w:val="00EC30D1"/>
    <w:rsid w:val="00EC334B"/>
    <w:rsid w:val="00EC3358"/>
    <w:rsid w:val="00EC42FB"/>
    <w:rsid w:val="00EC436F"/>
    <w:rsid w:val="00EC43AD"/>
    <w:rsid w:val="00EC49E5"/>
    <w:rsid w:val="00EC60EF"/>
    <w:rsid w:val="00EC6802"/>
    <w:rsid w:val="00EC7404"/>
    <w:rsid w:val="00EC75A4"/>
    <w:rsid w:val="00ED075F"/>
    <w:rsid w:val="00ED0EF3"/>
    <w:rsid w:val="00ED15A7"/>
    <w:rsid w:val="00ED15D9"/>
    <w:rsid w:val="00ED1895"/>
    <w:rsid w:val="00ED1E15"/>
    <w:rsid w:val="00ED2130"/>
    <w:rsid w:val="00ED2449"/>
    <w:rsid w:val="00ED273E"/>
    <w:rsid w:val="00ED27D0"/>
    <w:rsid w:val="00ED3338"/>
    <w:rsid w:val="00ED341F"/>
    <w:rsid w:val="00ED34D0"/>
    <w:rsid w:val="00ED384F"/>
    <w:rsid w:val="00ED3877"/>
    <w:rsid w:val="00ED417E"/>
    <w:rsid w:val="00ED498B"/>
    <w:rsid w:val="00ED4CF7"/>
    <w:rsid w:val="00ED50B2"/>
    <w:rsid w:val="00ED551F"/>
    <w:rsid w:val="00ED6C35"/>
    <w:rsid w:val="00ED7846"/>
    <w:rsid w:val="00ED7A14"/>
    <w:rsid w:val="00EE0643"/>
    <w:rsid w:val="00EE06BB"/>
    <w:rsid w:val="00EE0B52"/>
    <w:rsid w:val="00EE1FC7"/>
    <w:rsid w:val="00EE205B"/>
    <w:rsid w:val="00EE3193"/>
    <w:rsid w:val="00EE379F"/>
    <w:rsid w:val="00EE3803"/>
    <w:rsid w:val="00EE3E89"/>
    <w:rsid w:val="00EE4304"/>
    <w:rsid w:val="00EE446C"/>
    <w:rsid w:val="00EE44A5"/>
    <w:rsid w:val="00EE47C5"/>
    <w:rsid w:val="00EE4D72"/>
    <w:rsid w:val="00EE552F"/>
    <w:rsid w:val="00EE694B"/>
    <w:rsid w:val="00EE6CA6"/>
    <w:rsid w:val="00EE7573"/>
    <w:rsid w:val="00EE78A1"/>
    <w:rsid w:val="00EE78B9"/>
    <w:rsid w:val="00EE7A51"/>
    <w:rsid w:val="00EE7ECB"/>
    <w:rsid w:val="00EF0034"/>
    <w:rsid w:val="00EF0442"/>
    <w:rsid w:val="00EF065E"/>
    <w:rsid w:val="00EF1831"/>
    <w:rsid w:val="00EF2A8F"/>
    <w:rsid w:val="00EF3533"/>
    <w:rsid w:val="00EF35F6"/>
    <w:rsid w:val="00EF3994"/>
    <w:rsid w:val="00EF3D1E"/>
    <w:rsid w:val="00EF45D9"/>
    <w:rsid w:val="00EF4FD8"/>
    <w:rsid w:val="00EF510E"/>
    <w:rsid w:val="00EF5128"/>
    <w:rsid w:val="00EF62D8"/>
    <w:rsid w:val="00EF69CF"/>
    <w:rsid w:val="00EF6AE0"/>
    <w:rsid w:val="00EF6E8F"/>
    <w:rsid w:val="00EF71ED"/>
    <w:rsid w:val="00EF7BD9"/>
    <w:rsid w:val="00F0049C"/>
    <w:rsid w:val="00F004C3"/>
    <w:rsid w:val="00F004C4"/>
    <w:rsid w:val="00F006E7"/>
    <w:rsid w:val="00F00E41"/>
    <w:rsid w:val="00F011B7"/>
    <w:rsid w:val="00F017F9"/>
    <w:rsid w:val="00F01CF6"/>
    <w:rsid w:val="00F01D5C"/>
    <w:rsid w:val="00F01F61"/>
    <w:rsid w:val="00F0222F"/>
    <w:rsid w:val="00F030BB"/>
    <w:rsid w:val="00F032E5"/>
    <w:rsid w:val="00F034E9"/>
    <w:rsid w:val="00F03649"/>
    <w:rsid w:val="00F036FB"/>
    <w:rsid w:val="00F039E9"/>
    <w:rsid w:val="00F039FB"/>
    <w:rsid w:val="00F03B5D"/>
    <w:rsid w:val="00F03F76"/>
    <w:rsid w:val="00F040F8"/>
    <w:rsid w:val="00F04314"/>
    <w:rsid w:val="00F0440C"/>
    <w:rsid w:val="00F04A01"/>
    <w:rsid w:val="00F04E28"/>
    <w:rsid w:val="00F05DDF"/>
    <w:rsid w:val="00F06BFF"/>
    <w:rsid w:val="00F07AF6"/>
    <w:rsid w:val="00F07CF6"/>
    <w:rsid w:val="00F07D95"/>
    <w:rsid w:val="00F07F22"/>
    <w:rsid w:val="00F10661"/>
    <w:rsid w:val="00F108C7"/>
    <w:rsid w:val="00F10D76"/>
    <w:rsid w:val="00F10E19"/>
    <w:rsid w:val="00F10F2F"/>
    <w:rsid w:val="00F11122"/>
    <w:rsid w:val="00F11A9D"/>
    <w:rsid w:val="00F123BC"/>
    <w:rsid w:val="00F12782"/>
    <w:rsid w:val="00F12921"/>
    <w:rsid w:val="00F129ED"/>
    <w:rsid w:val="00F12ADE"/>
    <w:rsid w:val="00F1314A"/>
    <w:rsid w:val="00F13861"/>
    <w:rsid w:val="00F1430F"/>
    <w:rsid w:val="00F147C0"/>
    <w:rsid w:val="00F14D84"/>
    <w:rsid w:val="00F15093"/>
    <w:rsid w:val="00F158A7"/>
    <w:rsid w:val="00F15F53"/>
    <w:rsid w:val="00F1621F"/>
    <w:rsid w:val="00F16D36"/>
    <w:rsid w:val="00F17481"/>
    <w:rsid w:val="00F175B5"/>
    <w:rsid w:val="00F175EF"/>
    <w:rsid w:val="00F1767F"/>
    <w:rsid w:val="00F1771B"/>
    <w:rsid w:val="00F2069C"/>
    <w:rsid w:val="00F20A3D"/>
    <w:rsid w:val="00F212BD"/>
    <w:rsid w:val="00F21CAA"/>
    <w:rsid w:val="00F2270B"/>
    <w:rsid w:val="00F2362D"/>
    <w:rsid w:val="00F236D1"/>
    <w:rsid w:val="00F23998"/>
    <w:rsid w:val="00F23CA9"/>
    <w:rsid w:val="00F241A5"/>
    <w:rsid w:val="00F2422C"/>
    <w:rsid w:val="00F256FD"/>
    <w:rsid w:val="00F25C50"/>
    <w:rsid w:val="00F25D90"/>
    <w:rsid w:val="00F25DA2"/>
    <w:rsid w:val="00F260F4"/>
    <w:rsid w:val="00F2646E"/>
    <w:rsid w:val="00F26D61"/>
    <w:rsid w:val="00F26DCF"/>
    <w:rsid w:val="00F30B21"/>
    <w:rsid w:val="00F30BBA"/>
    <w:rsid w:val="00F30D06"/>
    <w:rsid w:val="00F30F5F"/>
    <w:rsid w:val="00F31149"/>
    <w:rsid w:val="00F3182C"/>
    <w:rsid w:val="00F31AD3"/>
    <w:rsid w:val="00F32967"/>
    <w:rsid w:val="00F329AF"/>
    <w:rsid w:val="00F33776"/>
    <w:rsid w:val="00F343E5"/>
    <w:rsid w:val="00F345D6"/>
    <w:rsid w:val="00F3492D"/>
    <w:rsid w:val="00F34C5F"/>
    <w:rsid w:val="00F34C6D"/>
    <w:rsid w:val="00F35253"/>
    <w:rsid w:val="00F35B0E"/>
    <w:rsid w:val="00F35C33"/>
    <w:rsid w:val="00F368F4"/>
    <w:rsid w:val="00F36E11"/>
    <w:rsid w:val="00F36EA0"/>
    <w:rsid w:val="00F37281"/>
    <w:rsid w:val="00F375E5"/>
    <w:rsid w:val="00F37E7B"/>
    <w:rsid w:val="00F37F4D"/>
    <w:rsid w:val="00F4069B"/>
    <w:rsid w:val="00F40B58"/>
    <w:rsid w:val="00F40E63"/>
    <w:rsid w:val="00F41AB1"/>
    <w:rsid w:val="00F41B1A"/>
    <w:rsid w:val="00F41C68"/>
    <w:rsid w:val="00F422B3"/>
    <w:rsid w:val="00F42811"/>
    <w:rsid w:val="00F42A3C"/>
    <w:rsid w:val="00F42B15"/>
    <w:rsid w:val="00F431C1"/>
    <w:rsid w:val="00F433A7"/>
    <w:rsid w:val="00F43DE1"/>
    <w:rsid w:val="00F44383"/>
    <w:rsid w:val="00F4438A"/>
    <w:rsid w:val="00F45126"/>
    <w:rsid w:val="00F4599D"/>
    <w:rsid w:val="00F45A33"/>
    <w:rsid w:val="00F46082"/>
    <w:rsid w:val="00F462EF"/>
    <w:rsid w:val="00F463FE"/>
    <w:rsid w:val="00F46495"/>
    <w:rsid w:val="00F46D97"/>
    <w:rsid w:val="00F500B4"/>
    <w:rsid w:val="00F5019A"/>
    <w:rsid w:val="00F51396"/>
    <w:rsid w:val="00F515C3"/>
    <w:rsid w:val="00F516A6"/>
    <w:rsid w:val="00F51FDF"/>
    <w:rsid w:val="00F52128"/>
    <w:rsid w:val="00F5236A"/>
    <w:rsid w:val="00F528E6"/>
    <w:rsid w:val="00F529CA"/>
    <w:rsid w:val="00F52B61"/>
    <w:rsid w:val="00F533B0"/>
    <w:rsid w:val="00F538CC"/>
    <w:rsid w:val="00F545FD"/>
    <w:rsid w:val="00F54850"/>
    <w:rsid w:val="00F54B75"/>
    <w:rsid w:val="00F54F6E"/>
    <w:rsid w:val="00F55D3D"/>
    <w:rsid w:val="00F55E10"/>
    <w:rsid w:val="00F55FBD"/>
    <w:rsid w:val="00F5626F"/>
    <w:rsid w:val="00F56584"/>
    <w:rsid w:val="00F56D2F"/>
    <w:rsid w:val="00F56DD5"/>
    <w:rsid w:val="00F571A6"/>
    <w:rsid w:val="00F57333"/>
    <w:rsid w:val="00F6039F"/>
    <w:rsid w:val="00F60740"/>
    <w:rsid w:val="00F60AA7"/>
    <w:rsid w:val="00F618BE"/>
    <w:rsid w:val="00F61EAF"/>
    <w:rsid w:val="00F621E2"/>
    <w:rsid w:val="00F625C2"/>
    <w:rsid w:val="00F627B3"/>
    <w:rsid w:val="00F62CBB"/>
    <w:rsid w:val="00F63099"/>
    <w:rsid w:val="00F64733"/>
    <w:rsid w:val="00F64D1C"/>
    <w:rsid w:val="00F64E3F"/>
    <w:rsid w:val="00F64EC4"/>
    <w:rsid w:val="00F64F65"/>
    <w:rsid w:val="00F6515B"/>
    <w:rsid w:val="00F65163"/>
    <w:rsid w:val="00F65602"/>
    <w:rsid w:val="00F6564E"/>
    <w:rsid w:val="00F656BE"/>
    <w:rsid w:val="00F65C6E"/>
    <w:rsid w:val="00F65DC0"/>
    <w:rsid w:val="00F663BD"/>
    <w:rsid w:val="00F664BE"/>
    <w:rsid w:val="00F66642"/>
    <w:rsid w:val="00F66FF5"/>
    <w:rsid w:val="00F677DD"/>
    <w:rsid w:val="00F67BA3"/>
    <w:rsid w:val="00F70C4A"/>
    <w:rsid w:val="00F70DDC"/>
    <w:rsid w:val="00F714D0"/>
    <w:rsid w:val="00F71867"/>
    <w:rsid w:val="00F71ECF"/>
    <w:rsid w:val="00F72128"/>
    <w:rsid w:val="00F73D40"/>
    <w:rsid w:val="00F73F12"/>
    <w:rsid w:val="00F74A3F"/>
    <w:rsid w:val="00F750CE"/>
    <w:rsid w:val="00F7514B"/>
    <w:rsid w:val="00F75BE1"/>
    <w:rsid w:val="00F76169"/>
    <w:rsid w:val="00F7617E"/>
    <w:rsid w:val="00F769B7"/>
    <w:rsid w:val="00F76DE9"/>
    <w:rsid w:val="00F76EAC"/>
    <w:rsid w:val="00F775DA"/>
    <w:rsid w:val="00F779CE"/>
    <w:rsid w:val="00F8019D"/>
    <w:rsid w:val="00F815D1"/>
    <w:rsid w:val="00F81699"/>
    <w:rsid w:val="00F82110"/>
    <w:rsid w:val="00F82354"/>
    <w:rsid w:val="00F8274C"/>
    <w:rsid w:val="00F838CD"/>
    <w:rsid w:val="00F83A24"/>
    <w:rsid w:val="00F83D3E"/>
    <w:rsid w:val="00F856CC"/>
    <w:rsid w:val="00F8614E"/>
    <w:rsid w:val="00F86216"/>
    <w:rsid w:val="00F86493"/>
    <w:rsid w:val="00F8709A"/>
    <w:rsid w:val="00F875B5"/>
    <w:rsid w:val="00F878EC"/>
    <w:rsid w:val="00F87973"/>
    <w:rsid w:val="00F87BA8"/>
    <w:rsid w:val="00F91426"/>
    <w:rsid w:val="00F91B5A"/>
    <w:rsid w:val="00F91B62"/>
    <w:rsid w:val="00F91C20"/>
    <w:rsid w:val="00F920D7"/>
    <w:rsid w:val="00F92770"/>
    <w:rsid w:val="00F92CCC"/>
    <w:rsid w:val="00F93CD2"/>
    <w:rsid w:val="00F943AF"/>
    <w:rsid w:val="00F94851"/>
    <w:rsid w:val="00F94F3D"/>
    <w:rsid w:val="00F94F90"/>
    <w:rsid w:val="00F956D2"/>
    <w:rsid w:val="00F95A3A"/>
    <w:rsid w:val="00F9652A"/>
    <w:rsid w:val="00F965A0"/>
    <w:rsid w:val="00F97C53"/>
    <w:rsid w:val="00F97EBC"/>
    <w:rsid w:val="00FA07A9"/>
    <w:rsid w:val="00FA1008"/>
    <w:rsid w:val="00FA10AC"/>
    <w:rsid w:val="00FA12C5"/>
    <w:rsid w:val="00FA1399"/>
    <w:rsid w:val="00FA1730"/>
    <w:rsid w:val="00FA264B"/>
    <w:rsid w:val="00FA3169"/>
    <w:rsid w:val="00FA320C"/>
    <w:rsid w:val="00FA3D48"/>
    <w:rsid w:val="00FA3D76"/>
    <w:rsid w:val="00FA4379"/>
    <w:rsid w:val="00FA4410"/>
    <w:rsid w:val="00FA452C"/>
    <w:rsid w:val="00FA494D"/>
    <w:rsid w:val="00FA5216"/>
    <w:rsid w:val="00FA526A"/>
    <w:rsid w:val="00FA5D01"/>
    <w:rsid w:val="00FA5EEB"/>
    <w:rsid w:val="00FA5FD9"/>
    <w:rsid w:val="00FB0E22"/>
    <w:rsid w:val="00FB1DEB"/>
    <w:rsid w:val="00FB1FBD"/>
    <w:rsid w:val="00FB213A"/>
    <w:rsid w:val="00FB213F"/>
    <w:rsid w:val="00FB23F2"/>
    <w:rsid w:val="00FB2889"/>
    <w:rsid w:val="00FB288A"/>
    <w:rsid w:val="00FB2CFC"/>
    <w:rsid w:val="00FB2D03"/>
    <w:rsid w:val="00FB4851"/>
    <w:rsid w:val="00FB4B93"/>
    <w:rsid w:val="00FB4C77"/>
    <w:rsid w:val="00FB5284"/>
    <w:rsid w:val="00FB55D4"/>
    <w:rsid w:val="00FB5C7F"/>
    <w:rsid w:val="00FB6833"/>
    <w:rsid w:val="00FB6868"/>
    <w:rsid w:val="00FB737F"/>
    <w:rsid w:val="00FB7538"/>
    <w:rsid w:val="00FC048B"/>
    <w:rsid w:val="00FC09E0"/>
    <w:rsid w:val="00FC0E1E"/>
    <w:rsid w:val="00FC15B0"/>
    <w:rsid w:val="00FC1DBA"/>
    <w:rsid w:val="00FC1E49"/>
    <w:rsid w:val="00FC2E13"/>
    <w:rsid w:val="00FC2E67"/>
    <w:rsid w:val="00FC3001"/>
    <w:rsid w:val="00FC3155"/>
    <w:rsid w:val="00FC331D"/>
    <w:rsid w:val="00FC47D1"/>
    <w:rsid w:val="00FC482C"/>
    <w:rsid w:val="00FC4896"/>
    <w:rsid w:val="00FC4AE7"/>
    <w:rsid w:val="00FC4CD2"/>
    <w:rsid w:val="00FC4CF2"/>
    <w:rsid w:val="00FC4F84"/>
    <w:rsid w:val="00FC57A4"/>
    <w:rsid w:val="00FC5F13"/>
    <w:rsid w:val="00FC709A"/>
    <w:rsid w:val="00FC760D"/>
    <w:rsid w:val="00FD0071"/>
    <w:rsid w:val="00FD00C8"/>
    <w:rsid w:val="00FD068C"/>
    <w:rsid w:val="00FD0A86"/>
    <w:rsid w:val="00FD1023"/>
    <w:rsid w:val="00FD11CF"/>
    <w:rsid w:val="00FD1260"/>
    <w:rsid w:val="00FD128C"/>
    <w:rsid w:val="00FD134A"/>
    <w:rsid w:val="00FD13BB"/>
    <w:rsid w:val="00FD2253"/>
    <w:rsid w:val="00FD2F37"/>
    <w:rsid w:val="00FD3960"/>
    <w:rsid w:val="00FD408F"/>
    <w:rsid w:val="00FD462C"/>
    <w:rsid w:val="00FD4E4B"/>
    <w:rsid w:val="00FD506F"/>
    <w:rsid w:val="00FD5378"/>
    <w:rsid w:val="00FD552B"/>
    <w:rsid w:val="00FD5654"/>
    <w:rsid w:val="00FD62D2"/>
    <w:rsid w:val="00FD6603"/>
    <w:rsid w:val="00FD75A2"/>
    <w:rsid w:val="00FD7F12"/>
    <w:rsid w:val="00FE0F6B"/>
    <w:rsid w:val="00FE2D42"/>
    <w:rsid w:val="00FE2E0E"/>
    <w:rsid w:val="00FE4CE2"/>
    <w:rsid w:val="00FE4D73"/>
    <w:rsid w:val="00FE4DDD"/>
    <w:rsid w:val="00FE508D"/>
    <w:rsid w:val="00FE548F"/>
    <w:rsid w:val="00FE5798"/>
    <w:rsid w:val="00FE5CDA"/>
    <w:rsid w:val="00FE67C1"/>
    <w:rsid w:val="00FE6B68"/>
    <w:rsid w:val="00FE6BC0"/>
    <w:rsid w:val="00FE7208"/>
    <w:rsid w:val="00FE7236"/>
    <w:rsid w:val="00FE748C"/>
    <w:rsid w:val="00FE7C92"/>
    <w:rsid w:val="00FE7F50"/>
    <w:rsid w:val="00FF0179"/>
    <w:rsid w:val="00FF117B"/>
    <w:rsid w:val="00FF139B"/>
    <w:rsid w:val="00FF1BCF"/>
    <w:rsid w:val="00FF2410"/>
    <w:rsid w:val="00FF25A4"/>
    <w:rsid w:val="00FF26B8"/>
    <w:rsid w:val="00FF2B1D"/>
    <w:rsid w:val="00FF2D01"/>
    <w:rsid w:val="00FF36B6"/>
    <w:rsid w:val="00FF3EF5"/>
    <w:rsid w:val="00FF5326"/>
    <w:rsid w:val="00FF67EE"/>
    <w:rsid w:val="00FF6A81"/>
    <w:rsid w:val="00FF7DD0"/>
    <w:rsid w:val="00FF7F26"/>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21878EF-D667-46F5-9DD4-E6FAB2C3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684"/>
    <w:pPr>
      <w:tabs>
        <w:tab w:val="center" w:pos="4680"/>
        <w:tab w:val="right" w:pos="9360"/>
      </w:tabs>
    </w:pPr>
  </w:style>
  <w:style w:type="character" w:customStyle="1" w:styleId="HeaderChar">
    <w:name w:val="Header Char"/>
    <w:basedOn w:val="DefaultParagraphFont"/>
    <w:link w:val="Header"/>
    <w:rsid w:val="004F5684"/>
    <w:rPr>
      <w:sz w:val="24"/>
      <w:szCs w:val="24"/>
    </w:rPr>
  </w:style>
  <w:style w:type="paragraph" w:styleId="Footer">
    <w:name w:val="footer"/>
    <w:basedOn w:val="Normal"/>
    <w:link w:val="FooterChar"/>
    <w:rsid w:val="004F5684"/>
    <w:pPr>
      <w:tabs>
        <w:tab w:val="center" w:pos="4680"/>
        <w:tab w:val="right" w:pos="9360"/>
      </w:tabs>
    </w:pPr>
  </w:style>
  <w:style w:type="character" w:customStyle="1" w:styleId="FooterChar">
    <w:name w:val="Footer Char"/>
    <w:basedOn w:val="DefaultParagraphFont"/>
    <w:link w:val="Footer"/>
    <w:rsid w:val="004F5684"/>
    <w:rPr>
      <w:sz w:val="24"/>
      <w:szCs w:val="24"/>
    </w:rPr>
  </w:style>
  <w:style w:type="paragraph" w:styleId="BalloonText">
    <w:name w:val="Balloon Text"/>
    <w:basedOn w:val="Normal"/>
    <w:link w:val="BalloonTextChar"/>
    <w:rsid w:val="00B248FB"/>
    <w:rPr>
      <w:rFonts w:ascii="Tahoma" w:hAnsi="Tahoma" w:cs="Tahoma"/>
      <w:sz w:val="16"/>
      <w:szCs w:val="16"/>
    </w:rPr>
  </w:style>
  <w:style w:type="character" w:customStyle="1" w:styleId="BalloonTextChar">
    <w:name w:val="Balloon Text Char"/>
    <w:basedOn w:val="DefaultParagraphFont"/>
    <w:link w:val="BalloonText"/>
    <w:rsid w:val="00B248FB"/>
    <w:rPr>
      <w:rFonts w:ascii="Tahoma" w:hAnsi="Tahoma" w:cs="Tahoma"/>
      <w:sz w:val="16"/>
      <w:szCs w:val="16"/>
    </w:rPr>
  </w:style>
  <w:style w:type="paragraph" w:styleId="NoSpacing">
    <w:name w:val="No Spacing"/>
    <w:uiPriority w:val="1"/>
    <w:qFormat/>
    <w:rsid w:val="00711F57"/>
    <w:rPr>
      <w:rFonts w:asciiTheme="minorHAnsi" w:eastAsiaTheme="minorHAnsi" w:hAnsiTheme="minorHAnsi" w:cstheme="minorBidi"/>
      <w:sz w:val="22"/>
      <w:szCs w:val="22"/>
    </w:rPr>
  </w:style>
  <w:style w:type="paragraph" w:styleId="ListParagraph">
    <w:name w:val="List Paragraph"/>
    <w:basedOn w:val="Normal"/>
    <w:uiPriority w:val="34"/>
    <w:qFormat/>
    <w:rsid w:val="00D9781B"/>
    <w:pPr>
      <w:ind w:left="720"/>
      <w:contextualSpacing/>
    </w:pPr>
  </w:style>
  <w:style w:type="character" w:styleId="Emphasis">
    <w:name w:val="Emphasis"/>
    <w:basedOn w:val="DefaultParagraphFont"/>
    <w:uiPriority w:val="20"/>
    <w:qFormat/>
    <w:rsid w:val="00584FB8"/>
    <w:rPr>
      <w:i/>
      <w:iCs/>
    </w:rPr>
  </w:style>
  <w:style w:type="character" w:customStyle="1" w:styleId="apple-converted-space">
    <w:name w:val="apple-converted-space"/>
    <w:basedOn w:val="DefaultParagraphFont"/>
    <w:rsid w:val="00584FB8"/>
  </w:style>
  <w:style w:type="paragraph" w:styleId="PlainText">
    <w:name w:val="Plain Text"/>
    <w:basedOn w:val="Normal"/>
    <w:link w:val="PlainTextChar"/>
    <w:uiPriority w:val="99"/>
    <w:unhideWhenUsed/>
    <w:rsid w:val="00E662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624F"/>
    <w:rPr>
      <w:rFonts w:ascii="Calibri" w:eastAsiaTheme="minorHAnsi" w:hAnsi="Calibri" w:cstheme="minorBidi"/>
      <w:sz w:val="22"/>
      <w:szCs w:val="21"/>
    </w:rPr>
  </w:style>
  <w:style w:type="character" w:styleId="Hyperlink">
    <w:name w:val="Hyperlink"/>
    <w:basedOn w:val="DefaultParagraphFont"/>
    <w:uiPriority w:val="99"/>
    <w:unhideWhenUsed/>
    <w:rsid w:val="00DE544E"/>
    <w:rPr>
      <w:color w:val="0563C1"/>
      <w:u w:val="single"/>
    </w:rPr>
  </w:style>
  <w:style w:type="character" w:styleId="CommentReference">
    <w:name w:val="annotation reference"/>
    <w:basedOn w:val="DefaultParagraphFont"/>
    <w:semiHidden/>
    <w:unhideWhenUsed/>
    <w:rsid w:val="00D11FBB"/>
    <w:rPr>
      <w:sz w:val="16"/>
      <w:szCs w:val="16"/>
    </w:rPr>
  </w:style>
  <w:style w:type="paragraph" w:styleId="CommentText">
    <w:name w:val="annotation text"/>
    <w:basedOn w:val="Normal"/>
    <w:link w:val="CommentTextChar"/>
    <w:semiHidden/>
    <w:unhideWhenUsed/>
    <w:rsid w:val="00D11FBB"/>
    <w:rPr>
      <w:sz w:val="20"/>
      <w:szCs w:val="20"/>
    </w:rPr>
  </w:style>
  <w:style w:type="character" w:customStyle="1" w:styleId="CommentTextChar">
    <w:name w:val="Comment Text Char"/>
    <w:basedOn w:val="DefaultParagraphFont"/>
    <w:link w:val="CommentText"/>
    <w:semiHidden/>
    <w:rsid w:val="00D11FBB"/>
  </w:style>
  <w:style w:type="paragraph" w:styleId="CommentSubject">
    <w:name w:val="annotation subject"/>
    <w:basedOn w:val="CommentText"/>
    <w:next w:val="CommentText"/>
    <w:link w:val="CommentSubjectChar"/>
    <w:semiHidden/>
    <w:unhideWhenUsed/>
    <w:rsid w:val="00D11FBB"/>
    <w:rPr>
      <w:b/>
      <w:bCs/>
    </w:rPr>
  </w:style>
  <w:style w:type="character" w:customStyle="1" w:styleId="CommentSubjectChar">
    <w:name w:val="Comment Subject Char"/>
    <w:basedOn w:val="CommentTextChar"/>
    <w:link w:val="CommentSubject"/>
    <w:semiHidden/>
    <w:rsid w:val="00D11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161">
      <w:bodyDiv w:val="1"/>
      <w:marLeft w:val="0"/>
      <w:marRight w:val="0"/>
      <w:marTop w:val="0"/>
      <w:marBottom w:val="0"/>
      <w:divBdr>
        <w:top w:val="none" w:sz="0" w:space="0" w:color="auto"/>
        <w:left w:val="none" w:sz="0" w:space="0" w:color="auto"/>
        <w:bottom w:val="none" w:sz="0" w:space="0" w:color="auto"/>
        <w:right w:val="none" w:sz="0" w:space="0" w:color="auto"/>
      </w:divBdr>
    </w:div>
    <w:div w:id="331879453">
      <w:bodyDiv w:val="1"/>
      <w:marLeft w:val="0"/>
      <w:marRight w:val="0"/>
      <w:marTop w:val="0"/>
      <w:marBottom w:val="0"/>
      <w:divBdr>
        <w:top w:val="none" w:sz="0" w:space="0" w:color="auto"/>
        <w:left w:val="none" w:sz="0" w:space="0" w:color="auto"/>
        <w:bottom w:val="none" w:sz="0" w:space="0" w:color="auto"/>
        <w:right w:val="none" w:sz="0" w:space="0" w:color="auto"/>
      </w:divBdr>
    </w:div>
    <w:div w:id="736710895">
      <w:bodyDiv w:val="1"/>
      <w:marLeft w:val="0"/>
      <w:marRight w:val="0"/>
      <w:marTop w:val="0"/>
      <w:marBottom w:val="0"/>
      <w:divBdr>
        <w:top w:val="none" w:sz="0" w:space="0" w:color="auto"/>
        <w:left w:val="none" w:sz="0" w:space="0" w:color="auto"/>
        <w:bottom w:val="none" w:sz="0" w:space="0" w:color="auto"/>
        <w:right w:val="none" w:sz="0" w:space="0" w:color="auto"/>
      </w:divBdr>
    </w:div>
    <w:div w:id="1151947354">
      <w:bodyDiv w:val="1"/>
      <w:marLeft w:val="0"/>
      <w:marRight w:val="0"/>
      <w:marTop w:val="0"/>
      <w:marBottom w:val="0"/>
      <w:divBdr>
        <w:top w:val="none" w:sz="0" w:space="0" w:color="auto"/>
        <w:left w:val="none" w:sz="0" w:space="0" w:color="auto"/>
        <w:bottom w:val="none" w:sz="0" w:space="0" w:color="auto"/>
        <w:right w:val="none" w:sz="0" w:space="0" w:color="auto"/>
      </w:divBdr>
    </w:div>
    <w:div w:id="1174153164">
      <w:bodyDiv w:val="1"/>
      <w:marLeft w:val="0"/>
      <w:marRight w:val="0"/>
      <w:marTop w:val="0"/>
      <w:marBottom w:val="0"/>
      <w:divBdr>
        <w:top w:val="none" w:sz="0" w:space="0" w:color="auto"/>
        <w:left w:val="none" w:sz="0" w:space="0" w:color="auto"/>
        <w:bottom w:val="none" w:sz="0" w:space="0" w:color="auto"/>
        <w:right w:val="none" w:sz="0" w:space="0" w:color="auto"/>
      </w:divBdr>
    </w:div>
    <w:div w:id="1275016058">
      <w:bodyDiv w:val="1"/>
      <w:marLeft w:val="0"/>
      <w:marRight w:val="0"/>
      <w:marTop w:val="0"/>
      <w:marBottom w:val="0"/>
      <w:divBdr>
        <w:top w:val="none" w:sz="0" w:space="0" w:color="auto"/>
        <w:left w:val="none" w:sz="0" w:space="0" w:color="auto"/>
        <w:bottom w:val="none" w:sz="0" w:space="0" w:color="auto"/>
        <w:right w:val="none" w:sz="0" w:space="0" w:color="auto"/>
      </w:divBdr>
    </w:div>
    <w:div w:id="1612318580">
      <w:bodyDiv w:val="1"/>
      <w:marLeft w:val="0"/>
      <w:marRight w:val="0"/>
      <w:marTop w:val="0"/>
      <w:marBottom w:val="0"/>
      <w:divBdr>
        <w:top w:val="none" w:sz="0" w:space="0" w:color="auto"/>
        <w:left w:val="none" w:sz="0" w:space="0" w:color="auto"/>
        <w:bottom w:val="none" w:sz="0" w:space="0" w:color="auto"/>
        <w:right w:val="none" w:sz="0" w:space="0" w:color="auto"/>
      </w:divBdr>
    </w:div>
    <w:div w:id="16441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h@columbus.gov" TargetMode="External"/><Relationship Id="rId13" Type="http://schemas.openxmlformats.org/officeDocument/2006/relationships/hyperlink" Target="mailto:Brothersinunity@equitashealt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andrist@os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quitashealthinstitute.com/conferences/positive-impact-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tionwidechildrens.webex.com/nationwidechildrens/j.php?MTID=m9258956747f12073fe6ebce81c3c8459" TargetMode="External"/><Relationship Id="rId4" Type="http://schemas.openxmlformats.org/officeDocument/2006/relationships/settings" Target="settings.xml"/><Relationship Id="rId9" Type="http://schemas.openxmlformats.org/officeDocument/2006/relationships/hyperlink" Target="mailto:tiandrafinch@equitashealt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5452-84BB-4979-954F-04E9A3B6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Luttfring, Ann D</dc:creator>
  <cp:lastModifiedBy>Elliott, Lynaya J.</cp:lastModifiedBy>
  <cp:revision>2</cp:revision>
  <cp:lastPrinted>2019-01-08T13:50:00Z</cp:lastPrinted>
  <dcterms:created xsi:type="dcterms:W3CDTF">2021-05-25T19:25:00Z</dcterms:created>
  <dcterms:modified xsi:type="dcterms:W3CDTF">2021-05-25T19:25:00Z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977032924</vt:i4>
  </property>
</Properties>
</file>